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37F" w:rsidRPr="0064237F" w:rsidRDefault="00E876E1" w:rsidP="00894CC2">
      <w:pPr>
        <w:pStyle w:val="af9"/>
      </w:pPr>
      <w:bookmarkStart w:id="0" w:name="_GoBack"/>
      <w:bookmarkEnd w:id="0"/>
      <w:r w:rsidRPr="0064237F">
        <w:t>Содержание</w:t>
      </w:r>
    </w:p>
    <w:p w:rsidR="00894CC2" w:rsidRDefault="00894CC2" w:rsidP="0064237F"/>
    <w:p w:rsidR="009541DF" w:rsidRDefault="009541DF">
      <w:pPr>
        <w:pStyle w:val="23"/>
        <w:rPr>
          <w:smallCaps w:val="0"/>
          <w:noProof/>
          <w:sz w:val="24"/>
          <w:szCs w:val="24"/>
        </w:rPr>
      </w:pPr>
      <w:r w:rsidRPr="00944B1C">
        <w:rPr>
          <w:rStyle w:val="ae"/>
          <w:noProof/>
        </w:rPr>
        <w:t>Введение</w:t>
      </w:r>
    </w:p>
    <w:p w:rsidR="009541DF" w:rsidRDefault="009541DF">
      <w:pPr>
        <w:pStyle w:val="23"/>
        <w:rPr>
          <w:smallCaps w:val="0"/>
          <w:noProof/>
          <w:sz w:val="24"/>
          <w:szCs w:val="24"/>
        </w:rPr>
      </w:pPr>
      <w:r w:rsidRPr="00944B1C">
        <w:rPr>
          <w:rStyle w:val="ae"/>
          <w:noProof/>
        </w:rPr>
        <w:t>1. Экономическая теория</w:t>
      </w:r>
      <w:r w:rsidRPr="00944B1C">
        <w:rPr>
          <w:rStyle w:val="ae"/>
          <w:noProof/>
          <w:lang w:val="uk-UA"/>
        </w:rPr>
        <w:t xml:space="preserve"> как наука</w:t>
      </w:r>
    </w:p>
    <w:p w:rsidR="009541DF" w:rsidRDefault="009541DF">
      <w:pPr>
        <w:pStyle w:val="23"/>
        <w:rPr>
          <w:smallCaps w:val="0"/>
          <w:noProof/>
          <w:sz w:val="24"/>
          <w:szCs w:val="24"/>
        </w:rPr>
      </w:pPr>
      <w:r w:rsidRPr="00944B1C">
        <w:rPr>
          <w:rStyle w:val="ae"/>
          <w:noProof/>
        </w:rPr>
        <w:t>2. Актуальные проблемы развития экономической теории на современном этапе</w:t>
      </w:r>
    </w:p>
    <w:p w:rsidR="009541DF" w:rsidRDefault="009541DF">
      <w:pPr>
        <w:pStyle w:val="23"/>
        <w:rPr>
          <w:smallCaps w:val="0"/>
          <w:noProof/>
          <w:sz w:val="24"/>
          <w:szCs w:val="24"/>
        </w:rPr>
      </w:pPr>
      <w:r w:rsidRPr="00944B1C">
        <w:rPr>
          <w:rStyle w:val="ae"/>
          <w:noProof/>
        </w:rPr>
        <w:t>2.1 Недостатки существующей концепции экономической теории</w:t>
      </w:r>
    </w:p>
    <w:p w:rsidR="009541DF" w:rsidRDefault="009541DF">
      <w:pPr>
        <w:pStyle w:val="23"/>
        <w:rPr>
          <w:smallCaps w:val="0"/>
          <w:noProof/>
          <w:sz w:val="24"/>
          <w:szCs w:val="24"/>
        </w:rPr>
      </w:pPr>
      <w:r w:rsidRPr="00944B1C">
        <w:rPr>
          <w:rStyle w:val="ae"/>
          <w:noProof/>
        </w:rPr>
        <w:t>2.2 Реализация цивилизационного подхода в экономической теории</w:t>
      </w:r>
    </w:p>
    <w:p w:rsidR="009541DF" w:rsidRDefault="009541DF">
      <w:pPr>
        <w:pStyle w:val="23"/>
        <w:rPr>
          <w:smallCaps w:val="0"/>
          <w:noProof/>
          <w:sz w:val="24"/>
          <w:szCs w:val="24"/>
        </w:rPr>
      </w:pPr>
      <w:r w:rsidRPr="00944B1C">
        <w:rPr>
          <w:rStyle w:val="ae"/>
          <w:noProof/>
        </w:rPr>
        <w:t>2.3</w:t>
      </w:r>
      <w:r w:rsidRPr="00944B1C">
        <w:rPr>
          <w:rStyle w:val="ae"/>
          <w:noProof/>
          <w:vertAlign w:val="superscript"/>
        </w:rPr>
        <w:t xml:space="preserve"> </w:t>
      </w:r>
      <w:r w:rsidRPr="00944B1C">
        <w:rPr>
          <w:rStyle w:val="ae"/>
          <w:noProof/>
        </w:rPr>
        <w:t>Переход</w:t>
      </w:r>
      <w:r w:rsidRPr="00944B1C">
        <w:rPr>
          <w:rStyle w:val="ae"/>
          <w:noProof/>
          <w:lang w:val="uk-UA"/>
        </w:rPr>
        <w:t xml:space="preserve"> от</w:t>
      </w:r>
      <w:r w:rsidRPr="00944B1C">
        <w:rPr>
          <w:rStyle w:val="ae"/>
          <w:noProof/>
        </w:rPr>
        <w:t xml:space="preserve"> человека экономического к человеку творческому</w:t>
      </w:r>
    </w:p>
    <w:p w:rsidR="009541DF" w:rsidRDefault="009541DF">
      <w:pPr>
        <w:pStyle w:val="23"/>
        <w:rPr>
          <w:smallCaps w:val="0"/>
          <w:noProof/>
          <w:sz w:val="24"/>
          <w:szCs w:val="24"/>
        </w:rPr>
      </w:pPr>
      <w:r w:rsidRPr="00944B1C">
        <w:rPr>
          <w:rStyle w:val="ae"/>
          <w:noProof/>
        </w:rPr>
        <w:t>2.4 Становление современного механизма функционирования и развития экономики</w:t>
      </w:r>
    </w:p>
    <w:p w:rsidR="009541DF" w:rsidRDefault="009541DF">
      <w:pPr>
        <w:pStyle w:val="23"/>
        <w:rPr>
          <w:smallCaps w:val="0"/>
          <w:noProof/>
          <w:sz w:val="24"/>
          <w:szCs w:val="24"/>
        </w:rPr>
      </w:pPr>
      <w:r w:rsidRPr="00944B1C">
        <w:rPr>
          <w:rStyle w:val="ae"/>
          <w:noProof/>
        </w:rPr>
        <w:t>Заключение</w:t>
      </w:r>
    </w:p>
    <w:p w:rsidR="009541DF" w:rsidRDefault="009541DF">
      <w:pPr>
        <w:pStyle w:val="23"/>
        <w:rPr>
          <w:smallCaps w:val="0"/>
          <w:noProof/>
          <w:sz w:val="24"/>
          <w:szCs w:val="24"/>
        </w:rPr>
      </w:pPr>
      <w:r w:rsidRPr="00944B1C">
        <w:rPr>
          <w:rStyle w:val="ae"/>
          <w:noProof/>
        </w:rPr>
        <w:t>Использованные источники</w:t>
      </w:r>
    </w:p>
    <w:p w:rsidR="0064237F" w:rsidRDefault="0064237F" w:rsidP="0064237F"/>
    <w:p w:rsidR="0064237F" w:rsidRPr="0064237F" w:rsidRDefault="00E876E1" w:rsidP="00894CC2">
      <w:pPr>
        <w:pStyle w:val="2"/>
      </w:pPr>
      <w:r w:rsidRPr="0064237F">
        <w:br w:type="page"/>
      </w:r>
      <w:bookmarkStart w:id="1" w:name="_Toc247610325"/>
      <w:r w:rsidR="00A02235" w:rsidRPr="0064237F">
        <w:t>Введение</w:t>
      </w:r>
      <w:bookmarkEnd w:id="1"/>
    </w:p>
    <w:p w:rsidR="00894CC2" w:rsidRDefault="00894CC2" w:rsidP="0064237F"/>
    <w:p w:rsidR="0064237F" w:rsidRDefault="006929AD" w:rsidP="0064237F">
      <w:r w:rsidRPr="0064237F">
        <w:t>Экономическая теория относится к числу общественных</w:t>
      </w:r>
      <w:r w:rsidR="0064237F">
        <w:t xml:space="preserve"> (</w:t>
      </w:r>
      <w:r w:rsidRPr="0064237F">
        <w:t>социальных</w:t>
      </w:r>
      <w:r w:rsidR="0064237F" w:rsidRPr="0064237F">
        <w:t xml:space="preserve">) </w:t>
      </w:r>
      <w:r w:rsidRPr="0064237F">
        <w:t>наук и поэтому, как и другие общественные науки, имеет ряд особенностей по сравнению с естественными науками</w:t>
      </w:r>
      <w:r w:rsidR="0064237F" w:rsidRPr="0064237F">
        <w:t xml:space="preserve">. </w:t>
      </w:r>
      <w:r w:rsidRPr="0064237F">
        <w:t>Во-первых, экономическая теория имеет дело с действительностью людей, в то время как естественные науки изучают явления, процессы и законы, не опосредованные волей и сознанием людей</w:t>
      </w:r>
      <w:r w:rsidR="0064237F" w:rsidRPr="0064237F">
        <w:t xml:space="preserve">. </w:t>
      </w:r>
      <w:r w:rsidRPr="0064237F">
        <w:t>Во-вторых, экологическая теория прямо связана с экономическими интересами, политикой и идеологией</w:t>
      </w:r>
      <w:r w:rsidR="0064237F" w:rsidRPr="0064237F">
        <w:t xml:space="preserve">. </w:t>
      </w:r>
      <w:r w:rsidRPr="0064237F">
        <w:t>Это ставит перед экономической теорией задачу постоянно обращаться к другим социальным наукам и дисциплинам</w:t>
      </w:r>
      <w:r w:rsidR="0064237F" w:rsidRPr="0064237F">
        <w:t xml:space="preserve">: </w:t>
      </w:r>
      <w:r w:rsidRPr="0064237F">
        <w:t>социологии, политологии, истории и др</w:t>
      </w:r>
      <w:r w:rsidR="0064237F" w:rsidRPr="0064237F">
        <w:t xml:space="preserve">. </w:t>
      </w:r>
      <w:r w:rsidRPr="0064237F">
        <w:t>В третьих, в силу прямой связи экономической теории с экономическими интересами людей экономическую теорию не просто рациональные экономические решения, а необходимость реализации этих решений с учетом социально справедливого распределение продуктов и благ, признаваемого обществом</w:t>
      </w:r>
      <w:r w:rsidR="0064237F" w:rsidRPr="0064237F">
        <w:t>.</w:t>
      </w:r>
    </w:p>
    <w:p w:rsidR="0064237F" w:rsidRDefault="00414D06" w:rsidP="0064237F">
      <w:r w:rsidRPr="0064237F">
        <w:t>В работе отражены</w:t>
      </w:r>
      <w:r w:rsidR="00532C83" w:rsidRPr="0064237F">
        <w:t xml:space="preserve"> новые процессы, присущие информативной, постиндустриальной экономике, и необходимость цивилизационного подхода в экономической </w:t>
      </w:r>
      <w:r w:rsidRPr="0064237F">
        <w:rPr>
          <w:lang w:val="uk-UA"/>
        </w:rPr>
        <w:t>теории</w:t>
      </w:r>
      <w:r w:rsidR="0064237F" w:rsidRPr="0064237F">
        <w:rPr>
          <w:lang w:val="uk-UA"/>
        </w:rPr>
        <w:t xml:space="preserve">. </w:t>
      </w:r>
      <w:r w:rsidR="00532C83" w:rsidRPr="0064237F">
        <w:t>Выявлены причины глубоких изменений в развитии обще</w:t>
      </w:r>
      <w:r w:rsidRPr="0064237F">
        <w:t>ства</w:t>
      </w:r>
      <w:r w:rsidR="0064237F" w:rsidRPr="0064237F">
        <w:t xml:space="preserve">. </w:t>
      </w:r>
      <w:r w:rsidR="00532C83" w:rsidRPr="0064237F">
        <w:t>Показана закономерность превращения человека экономиче</w:t>
      </w:r>
      <w:r w:rsidRPr="0064237F">
        <w:t>ского</w:t>
      </w:r>
      <w:r w:rsidR="00532C83" w:rsidRPr="0064237F">
        <w:t xml:space="preserve"> в че</w:t>
      </w:r>
      <w:r w:rsidRPr="0064237F">
        <w:t>ловека творческого</w:t>
      </w:r>
      <w:r w:rsidR="0064237F" w:rsidRPr="0064237F">
        <w:t xml:space="preserve">. </w:t>
      </w:r>
      <w:r w:rsidRPr="0064237F">
        <w:t>Обоснована</w:t>
      </w:r>
      <w:r w:rsidR="00532C83" w:rsidRPr="0064237F">
        <w:t xml:space="preserve"> </w:t>
      </w:r>
      <w:r w:rsidRPr="0064237F">
        <w:t>взаимосвязь</w:t>
      </w:r>
      <w:r w:rsidR="00532C83" w:rsidRPr="0064237F">
        <w:t xml:space="preserve"> пере</w:t>
      </w:r>
      <w:r w:rsidRPr="0064237F">
        <w:t>хода</w:t>
      </w:r>
      <w:r w:rsidR="00532C83" w:rsidRPr="0064237F">
        <w:t xml:space="preserve"> к постиндустриальному обществу и становлению современного механизма функционирования экономики, направленного на реализацию этого перехода, необходимость перехода на инновационный тип развития экономики</w:t>
      </w:r>
      <w:r w:rsidR="0064237F" w:rsidRPr="0064237F">
        <w:t>.</w:t>
      </w:r>
    </w:p>
    <w:p w:rsidR="0064237F" w:rsidRPr="0064237F" w:rsidRDefault="00414D06" w:rsidP="00894CC2">
      <w:pPr>
        <w:pStyle w:val="2"/>
        <w:rPr>
          <w:lang w:val="uk-UA"/>
        </w:rPr>
      </w:pPr>
      <w:r w:rsidRPr="0064237F">
        <w:br w:type="page"/>
      </w:r>
      <w:bookmarkStart w:id="2" w:name="_Toc247610326"/>
      <w:r w:rsidR="00894CC2">
        <w:t xml:space="preserve">1. </w:t>
      </w:r>
      <w:r w:rsidR="004964B1" w:rsidRPr="0064237F">
        <w:t>Экономическая теория</w:t>
      </w:r>
      <w:r w:rsidR="004964B1" w:rsidRPr="0064237F">
        <w:rPr>
          <w:lang w:val="uk-UA"/>
        </w:rPr>
        <w:t xml:space="preserve"> как наука</w:t>
      </w:r>
      <w:bookmarkEnd w:id="2"/>
    </w:p>
    <w:p w:rsidR="00894CC2" w:rsidRDefault="00894CC2" w:rsidP="0064237F"/>
    <w:p w:rsidR="0064237F" w:rsidRDefault="004964B1" w:rsidP="0064237F">
      <w:r w:rsidRPr="0064237F">
        <w:t>Экономическая теория</w:t>
      </w:r>
      <w:r w:rsidR="0064237F" w:rsidRPr="0064237F">
        <w:t xml:space="preserve"> - </w:t>
      </w:r>
      <w:r w:rsidRPr="0064237F">
        <w:t>фундаментальная наука, раскрывающая законы, управляющие развитием производства, распределения, обмена и потребления, и поэтому является методологической основой всей системы экономических наук</w:t>
      </w:r>
      <w:r w:rsidR="0064237F" w:rsidRPr="0064237F">
        <w:t xml:space="preserve">. </w:t>
      </w:r>
      <w:r w:rsidRPr="0064237F">
        <w:t>Вместе с тем она учитывает обобщения и выводы конкретных экономических дисциплин, что обогащает экономическую теорию</w:t>
      </w:r>
      <w:r w:rsidR="0064237F" w:rsidRPr="0064237F">
        <w:t xml:space="preserve">. </w:t>
      </w:r>
      <w:r w:rsidRPr="0064237F">
        <w:t>Взаимодействие экономической теории с конкретными экономическими науками определяет развитие экономической науки в целом</w:t>
      </w:r>
      <w:r w:rsidR="0064237F" w:rsidRPr="0064237F">
        <w:t xml:space="preserve">. </w:t>
      </w:r>
      <w:r w:rsidRPr="0064237F">
        <w:t>Отдельные ученые считают, что конкретные экономические науки имеют</w:t>
      </w:r>
      <w:r w:rsidR="0064237F">
        <w:t xml:space="preserve"> "</w:t>
      </w:r>
      <w:r w:rsidRPr="0064237F">
        <w:t>свою</w:t>
      </w:r>
      <w:r w:rsidR="0064237F">
        <w:t xml:space="preserve">" </w:t>
      </w:r>
      <w:r w:rsidRPr="0064237F">
        <w:t>теорию</w:t>
      </w:r>
      <w:r w:rsidR="0064237F" w:rsidRPr="0064237F">
        <w:t xml:space="preserve">. </w:t>
      </w:r>
      <w:r w:rsidRPr="0064237F">
        <w:t>Действительно, каждая сфера или отрасль экономики характеризуется своеобразными условиями прохождения экономических процессов и требует творческого подхода к их раскрытию, поэтому обобщения и выводы конкретных наук, сделанные в процессе анализа, могут иметь определенные различия или особенности</w:t>
      </w:r>
      <w:r w:rsidR="0064237F" w:rsidRPr="0064237F">
        <w:t xml:space="preserve">. </w:t>
      </w:r>
      <w:r w:rsidRPr="0064237F">
        <w:t>Но это не</w:t>
      </w:r>
      <w:r w:rsidR="0064237F">
        <w:t xml:space="preserve"> "</w:t>
      </w:r>
      <w:r w:rsidRPr="0064237F">
        <w:t>своя</w:t>
      </w:r>
      <w:r w:rsidR="0064237F">
        <w:t xml:space="preserve">" </w:t>
      </w:r>
      <w:r w:rsidRPr="0064237F">
        <w:t>теория, а результат применения законов и принципов экономической теории к этим своеобразным условиям, диалектического взаимодействия общего и особенного</w:t>
      </w:r>
      <w:r w:rsidR="0064237F" w:rsidRPr="0064237F">
        <w:t xml:space="preserve">. </w:t>
      </w:r>
      <w:r w:rsidRPr="0064237F">
        <w:t>Какую бы значительную проблему конкретной экономики мы не взяли</w:t>
      </w:r>
      <w:r w:rsidR="0064237F">
        <w:t xml:space="preserve"> (</w:t>
      </w:r>
      <w:r w:rsidRPr="0064237F">
        <w:t>ценообразование, движение и воспроизводство основного капитала</w:t>
      </w:r>
      <w:r w:rsidR="0064237F" w:rsidRPr="0064237F">
        <w:t>),</w:t>
      </w:r>
      <w:r w:rsidRPr="0064237F">
        <w:t xml:space="preserve"> в ее основе</w:t>
      </w:r>
      <w:r w:rsidR="0064237F" w:rsidRPr="0064237F">
        <w:t xml:space="preserve"> - </w:t>
      </w:r>
      <w:r w:rsidRPr="0064237F">
        <w:t>закон стоимости или капитализация дохода, учение об основном капитале, раскрытые и научно обоснованные экономической теорией</w:t>
      </w:r>
      <w:r w:rsidR="0064237F" w:rsidRPr="0064237F">
        <w:t>.</w:t>
      </w:r>
    </w:p>
    <w:p w:rsidR="0064237F" w:rsidRDefault="004964B1" w:rsidP="0064237F">
      <w:r w:rsidRPr="0064237F">
        <w:t>Экономическая теория</w:t>
      </w:r>
      <w:r w:rsidR="0064237F" w:rsidRPr="0064237F">
        <w:t xml:space="preserve"> - </w:t>
      </w:r>
      <w:r w:rsidRPr="0064237F">
        <w:t>наука историческая</w:t>
      </w:r>
      <w:r w:rsidR="0064237F" w:rsidRPr="0064237F">
        <w:t xml:space="preserve">. </w:t>
      </w:r>
      <w:r w:rsidRPr="0064237F">
        <w:t>В естественных науках предмет исследования остается почти неизменным, и их развитие</w:t>
      </w:r>
      <w:r w:rsidR="0064237F" w:rsidRPr="0064237F">
        <w:t xml:space="preserve"> - </w:t>
      </w:r>
      <w:r w:rsidRPr="0064237F">
        <w:t>это, прежде всего, развитие и совершенствование методов познания, методологии науки</w:t>
      </w:r>
      <w:r w:rsidR="0064237F" w:rsidRPr="0064237F">
        <w:t xml:space="preserve">. </w:t>
      </w:r>
      <w:r w:rsidRPr="0064237F">
        <w:t>В экономической теории, как и во всем обществоведении, и предмет и методы познания изменяются</w:t>
      </w:r>
      <w:r w:rsidR="0064237F" w:rsidRPr="0064237F">
        <w:t xml:space="preserve">. </w:t>
      </w:r>
      <w:r w:rsidRPr="0064237F">
        <w:t>Процесс развития общества и его экономики</w:t>
      </w:r>
      <w:r w:rsidR="0064237F" w:rsidRPr="0064237F">
        <w:t xml:space="preserve"> - </w:t>
      </w:r>
      <w:r w:rsidRPr="0064237F">
        <w:t>это переход от менее сложных к высшим формам общественной жизни и экономической деятельности</w:t>
      </w:r>
      <w:r w:rsidR="0064237F" w:rsidRPr="0064237F">
        <w:t xml:space="preserve">. </w:t>
      </w:r>
      <w:r w:rsidRPr="0064237F">
        <w:t>Поэтому каждой стадии общественно-экономического прогресса отвечают определенный уровень развития производительных сил и присущая ему система производственных отношений, определенный технологический и общественный способы производства с присущими им экономическими законами и категориями</w:t>
      </w:r>
      <w:r w:rsidR="0064237F" w:rsidRPr="0064237F">
        <w:t>.</w:t>
      </w:r>
    </w:p>
    <w:p w:rsidR="0064237F" w:rsidRDefault="004964B1" w:rsidP="0064237F">
      <w:r w:rsidRPr="0064237F">
        <w:t>Основным содержанием современной эпохи является переход человечества от индустриальной к постиндустриальной стадии цивилизационного прогресса, что связано с коренными изменениями в п</w:t>
      </w:r>
      <w:r w:rsidR="001610BF" w:rsidRPr="0064237F">
        <w:t>роизводительных силах, производ</w:t>
      </w:r>
      <w:r w:rsidR="005156A4" w:rsidRPr="0064237F">
        <w:t>ственных отношениях, месте и роли человека в производстве и обществе</w:t>
      </w:r>
      <w:r w:rsidR="0064237F" w:rsidRPr="0064237F">
        <w:t xml:space="preserve">. </w:t>
      </w:r>
      <w:r w:rsidR="005156A4" w:rsidRPr="0064237F">
        <w:t>Эти глубокие изменения в экономическом и социальном развитии требуют отражения в экономической теории</w:t>
      </w:r>
      <w:r w:rsidR="0064237F" w:rsidRPr="0064237F">
        <w:t>.</w:t>
      </w:r>
    </w:p>
    <w:p w:rsidR="0064237F" w:rsidRDefault="005156A4" w:rsidP="0064237F">
      <w:r w:rsidRPr="0064237F">
        <w:t>Однако, к сожалению, даже в развитых странах отдельные ученые не только не замечают переход экономической теории на новый уровень развития, соответствующий новой стадии цивилизации, а, наоборот, утверждают, что</w:t>
      </w:r>
      <w:r w:rsidR="0064237F">
        <w:t xml:space="preserve"> "...</w:t>
      </w:r>
      <w:r w:rsidR="0064237F" w:rsidRPr="0064237F">
        <w:t xml:space="preserve"> </w:t>
      </w:r>
      <w:r w:rsidRPr="0064237F">
        <w:t>в процессе</w:t>
      </w:r>
      <w:r w:rsidR="0064237F">
        <w:t>...</w:t>
      </w:r>
      <w:r w:rsidR="0064237F" w:rsidRPr="0064237F">
        <w:t xml:space="preserve"> </w:t>
      </w:r>
      <w:r w:rsidRPr="0064237F">
        <w:t>структурного изменения происходит глубокий перелом в экономике,</w:t>
      </w:r>
      <w:r w:rsidR="001610BF" w:rsidRPr="0064237F">
        <w:t xml:space="preserve"> но не в экономической теории</w:t>
      </w:r>
      <w:r w:rsidR="0064237F">
        <w:t>".</w:t>
      </w:r>
    </w:p>
    <w:p w:rsidR="0064237F" w:rsidRDefault="005156A4" w:rsidP="0064237F">
      <w:r w:rsidRPr="0064237F">
        <w:t>К</w:t>
      </w:r>
      <w:r w:rsidR="001610BF" w:rsidRPr="0064237F">
        <w:t xml:space="preserve"> </w:t>
      </w:r>
      <w:r w:rsidRPr="0064237F">
        <w:t>таким выводам, по нашему мнению, можно прийти при условии, если экономическую теорию понимать как совокупность готовых правил и норм, применяемых в разных ситуациях</w:t>
      </w:r>
      <w:r w:rsidR="0064237F" w:rsidRPr="0064237F">
        <w:t xml:space="preserve">. </w:t>
      </w:r>
      <w:r w:rsidRPr="0064237F">
        <w:t>Авторы исходят из этого и, наряду с причинно-следственным подходом, широко используют разного рода модели</w:t>
      </w:r>
      <w:r w:rsidR="0064237F">
        <w:t xml:space="preserve"> (</w:t>
      </w:r>
      <w:r w:rsidRPr="0064237F">
        <w:t>модели технического прогресса Хикса, Харрода, Солоу, модели предприятий разных авторов, кривая Бевериджа, модель Хеншера</w:t>
      </w:r>
      <w:r w:rsidR="0064237F" w:rsidRPr="0064237F">
        <w:t xml:space="preserve"> - </w:t>
      </w:r>
      <w:r w:rsidRPr="0064237F">
        <w:t>Олина, теорема</w:t>
      </w:r>
      <w:r w:rsidRPr="0064237F">
        <w:rPr>
          <w:lang w:val="uk-UA"/>
        </w:rPr>
        <w:t xml:space="preserve"> Стопера</w:t>
      </w:r>
      <w:r w:rsidR="0064237F" w:rsidRPr="0064237F">
        <w:t xml:space="preserve"> - </w:t>
      </w:r>
      <w:r w:rsidRPr="0064237F">
        <w:t>Самуэльсона, производственная функция Кобба</w:t>
      </w:r>
      <w:r w:rsidR="0064237F" w:rsidRPr="0064237F">
        <w:t xml:space="preserve"> - </w:t>
      </w:r>
      <w:r w:rsidRPr="0064237F">
        <w:t xml:space="preserve">Дугласа и </w:t>
      </w:r>
      <w:r w:rsidR="0064237F">
        <w:t>др.)</w:t>
      </w:r>
      <w:r w:rsidR="0064237F" w:rsidRPr="0064237F">
        <w:t xml:space="preserve">. </w:t>
      </w:r>
      <w:r w:rsidRPr="0064237F">
        <w:t>Следует отметить, что такой подход может иметь положительные результаты, но при условии, что модель отражает реалии хозяйственной жизни, а ее применение основывается на глубоком научном познании</w:t>
      </w:r>
      <w:r w:rsidR="0064237F" w:rsidRPr="0064237F">
        <w:t xml:space="preserve">. </w:t>
      </w:r>
      <w:r w:rsidRPr="0064237F">
        <w:t>Это условие становится особенно актуальным при значительных качественных сдвигах, связанных, например, с переходом на новую стадию развития цивилизации</w:t>
      </w:r>
      <w:r w:rsidR="0064237F" w:rsidRPr="0064237F">
        <w:t>.</w:t>
      </w:r>
    </w:p>
    <w:p w:rsidR="0064237F" w:rsidRDefault="005156A4" w:rsidP="0064237F">
      <w:r w:rsidRPr="0064237F">
        <w:t>Так, немецкие авторы с помощью моделей Хикса, Харрода и Солоу пытаются раскрыть роль технического прогресса в повышении производительности труда и развитии экономики в целом</w:t>
      </w:r>
      <w:r w:rsidR="0064237F" w:rsidRPr="0064237F">
        <w:t xml:space="preserve">. </w:t>
      </w:r>
      <w:r w:rsidRPr="0064237F">
        <w:t>Их применение дает весьма различные результаты, что свидетельствует о несовершенстве самих моделей, разработанных для технического прогресса индустриального времени и не учитывающих особенностей, а также преимуществ информации и знаний как нового фактора производства</w:t>
      </w:r>
      <w:r w:rsidR="0064237F" w:rsidRPr="0064237F">
        <w:t xml:space="preserve">. </w:t>
      </w:r>
      <w:r w:rsidRPr="0064237F">
        <w:t>Немецкие авторы понимают это, но ограничиваются постановкой вопроса</w:t>
      </w:r>
      <w:r w:rsidR="0064237F" w:rsidRPr="0064237F">
        <w:t xml:space="preserve">: </w:t>
      </w:r>
      <w:r w:rsidRPr="0064237F">
        <w:t>обусловливает новая экономика только ускорение господствующего до настоящего времени технического прогресса или по сравнению с промышленной эрой технический прогресс является совершенно иным</w:t>
      </w:r>
      <w:r w:rsidR="0064237F" w:rsidRPr="0064237F">
        <w:t xml:space="preserve">. </w:t>
      </w:r>
      <w:r w:rsidRPr="0064237F">
        <w:t>В действительности они основательно доказали качественно новую природу информации и знаний как нового фактора производства</w:t>
      </w:r>
      <w:r w:rsidR="0064237F" w:rsidRPr="0064237F">
        <w:t xml:space="preserve">. </w:t>
      </w:r>
      <w:r w:rsidRPr="0064237F">
        <w:t>Но какова его роль в росте, как пишут авторы, продуктивности экономики</w:t>
      </w:r>
      <w:r w:rsidR="0064237F" w:rsidRPr="0064237F">
        <w:t xml:space="preserve"> - </w:t>
      </w:r>
      <w:r w:rsidRPr="0064237F">
        <w:t>осталось невыясненным</w:t>
      </w:r>
      <w:r w:rsidR="0064237F" w:rsidRPr="0064237F">
        <w:t>.</w:t>
      </w:r>
    </w:p>
    <w:p w:rsidR="0064237F" w:rsidRDefault="005156A4" w:rsidP="0064237F">
      <w:r w:rsidRPr="0064237F">
        <w:t>Это бесспорно свидетельствует, что понимание экономической теории только как набора моделей и формул ограничивает ее познавательную роль, особенно в условиях эпохальных изменений</w:t>
      </w:r>
      <w:r w:rsidR="0064237F" w:rsidRPr="0064237F">
        <w:t xml:space="preserve">. </w:t>
      </w:r>
      <w:r w:rsidRPr="0064237F">
        <w:t>Таким образом, экономическая теория исследует реальные процессы развития экономики и теоретически обобщает их</w:t>
      </w:r>
      <w:r w:rsidR="0064237F" w:rsidRPr="0064237F">
        <w:t xml:space="preserve">. </w:t>
      </w:r>
      <w:r w:rsidRPr="0064237F">
        <w:t>Это убедительно показали авторы, раскрывая новые процессы, присущие информационной экономике, и своими выводами обогатили экономическую теорию</w:t>
      </w:r>
      <w:r w:rsidR="0064237F" w:rsidRPr="0064237F">
        <w:t xml:space="preserve">. </w:t>
      </w:r>
      <w:r w:rsidRPr="0064237F">
        <w:t>Если раньше она давала научное представление о традиционной, индустриальной экономике, то немецкие авторы, наряду с другими, в своих работах сделали вклад в теоретическое осмысление новой, информационной экономики</w:t>
      </w:r>
      <w:r w:rsidR="0064237F" w:rsidRPr="0064237F">
        <w:t xml:space="preserve">. </w:t>
      </w:r>
      <w:r w:rsidRPr="0064237F">
        <w:t>Экономическая теория как наука развивается и обогащается знаниями новой экономики</w:t>
      </w:r>
      <w:r w:rsidR="0064237F" w:rsidRPr="0064237F">
        <w:t xml:space="preserve">. </w:t>
      </w:r>
      <w:r w:rsidRPr="0064237F">
        <w:t>Более того, отрицание развития экономической теории, попытки представить ее неизменной в современную эпоху вступают в противоречие с реальными процессами изменений в ее теории и методологии</w:t>
      </w:r>
      <w:r w:rsidR="0064237F" w:rsidRPr="0064237F">
        <w:t>.</w:t>
      </w:r>
    </w:p>
    <w:p w:rsidR="0064237F" w:rsidRDefault="005156A4" w:rsidP="0064237F">
      <w:r w:rsidRPr="0064237F">
        <w:t>Наш опыт убедительно доказывает, что опоздание с научной разработкой и законодательным оформлением такой наболевшей проблемы, как интеллектуальная собственность, дорого обошлось нашей стране</w:t>
      </w:r>
      <w:r w:rsidR="0064237F" w:rsidRPr="0064237F">
        <w:t xml:space="preserve">. </w:t>
      </w:r>
      <w:r w:rsidRPr="0064237F">
        <w:t>Ее заносили в</w:t>
      </w:r>
      <w:r w:rsidR="0064237F">
        <w:t xml:space="preserve"> "</w:t>
      </w:r>
      <w:r w:rsidRPr="0064237F">
        <w:t>черные списки</w:t>
      </w:r>
      <w:r w:rsidR="0064237F">
        <w:t xml:space="preserve">" </w:t>
      </w:r>
      <w:r w:rsidRPr="0064237F">
        <w:t>пиратского использования аудиовизуальной продукции, квали</w:t>
      </w:r>
      <w:r w:rsidR="001610BF" w:rsidRPr="0064237F">
        <w:t>фициро</w:t>
      </w:r>
      <w:r w:rsidRPr="0064237F">
        <w:t>вали ее как контрафактную продукцию</w:t>
      </w:r>
      <w:r w:rsidR="0064237F" w:rsidRPr="0064237F">
        <w:t xml:space="preserve">. </w:t>
      </w:r>
      <w:r w:rsidRPr="0064237F">
        <w:t>Государству пришлось вести беспощадную борьбу с пиратством, тракторами уничтожать такую продукцию, лишь бы выйти из этой неприятной ситуации</w:t>
      </w:r>
      <w:r w:rsidR="0064237F" w:rsidRPr="0064237F">
        <w:t xml:space="preserve">. </w:t>
      </w:r>
      <w:r w:rsidRPr="0064237F">
        <w:t>Или возьмем понятие</w:t>
      </w:r>
      <w:r w:rsidR="0064237F">
        <w:t xml:space="preserve"> "</w:t>
      </w:r>
      <w:r w:rsidRPr="0064237F">
        <w:t>человеческий капитал</w:t>
      </w:r>
      <w:r w:rsidR="0064237F">
        <w:t xml:space="preserve">". </w:t>
      </w:r>
      <w:r w:rsidRPr="0064237F">
        <w:t>Еще недавно главной составляющей национального богатства были основные фонды, то есть основной капитал</w:t>
      </w:r>
      <w:r w:rsidR="0064237F" w:rsidRPr="0064237F">
        <w:t xml:space="preserve">. </w:t>
      </w:r>
      <w:r w:rsidRPr="0064237F">
        <w:t>А в настоящее время в США, развитых странах, в Китае 3/4 его приходится на человеческий капитал</w:t>
      </w:r>
      <w:r w:rsidR="0064237F" w:rsidRPr="0064237F">
        <w:t xml:space="preserve">. </w:t>
      </w:r>
      <w:r w:rsidRPr="0064237F">
        <w:t>В Украине этот показатель равняется около 50%, хотя, вопреки реальному, довольно незавидному, положению, нередко с пафосом пишут о крупных достижениях в наращивании человеческого потенциала Украины</w:t>
      </w:r>
      <w:r w:rsidR="0064237F" w:rsidRPr="0064237F">
        <w:t>.</w:t>
      </w:r>
    </w:p>
    <w:p w:rsidR="0064237F" w:rsidRDefault="005156A4" w:rsidP="0064237F">
      <w:r w:rsidRPr="0064237F">
        <w:t>Отрицательные явления, связанные с интеллектуальной собственностью и интеллектуальным капиталом, не случайны</w:t>
      </w:r>
      <w:r w:rsidR="0064237F" w:rsidRPr="0064237F">
        <w:t xml:space="preserve">. </w:t>
      </w:r>
      <w:r w:rsidRPr="0064237F">
        <w:t>Ведь эти понятия не освещаются в учебниках по экономической теории, не изучаются в вузах</w:t>
      </w:r>
      <w:r w:rsidR="0064237F" w:rsidRPr="0064237F">
        <w:t xml:space="preserve">. </w:t>
      </w:r>
      <w:r w:rsidRPr="0064237F">
        <w:t>Будущие специалисты, обязанные вести дело на уровне высших достижений науки, не знают о тех глубоких изменениях, которые происходят в общественно-экономическом развитии, не научены использовать новые процессы и понятия в практической деятельности</w:t>
      </w:r>
      <w:r w:rsidR="0064237F" w:rsidRPr="0064237F">
        <w:t>.</w:t>
      </w:r>
    </w:p>
    <w:p w:rsidR="0064237F" w:rsidRDefault="007742E1" w:rsidP="00894CC2">
      <w:pPr>
        <w:pStyle w:val="2"/>
      </w:pPr>
      <w:r w:rsidRPr="0064237F">
        <w:br w:type="page"/>
      </w:r>
      <w:bookmarkStart w:id="3" w:name="_Toc247610327"/>
      <w:r w:rsidR="00894CC2">
        <w:t xml:space="preserve">2. </w:t>
      </w:r>
      <w:r w:rsidR="00894CC2" w:rsidRPr="0064237F">
        <w:t>Актуальные проблемы развития экономической теории на современном этапе</w:t>
      </w:r>
      <w:bookmarkEnd w:id="3"/>
    </w:p>
    <w:p w:rsidR="00894CC2" w:rsidRPr="0064237F" w:rsidRDefault="00894CC2" w:rsidP="0064237F"/>
    <w:p w:rsidR="0064237F" w:rsidRPr="0064237F" w:rsidRDefault="00894CC2" w:rsidP="00894CC2">
      <w:pPr>
        <w:pStyle w:val="2"/>
      </w:pPr>
      <w:bookmarkStart w:id="4" w:name="_Toc247610328"/>
      <w:r>
        <w:t xml:space="preserve">2.1 </w:t>
      </w:r>
      <w:r w:rsidR="005156A4" w:rsidRPr="0064237F">
        <w:t>Недостатки существующей концепции экономической</w:t>
      </w:r>
      <w:r>
        <w:t xml:space="preserve"> </w:t>
      </w:r>
      <w:r w:rsidR="005156A4" w:rsidRPr="0064237F">
        <w:t>теории</w:t>
      </w:r>
      <w:bookmarkEnd w:id="4"/>
    </w:p>
    <w:p w:rsidR="00894CC2" w:rsidRDefault="00894CC2" w:rsidP="0064237F"/>
    <w:p w:rsidR="0064237F" w:rsidRDefault="005156A4" w:rsidP="0064237F">
      <w:r w:rsidRPr="0064237F">
        <w:t>Современная экономическая теория, ее индустриальная парадигма не способны раскр</w:t>
      </w:r>
      <w:r w:rsidR="00BD03D1">
        <w:t>ыт</w:t>
      </w:r>
      <w:r w:rsidRPr="0064237F">
        <w:t>ь процессы и явления, характерные для новой экономики и общества</w:t>
      </w:r>
      <w:r w:rsidR="0064237F" w:rsidRPr="0064237F">
        <w:t xml:space="preserve">. </w:t>
      </w:r>
      <w:r w:rsidRPr="0064237F">
        <w:t>В чем заключаются ее основные недостатки</w:t>
      </w:r>
      <w:r w:rsidR="0064237F" w:rsidRPr="0064237F">
        <w:t>?</w:t>
      </w:r>
    </w:p>
    <w:p w:rsidR="0064237F" w:rsidRDefault="005156A4" w:rsidP="0064237F">
      <w:r w:rsidRPr="0064237F">
        <w:rPr>
          <w:i/>
          <w:iCs/>
        </w:rPr>
        <w:t xml:space="preserve">Во-первых, </w:t>
      </w:r>
      <w:r w:rsidRPr="0064237F">
        <w:t>современная экономическая теория ограничена теорией рыночной экономики, то есть мы оказались в плену рыночного фундаментализма</w:t>
      </w:r>
      <w:r w:rsidR="0064237F" w:rsidRPr="0064237F">
        <w:t xml:space="preserve">. </w:t>
      </w:r>
      <w:r w:rsidRPr="0064237F">
        <w:t>Эта теория не освещает историческую перспективу ни нашей страны, ни человеческого общества</w:t>
      </w:r>
      <w:r w:rsidR="0064237F" w:rsidRPr="0064237F">
        <w:t xml:space="preserve">. </w:t>
      </w:r>
      <w:r w:rsidRPr="0064237F">
        <w:t>Для Украины чрезвычайно важна теория рыночной экономики, так как она осуществляет переход от командной к именно такой экономике</w:t>
      </w:r>
      <w:r w:rsidR="0064237F" w:rsidRPr="0064237F">
        <w:t xml:space="preserve">. </w:t>
      </w:r>
      <w:r w:rsidRPr="0064237F">
        <w:t>Поэтому знание законов рыночной экономики, механизма ее функционирования</w:t>
      </w:r>
      <w:r w:rsidR="0064237F" w:rsidRPr="0064237F">
        <w:t xml:space="preserve"> - </w:t>
      </w:r>
      <w:r w:rsidRPr="0064237F">
        <w:t>непременное условие успешного хозяйствования</w:t>
      </w:r>
      <w:r w:rsidR="0064237F" w:rsidRPr="0064237F">
        <w:t xml:space="preserve">. </w:t>
      </w:r>
      <w:r w:rsidRPr="0064237F">
        <w:t>Однако этот процесс нельзя оторвать от общего закономерного движения человечества от индустриальной к информационной</w:t>
      </w:r>
      <w:r w:rsidR="0064237F">
        <w:t xml:space="preserve"> (</w:t>
      </w:r>
      <w:r w:rsidRPr="0064237F">
        <w:t>постиндустриальной</w:t>
      </w:r>
      <w:r w:rsidR="0064237F" w:rsidRPr="0064237F">
        <w:t xml:space="preserve">) </w:t>
      </w:r>
      <w:r w:rsidRPr="0064237F">
        <w:t>эпохе</w:t>
      </w:r>
      <w:r w:rsidR="0064237F" w:rsidRPr="0064237F">
        <w:t xml:space="preserve">. </w:t>
      </w:r>
      <w:r w:rsidRPr="0064237F">
        <w:t>Принцип диалектики общего и особенного является методологической основой определения взаимосвязи и взаимодействия общего закономерного процесса и особенного, каковым является переход к рыночной экономике</w:t>
      </w:r>
      <w:r w:rsidR="0064237F" w:rsidRPr="0064237F">
        <w:t>.</w:t>
      </w:r>
    </w:p>
    <w:p w:rsidR="0064237F" w:rsidRDefault="005156A4" w:rsidP="0064237F">
      <w:r w:rsidRPr="0064237F">
        <w:rPr>
          <w:i/>
          <w:iCs/>
        </w:rPr>
        <w:t xml:space="preserve">Во-вторых, </w:t>
      </w:r>
      <w:r w:rsidRPr="0064237F">
        <w:t>экономическая теория раньше игнорировала, а в настоящее время все еще недооценивает тот бесспорный факт, что современная экономика</w:t>
      </w:r>
      <w:r w:rsidR="0064237F" w:rsidRPr="0064237F">
        <w:t xml:space="preserve"> - </w:t>
      </w:r>
      <w:r w:rsidRPr="0064237F">
        <w:t>это не чисто рыночная, а смешанная экономика, органично сочетающая рыночные и нерыночные отношения и формы, рыночный механизм с государственным регулированием экономики</w:t>
      </w:r>
      <w:r w:rsidR="0064237F" w:rsidRPr="0064237F">
        <w:t xml:space="preserve">. </w:t>
      </w:r>
      <w:r w:rsidRPr="0064237F">
        <w:t>И хотя говорится об экономической роли государства в рыночной экономике, однако нередко это делается несколько искусственно, отдельно о рынке, потом отдельно о роли государства</w:t>
      </w:r>
      <w:r w:rsidR="0064237F" w:rsidRPr="0064237F">
        <w:t xml:space="preserve">. </w:t>
      </w:r>
      <w:r w:rsidRPr="0064237F">
        <w:t>А в действительности рыночное и государственное регулирование тесно взаимосвязаны</w:t>
      </w:r>
      <w:r w:rsidR="0064237F" w:rsidRPr="0064237F">
        <w:t xml:space="preserve">. </w:t>
      </w:r>
      <w:r w:rsidRPr="0064237F">
        <w:t>Недооценка внутренней взаимосвязи и взаимодействия рыночного механизма и государственного регулирования экономики стала одной из причин уменьшения государственного вмешательства в экономику и даже выведения государства из сферы экономики</w:t>
      </w:r>
      <w:r w:rsidR="0064237F" w:rsidRPr="0064237F">
        <w:t xml:space="preserve">. </w:t>
      </w:r>
      <w:r w:rsidRPr="0064237F">
        <w:t>Это было глубокой ошибкой, которая в условиях, когда рыночный механизм не был отработан, приводила к тому, что государство не обоснованно устранялось из экономики, не выполняло экономических функций, из-за чего возникала неуправляемость экономики</w:t>
      </w:r>
      <w:r w:rsidR="0064237F" w:rsidRPr="0064237F">
        <w:t>.</w:t>
      </w:r>
    </w:p>
    <w:p w:rsidR="0064237F" w:rsidRDefault="005156A4" w:rsidP="0064237F">
      <w:r w:rsidRPr="0064237F">
        <w:rPr>
          <w:i/>
          <w:iCs/>
        </w:rPr>
        <w:t xml:space="preserve">В-третьих, </w:t>
      </w:r>
      <w:r w:rsidRPr="0064237F">
        <w:t>рыночный фундаментализм обусловил то, что и переходный период, и экономическая политика были ограничены рыночными преобразованиями</w:t>
      </w:r>
      <w:r w:rsidR="0064237F">
        <w:t xml:space="preserve"> (</w:t>
      </w:r>
      <w:r w:rsidRPr="0064237F">
        <w:t>разгосударствлением, приватизацией, демонополизацией</w:t>
      </w:r>
      <w:r w:rsidR="0064237F" w:rsidRPr="0064237F">
        <w:t>),</w:t>
      </w:r>
      <w:r w:rsidRPr="0064237F">
        <w:t xml:space="preserve"> то есть изменениями производственных отношений, и фактически не касались производительных сил, структурных сдвигов в экономике</w:t>
      </w:r>
      <w:r w:rsidR="0064237F" w:rsidRPr="0064237F">
        <w:t xml:space="preserve">. </w:t>
      </w:r>
      <w:r w:rsidRPr="0064237F">
        <w:t>Это обусловило стремительное ухудшение структуры экономики, разрушение передовых от</w:t>
      </w:r>
      <w:r w:rsidR="007742E1" w:rsidRPr="0064237F">
        <w:t>раслей машиностроения, элек</w:t>
      </w:r>
      <w:r w:rsidR="00BD03D1">
        <w:t>т</w:t>
      </w:r>
      <w:r w:rsidRPr="0064237F">
        <w:t>ронной и других высокотехнологичных отраслей и рост удельного веса сырьевых</w:t>
      </w:r>
      <w:r w:rsidR="0064237F" w:rsidRPr="0064237F">
        <w:t xml:space="preserve">. </w:t>
      </w:r>
      <w:r w:rsidRPr="0064237F">
        <w:t>Превращение Украины из индустриально развитого государства в государство с преобладанием сырьевой экономики</w:t>
      </w:r>
      <w:r w:rsidR="0064237F" w:rsidRPr="0064237F">
        <w:t xml:space="preserve"> - </w:t>
      </w:r>
      <w:r w:rsidRPr="0064237F">
        <w:t>само по себе не просто позорный, но и опасный факт</w:t>
      </w:r>
      <w:r w:rsidR="0064237F" w:rsidRPr="0064237F">
        <w:t xml:space="preserve">. </w:t>
      </w:r>
      <w:r w:rsidRPr="0064237F">
        <w:t>Не нужно быть особым знатоком экономики, чтобы понимать</w:t>
      </w:r>
      <w:r w:rsidR="0064237F" w:rsidRPr="0064237F">
        <w:t xml:space="preserve">: </w:t>
      </w:r>
      <w:r w:rsidRPr="0064237F">
        <w:t>такая ее структура</w:t>
      </w:r>
      <w:r w:rsidR="0064237F" w:rsidRPr="0064237F">
        <w:t xml:space="preserve"> - </w:t>
      </w:r>
      <w:r w:rsidRPr="0064237F">
        <w:t>низкоэффективная, инфляционно ориентированная</w:t>
      </w:r>
      <w:r w:rsidR="0064237F" w:rsidRPr="0064237F">
        <w:t xml:space="preserve"> - </w:t>
      </w:r>
      <w:r w:rsidRPr="0064237F">
        <w:t>в любой момент может преподнести нежелательные сюрпризы</w:t>
      </w:r>
      <w:r w:rsidR="0064237F" w:rsidRPr="0064237F">
        <w:t xml:space="preserve">. </w:t>
      </w:r>
      <w:r w:rsidRPr="0064237F">
        <w:t>Не долго пришлось ожидать</w:t>
      </w:r>
      <w:r w:rsidR="0064237F" w:rsidRPr="0064237F">
        <w:t xml:space="preserve">: </w:t>
      </w:r>
      <w:r w:rsidRPr="0064237F">
        <w:t xml:space="preserve">современный финансово-экономический кризис привел к закрытию доменных печей, сокращению производства металла, увеличению безработицы и </w:t>
      </w:r>
      <w:r w:rsidR="0064237F">
        <w:t>т.д.</w:t>
      </w:r>
    </w:p>
    <w:p w:rsidR="0064237F" w:rsidRDefault="005156A4" w:rsidP="0064237F">
      <w:r w:rsidRPr="0064237F">
        <w:t>Остается надеяться, что после того, как кризис ударил как обухом по голове, наша система управления экономикой осуществит действенные меры по развитию высокотехнологичных, особенно интеллектуальных, направлений развития экономики</w:t>
      </w:r>
      <w:r w:rsidR="0064237F" w:rsidRPr="0064237F">
        <w:t xml:space="preserve">. </w:t>
      </w:r>
      <w:r w:rsidRPr="0064237F">
        <w:t>К тому же Украина имеет значительный научно-технический потенциал, высокотехнологичные отрасли</w:t>
      </w:r>
      <w:r w:rsidR="0064237F">
        <w:rPr>
          <w:lang w:val="uk-UA"/>
        </w:rPr>
        <w:t xml:space="preserve"> (</w:t>
      </w:r>
      <w:r w:rsidRPr="0064237F">
        <w:rPr>
          <w:lang w:val="uk-UA"/>
        </w:rPr>
        <w:t>ракето</w:t>
      </w:r>
      <w:r w:rsidR="0064237F" w:rsidRPr="0064237F">
        <w:rPr>
          <w:lang w:val="uk-UA"/>
        </w:rPr>
        <w:t xml:space="preserve"> - </w:t>
      </w:r>
      <w:r w:rsidRPr="0064237F">
        <w:t xml:space="preserve">и самолетостроение, тяжелое машиностроение и </w:t>
      </w:r>
      <w:r w:rsidR="0064237F">
        <w:t>др.)</w:t>
      </w:r>
      <w:r w:rsidR="0064237F" w:rsidRPr="0064237F">
        <w:t>,</w:t>
      </w:r>
      <w:r w:rsidRPr="0064237F">
        <w:t xml:space="preserve"> но сегодня</w:t>
      </w:r>
      <w:r w:rsidR="0064237F" w:rsidRPr="0064237F">
        <w:t xml:space="preserve"> - </w:t>
      </w:r>
      <w:r w:rsidRPr="0064237F">
        <w:t>это островки в общем господстве сырьевого производства</w:t>
      </w:r>
      <w:r w:rsidR="0064237F" w:rsidRPr="0064237F">
        <w:t xml:space="preserve">. </w:t>
      </w:r>
      <w:r w:rsidRPr="0064237F">
        <w:t>В современных условиях научно-технический прогресс, техника и технология производства стали решающим фактором развития не только экономики, но и общества</w:t>
      </w:r>
      <w:r w:rsidR="0064237F" w:rsidRPr="0064237F">
        <w:t xml:space="preserve">. </w:t>
      </w:r>
      <w:r w:rsidRPr="0064237F">
        <w:t>При рыночной экономике живут свыше 150 стран мира, но добились ощутимого успеха те 25-30 стран, которые смогли сочетать рыночную экономику с научно-техническим ее перевооружением, со становлением нового, информационно-технологического способа производства</w:t>
      </w:r>
      <w:r w:rsidR="0064237F" w:rsidRPr="0064237F">
        <w:t>.</w:t>
      </w:r>
    </w:p>
    <w:p w:rsidR="0064237F" w:rsidRDefault="005156A4" w:rsidP="0064237F">
      <w:r w:rsidRPr="0064237F">
        <w:rPr>
          <w:i/>
          <w:iCs/>
        </w:rPr>
        <w:t xml:space="preserve">В-четвертых, </w:t>
      </w:r>
      <w:r w:rsidRPr="0064237F">
        <w:t>современная экономика, наука и техника породили качественно новый</w:t>
      </w:r>
      <w:r w:rsidR="0064237F" w:rsidRPr="0064237F">
        <w:t xml:space="preserve"> - </w:t>
      </w:r>
      <w:r w:rsidRPr="0064237F">
        <w:t>инновационный</w:t>
      </w:r>
      <w:r w:rsidR="0064237F" w:rsidRPr="0064237F">
        <w:t xml:space="preserve"> - </w:t>
      </w:r>
      <w:r w:rsidRPr="0064237F">
        <w:t>тип экономического роста, без применения и практического осуществления которого у страны не может быть будущего</w:t>
      </w:r>
      <w:r w:rsidR="0064237F" w:rsidRPr="0064237F">
        <w:t xml:space="preserve">. </w:t>
      </w:r>
      <w:r w:rsidRPr="0064237F">
        <w:t>Переход на инновационный тип развития требует создания целостной национальной инновационной системы</w:t>
      </w:r>
      <w:r w:rsidR="0064237F" w:rsidRPr="0064237F">
        <w:t xml:space="preserve"> - </w:t>
      </w:r>
      <w:r w:rsidRPr="0064237F">
        <w:t>сложной институциональной и экономической инфраструктуры, обеспечивающей единство фундаментальных и прикладных научных исследований, проектно-конструкторских разработок и их внедрения в практику</w:t>
      </w:r>
      <w:r w:rsidR="0064237F" w:rsidRPr="0064237F">
        <w:t xml:space="preserve">. </w:t>
      </w:r>
      <w:r w:rsidRPr="0064237F">
        <w:t>Несмотря на огромное значение инновационного типа развития для Украины, в вузовских учебниках по экономической теории об этом важном типе экономического роста даже не упоминается</w:t>
      </w:r>
      <w:r w:rsidR="0064237F" w:rsidRPr="0064237F">
        <w:t xml:space="preserve">. </w:t>
      </w:r>
      <w:r w:rsidRPr="0064237F">
        <w:t>И это не случайно</w:t>
      </w:r>
      <w:r w:rsidR="0064237F" w:rsidRPr="0064237F">
        <w:t xml:space="preserve">. </w:t>
      </w:r>
      <w:r w:rsidRPr="0064237F">
        <w:t>Инновационное развитие, в котором решающую роль играет научно-технический прогресс, не укладывается в современную экономическую теорию</w:t>
      </w:r>
      <w:r w:rsidR="0064237F" w:rsidRPr="0064237F">
        <w:t>.</w:t>
      </w:r>
    </w:p>
    <w:p w:rsidR="0064237F" w:rsidRDefault="005156A4" w:rsidP="0064237F">
      <w:r w:rsidRPr="0064237F">
        <w:rPr>
          <w:i/>
          <w:iCs/>
        </w:rPr>
        <w:t xml:space="preserve">В-пятых, </w:t>
      </w:r>
      <w:r w:rsidRPr="0064237F">
        <w:t>особенностью инновационного развития на современном этапе, в условиях перехода на новую стадию цивилизации, является то, что для его осуществления необходимо сочетать высокие индустриальные технологии с информационно-коммуникационными, имеющими большие преимущества</w:t>
      </w:r>
      <w:r w:rsidR="0064237F" w:rsidRPr="0064237F">
        <w:t xml:space="preserve">. </w:t>
      </w:r>
      <w:r w:rsidRPr="0064237F">
        <w:t>Если традиционные факторы производства</w:t>
      </w:r>
      <w:r w:rsidR="0064237F" w:rsidRPr="0064237F">
        <w:t xml:space="preserve"> - </w:t>
      </w:r>
      <w:r w:rsidRPr="0064237F">
        <w:t>земля, капитал и труд</w:t>
      </w:r>
      <w:r w:rsidR="0064237F" w:rsidRPr="0064237F">
        <w:t xml:space="preserve"> - </w:t>
      </w:r>
      <w:r w:rsidRPr="0064237F">
        <w:t>имели материальную природу и ограниченный характер, то информация и знания как качественно новый фактор производства не знают ограничений</w:t>
      </w:r>
      <w:r w:rsidR="0064237F" w:rsidRPr="0064237F">
        <w:t xml:space="preserve">; </w:t>
      </w:r>
      <w:r w:rsidR="00BD03D1">
        <w:t>если традиционные факт</w:t>
      </w:r>
      <w:r w:rsidRPr="0064237F">
        <w:t>оры в процессе производства изнашиваются и в конечном счете исчезают, то информация и знания в процессе производства и потребления возрастают и распространяются</w:t>
      </w:r>
      <w:r w:rsidR="0064237F" w:rsidRPr="0064237F">
        <w:t xml:space="preserve">. </w:t>
      </w:r>
      <w:r w:rsidRPr="0064237F">
        <w:t>Поэтому всестороннее развитие информатизации экономики и общества является важным условием ускорения экономического и социального развития</w:t>
      </w:r>
      <w:r w:rsidR="0064237F" w:rsidRPr="0064237F">
        <w:t>.</w:t>
      </w:r>
    </w:p>
    <w:p w:rsidR="0064237F" w:rsidRDefault="005156A4" w:rsidP="0064237F">
      <w:r w:rsidRPr="0064237F">
        <w:rPr>
          <w:i/>
          <w:iCs/>
        </w:rPr>
        <w:t xml:space="preserve">В-шестых, </w:t>
      </w:r>
      <w:r w:rsidRPr="0064237F">
        <w:t>современная эпоха связана с глубокими изменениями места и роли человека в экономике и обществе</w:t>
      </w:r>
      <w:r w:rsidR="0064237F" w:rsidRPr="0064237F">
        <w:t xml:space="preserve">. </w:t>
      </w:r>
      <w:r w:rsidRPr="0064237F">
        <w:t>Если традиционные факторы производства приумножали физические силы человека, то информация и знания реализуют и приумножают его умственный потенциал, что проявилось в интеллектуализации производства и труда, в появлении новых понятий</w:t>
      </w:r>
      <w:r w:rsidR="0064237F" w:rsidRPr="0064237F">
        <w:t xml:space="preserve"> - </w:t>
      </w:r>
      <w:r w:rsidRPr="0064237F">
        <w:t xml:space="preserve">интеллектуальный продукт, интеллектуальный труд, интеллектуальная собственность, человеческий капитал и </w:t>
      </w:r>
      <w:r w:rsidR="0064237F">
        <w:t>т.д.</w:t>
      </w:r>
      <w:r w:rsidR="0064237F" w:rsidRPr="0064237F">
        <w:t xml:space="preserve"> </w:t>
      </w:r>
      <w:r w:rsidRPr="0064237F">
        <w:t>Человек который был лишь рабочей силой, фактором производства, экономическим человеком, жизнь которого определялась материальными потребностями и интересами, в настоящее время все больше становится</w:t>
      </w:r>
      <w:r w:rsidR="007742E1" w:rsidRPr="0064237F">
        <w:t xml:space="preserve"> человеком творч</w:t>
      </w:r>
      <w:r w:rsidR="005A655C" w:rsidRPr="0064237F">
        <w:t>еским, главным критерием развития экономики и общества</w:t>
      </w:r>
      <w:r w:rsidR="0064237F" w:rsidRPr="0064237F">
        <w:t xml:space="preserve">. </w:t>
      </w:r>
      <w:r w:rsidR="005A655C" w:rsidRPr="0064237F">
        <w:t>К сожалению, ни проблемы человека в современном его понимании, ни проблемы человеческого капитала не отражаются в экономической теории, что противоречит реалиям жизни, потребностям целеустремленного развития экономики и общества</w:t>
      </w:r>
      <w:r w:rsidR="0064237F" w:rsidRPr="0064237F">
        <w:t>.</w:t>
      </w:r>
    </w:p>
    <w:p w:rsidR="0064237F" w:rsidRDefault="005A655C" w:rsidP="0064237F">
      <w:r w:rsidRPr="0064237F">
        <w:rPr>
          <w:i/>
          <w:iCs/>
        </w:rPr>
        <w:t xml:space="preserve">В-седьмых, </w:t>
      </w:r>
      <w:r w:rsidRPr="0064237F">
        <w:t>современная экономическая теория по большей части является разновидностью мейнстрима, то есть главного течения экономической теории, господствующей в мире</w:t>
      </w:r>
      <w:r w:rsidR="0064237F" w:rsidRPr="0064237F">
        <w:t xml:space="preserve">. </w:t>
      </w:r>
      <w:r w:rsidRPr="0064237F">
        <w:t>Методологической основой мейнстрима и его формы</w:t>
      </w:r>
      <w:r w:rsidR="0064237F" w:rsidRPr="0064237F">
        <w:t xml:space="preserve"> - </w:t>
      </w:r>
      <w:r w:rsidRPr="0064237F">
        <w:t>Экономикса является неоклассическая экономическая теория</w:t>
      </w:r>
      <w:r w:rsidR="0064237F" w:rsidRPr="0064237F">
        <w:t>.</w:t>
      </w:r>
    </w:p>
    <w:p w:rsidR="0064237F" w:rsidRDefault="005A655C" w:rsidP="0064237F">
      <w:r w:rsidRPr="0064237F">
        <w:t>Однако методология этой школы несовершенна</w:t>
      </w:r>
      <w:r w:rsidR="0064237F" w:rsidRPr="0064237F">
        <w:t xml:space="preserve">. </w:t>
      </w:r>
      <w:r w:rsidRPr="0064237F">
        <w:t>Она опирается на метафизическую философию, формальную логику и математическое моделирование, рассматривает экономику в статике, в состоянии равновесия, а не в динамике</w:t>
      </w:r>
      <w:r w:rsidR="0064237F" w:rsidRPr="0064237F">
        <w:t xml:space="preserve">. </w:t>
      </w:r>
      <w:r w:rsidRPr="0064237F">
        <w:t>В современных условиях, когда происходит переход общества на качественно новую стадию цивилизационного прогресса, эти познавательные средства не в состоянии раскрыть те глубокие качественные сдвиги, которые происходят сегодня в экономике и обществе</w:t>
      </w:r>
      <w:r w:rsidR="0064237F" w:rsidRPr="0064237F">
        <w:t xml:space="preserve">. </w:t>
      </w:r>
      <w:r w:rsidRPr="0064237F">
        <w:t>Знания диалектической философии и диалектической логики</w:t>
      </w:r>
      <w:r w:rsidR="0064237F" w:rsidRPr="0064237F">
        <w:t xml:space="preserve"> - </w:t>
      </w:r>
      <w:r w:rsidRPr="0064237F">
        <w:t>перехода количества в качество, единства и борьбы противоположностей, отрицания отрицания</w:t>
      </w:r>
      <w:r w:rsidR="0064237F" w:rsidRPr="0064237F">
        <w:t xml:space="preserve"> - </w:t>
      </w:r>
      <w:r w:rsidRPr="0064237F">
        <w:t>позволяют через причинно-следственные связи, развитие и разрешение противоречий выходить на научно обоснованные выводы и предложения, теоретические обобщения и практические рекомендации</w:t>
      </w:r>
      <w:r w:rsidR="0064237F" w:rsidRPr="0064237F">
        <w:t xml:space="preserve">. </w:t>
      </w:r>
      <w:r w:rsidRPr="0064237F">
        <w:t>Поэтому неотложными являются широкое овладение и применение диалектической философии и диалектической логики, способных адекватно отразить качественные сдвиги в общественно-экономической жизни</w:t>
      </w:r>
      <w:r w:rsidR="0064237F" w:rsidRPr="0064237F">
        <w:t xml:space="preserve">. </w:t>
      </w:r>
      <w:r w:rsidRPr="0064237F">
        <w:t>Они позволяют раскрыть эволюцию экономики, то есть рассматривать ее не в статике, не в состоянии равновесия, а в динамике, в процессе значительных качественных сдвигов</w:t>
      </w:r>
      <w:r w:rsidR="0064237F" w:rsidRPr="0064237F">
        <w:t>.</w:t>
      </w:r>
    </w:p>
    <w:p w:rsidR="0064237F" w:rsidRDefault="005A655C" w:rsidP="0064237F">
      <w:r w:rsidRPr="0064237F">
        <w:t>Все это требует не просто частичного совершенствования курса экономической теории, отражения новых актуальных проблем</w:t>
      </w:r>
      <w:r w:rsidR="0064237F" w:rsidRPr="0064237F">
        <w:t xml:space="preserve">. </w:t>
      </w:r>
      <w:r w:rsidRPr="0064237F">
        <w:t>Становление новой стадии цивилизации, коренные изменения в социально-экономическом развитии требуют системного их отражения в экономической теории, постепенного формирования ее новой постиндустриальной парадигмы</w:t>
      </w:r>
      <w:r w:rsidR="0064237F" w:rsidRPr="0064237F">
        <w:t>.</w:t>
      </w:r>
    </w:p>
    <w:p w:rsidR="007742E1" w:rsidRPr="0064237F" w:rsidRDefault="007742E1" w:rsidP="0064237F"/>
    <w:p w:rsidR="0064237F" w:rsidRPr="0064237F" w:rsidRDefault="00894CC2" w:rsidP="00894CC2">
      <w:pPr>
        <w:pStyle w:val="2"/>
      </w:pPr>
      <w:bookmarkStart w:id="5" w:name="_Toc247610329"/>
      <w:r>
        <w:t xml:space="preserve">2.2 </w:t>
      </w:r>
      <w:r w:rsidR="005A655C" w:rsidRPr="0064237F">
        <w:t>Реализация цивилизационного подхода в экономической теории</w:t>
      </w:r>
      <w:bookmarkEnd w:id="5"/>
    </w:p>
    <w:p w:rsidR="00894CC2" w:rsidRDefault="00894CC2" w:rsidP="0064237F"/>
    <w:p w:rsidR="0064237F" w:rsidRDefault="005A655C" w:rsidP="0064237F">
      <w:r w:rsidRPr="0064237F">
        <w:t>Для определения путей развития экономической теории важно осознать глубину тех изменений, которые связаны с переходом от индустриального к информационному постиндустриальному обществу</w:t>
      </w:r>
      <w:r w:rsidR="0064237F" w:rsidRPr="0064237F">
        <w:t>.</w:t>
      </w:r>
    </w:p>
    <w:p w:rsidR="0064237F" w:rsidRDefault="005A655C" w:rsidP="0064237F">
      <w:r w:rsidRPr="0064237F">
        <w:t>Сравнительный анализ этих двух обществ свидетельствует о том, что они отличаются коренным образом</w:t>
      </w:r>
      <w:r w:rsidR="0064237F" w:rsidRPr="0064237F">
        <w:t xml:space="preserve">: </w:t>
      </w:r>
      <w:r w:rsidRPr="0064237F">
        <w:t>материальное</w:t>
      </w:r>
      <w:r w:rsidR="0064237F" w:rsidRPr="0064237F">
        <w:t xml:space="preserve"> - </w:t>
      </w:r>
      <w:r w:rsidRPr="0064237F">
        <w:t>нематериальное производство</w:t>
      </w:r>
      <w:r w:rsidR="0064237F" w:rsidRPr="0064237F">
        <w:t xml:space="preserve">; </w:t>
      </w:r>
      <w:r w:rsidRPr="0064237F">
        <w:t>земля, капитал, труд</w:t>
      </w:r>
      <w:r w:rsidR="0064237F" w:rsidRPr="0064237F">
        <w:t xml:space="preserve"> - </w:t>
      </w:r>
      <w:r w:rsidRPr="0064237F">
        <w:t>информация и знания</w:t>
      </w:r>
      <w:r w:rsidR="0064237F" w:rsidRPr="0064237F">
        <w:t xml:space="preserve">; </w:t>
      </w:r>
      <w:r w:rsidRPr="0064237F">
        <w:t>экономический человек, его деятельность в соответствии с материальными интересами</w:t>
      </w:r>
      <w:r w:rsidR="0064237F" w:rsidRPr="0064237F">
        <w:t xml:space="preserve"> - </w:t>
      </w:r>
      <w:r w:rsidRPr="0064237F">
        <w:t>человек творческий, труд как внутренняя потребность человека</w:t>
      </w:r>
      <w:r w:rsidR="0064237F" w:rsidRPr="0064237F">
        <w:t xml:space="preserve">; </w:t>
      </w:r>
      <w:r w:rsidRPr="0064237F">
        <w:t>рыночная экономика, стоимость</w:t>
      </w:r>
      <w:r w:rsidR="0064237F" w:rsidRPr="0064237F">
        <w:t xml:space="preserve"> - </w:t>
      </w:r>
      <w:r w:rsidRPr="0064237F">
        <w:t>подрыв рыночных отношений, стоимость, созданная знаниями</w:t>
      </w:r>
      <w:r w:rsidR="0064237F" w:rsidRPr="0064237F">
        <w:t xml:space="preserve">. </w:t>
      </w:r>
      <w:r w:rsidRPr="0064237F">
        <w:t>Если же учесть, что Украина находится на индустриальной стадии и глубокий, продолжительный кризис отбросил ее назад, то различие между индустриальным и постиндустриальным развитием проявится слишком глубоко</w:t>
      </w:r>
      <w:r w:rsidR="0064237F" w:rsidRPr="0064237F">
        <w:t>.</w:t>
      </w:r>
    </w:p>
    <w:p w:rsidR="0064237F" w:rsidRDefault="005A655C" w:rsidP="0064237F">
      <w:r w:rsidRPr="0064237F">
        <w:t>Все это означает, что переход к информационному постиндустриальному обществу не имеет аналогов в истории</w:t>
      </w:r>
      <w:r w:rsidR="0064237F" w:rsidRPr="0064237F">
        <w:t xml:space="preserve">. </w:t>
      </w:r>
      <w:r w:rsidRPr="0064237F">
        <w:t>По определению К</w:t>
      </w:r>
      <w:r w:rsidR="0064237F" w:rsidRPr="0064237F">
        <w:t xml:space="preserve">. </w:t>
      </w:r>
      <w:r w:rsidRPr="0064237F">
        <w:t>Маркса, это переход от</w:t>
      </w:r>
      <w:r w:rsidR="0064237F">
        <w:t xml:space="preserve"> "</w:t>
      </w:r>
      <w:r w:rsidRPr="0064237F">
        <w:t>царства необходимости</w:t>
      </w:r>
      <w:r w:rsidR="0064237F">
        <w:t xml:space="preserve">" </w:t>
      </w:r>
      <w:r w:rsidRPr="0064237F">
        <w:t>к</w:t>
      </w:r>
      <w:r w:rsidR="0064237F">
        <w:t xml:space="preserve"> "</w:t>
      </w:r>
      <w:r w:rsidRPr="0064237F">
        <w:t>царству свободы</w:t>
      </w:r>
      <w:r w:rsidR="0064237F">
        <w:t>". "</w:t>
      </w:r>
      <w:r w:rsidRPr="0064237F">
        <w:t>Царство свободы начинается в</w:t>
      </w:r>
      <w:r w:rsidR="00BD03D1">
        <w:t xml:space="preserve"> </w:t>
      </w:r>
      <w:r w:rsidRPr="0064237F">
        <w:t>действительности лишь там, где прекращается работа, диктуемая нуждой и внешней целесообразностью, следовательно, по природе вещей оно лежит по ту сторону сферы собственно материального производства</w:t>
      </w:r>
      <w:r w:rsidR="0064237F">
        <w:t>...</w:t>
      </w:r>
      <w:r w:rsidR="0064237F" w:rsidRPr="0064237F">
        <w:t xml:space="preserve"> </w:t>
      </w:r>
      <w:r w:rsidRPr="0064237F">
        <w:t>С развитием человека расширяется это царство естественной необходимости, потому что расширяются его потребности</w:t>
      </w:r>
      <w:r w:rsidR="0064237F" w:rsidRPr="0064237F">
        <w:t xml:space="preserve">; </w:t>
      </w:r>
      <w:r w:rsidRPr="0064237F">
        <w:t>но в то же время расширяются и производительные силы, которые служат для их удовлетворения</w:t>
      </w:r>
      <w:r w:rsidR="0064237F">
        <w:t>...</w:t>
      </w:r>
      <w:r w:rsidR="0064237F" w:rsidRPr="0064237F">
        <w:t xml:space="preserve"> </w:t>
      </w:r>
      <w:r w:rsidRPr="0064237F">
        <w:t>Но тем не менее это все же остается царством</w:t>
      </w:r>
      <w:r w:rsidR="007742E1" w:rsidRPr="0064237F">
        <w:t xml:space="preserve"> </w:t>
      </w:r>
      <w:r w:rsidRPr="0064237F">
        <w:t>необходимости</w:t>
      </w:r>
      <w:r w:rsidR="0064237F" w:rsidRPr="0064237F">
        <w:t xml:space="preserve">. </w:t>
      </w:r>
      <w:r w:rsidRPr="0064237F">
        <w:t>По ту сторону его начинается развитие человеческих сил, которое является самоцелью, истинное царство свободы, которое, однако, может расцвести лишь на этом царстве необходимости, как на своем базисе</w:t>
      </w:r>
      <w:r w:rsidR="0064237F">
        <w:t>".</w:t>
      </w:r>
    </w:p>
    <w:p w:rsidR="0064237F" w:rsidRDefault="005A655C" w:rsidP="0064237F">
      <w:r w:rsidRPr="0064237F">
        <w:t>Глубина сдвигов в общественно-экономическом развитии привела к тому, что экономическая теория и все обществоведческие науки переживают глубокий кризис, имеющий системный характер</w:t>
      </w:r>
      <w:r w:rsidR="0064237F" w:rsidRPr="0064237F">
        <w:t xml:space="preserve">. </w:t>
      </w:r>
      <w:r w:rsidRPr="0064237F">
        <w:t>Он связан не с отдельными противоречиями, не с функциональной стороной наук, а с фундаментальными методологическими основами, определяющими познавательный потенциал экономической и всех обществоведческих наук</w:t>
      </w:r>
      <w:r w:rsidR="0064237F" w:rsidRPr="0064237F">
        <w:t xml:space="preserve">. </w:t>
      </w:r>
      <w:r w:rsidRPr="0064237F">
        <w:t>Переход от индустриальной к информационной постиндустриальной стадии является настолько резким поворотом в истории, что он изменил устоявшуюся методологию экономической теории и обусловил формирование качественно новой</w:t>
      </w:r>
      <w:r w:rsidR="0064237F" w:rsidRPr="0064237F">
        <w:t>.</w:t>
      </w:r>
    </w:p>
    <w:p w:rsidR="0064237F" w:rsidRDefault="005A655C" w:rsidP="0064237F">
      <w:r w:rsidRPr="0064237F">
        <w:t>Формационный мировоззренческий принцип, который полтора-два столетия играл системообразующую роль в экономической теории и во всем обществоведении, уступает место цивилизационному подходу, обусловливающему существенные изменения в экономической методологии и методологии всех обществоведческих наук</w:t>
      </w:r>
      <w:r w:rsidR="0064237F" w:rsidRPr="0064237F">
        <w:t xml:space="preserve">. </w:t>
      </w:r>
      <w:r w:rsidRPr="0064237F">
        <w:t>Причем в данном глобальном процессе проявляется действие закона отрицания отрицания</w:t>
      </w:r>
      <w:r w:rsidR="0064237F" w:rsidRPr="0064237F">
        <w:t xml:space="preserve">. </w:t>
      </w:r>
      <w:r w:rsidRPr="0064237F">
        <w:t>Все, чт</w:t>
      </w:r>
      <w:r w:rsidR="007742E1" w:rsidRPr="0064237F">
        <w:t>о было достигнуто на основе фор</w:t>
      </w:r>
      <w:r w:rsidRPr="0064237F">
        <w:t>мационного подхода, не отбрасывается</w:t>
      </w:r>
      <w:r w:rsidR="0064237F" w:rsidRPr="0064237F">
        <w:t xml:space="preserve">. </w:t>
      </w:r>
      <w:r w:rsidRPr="0064237F">
        <w:t>Цивилизационный подход, базирующийся на технологических способах производства и классифицирующий историю цивилизации на доиндустриальную, индустриальную и информационную, постиндустриальную стадии, дополняется возможностями формационного принципа, базирующегося на производственных отношениях</w:t>
      </w:r>
      <w:r w:rsidR="0064237F" w:rsidRPr="0064237F">
        <w:t xml:space="preserve">. </w:t>
      </w:r>
      <w:r w:rsidRPr="0064237F">
        <w:t>Это позволяет исследовать развитие общества на основе взаимосвязи технологических изменений и изменений производственных отношений, значительно конкретизировать и обогатить экономическое познание каждой стадии цивилизации</w:t>
      </w:r>
      <w:r w:rsidR="0064237F" w:rsidRPr="0064237F">
        <w:t xml:space="preserve">. </w:t>
      </w:r>
      <w:r w:rsidRPr="0064237F">
        <w:t>Например, при анализе доиндустриальной стадии в целом значительно более конкретной и четкой становится ее история, когда она оказывается единством первобытнообщинного, рабовладельческого и феодального способов производства</w:t>
      </w:r>
      <w:r w:rsidR="0064237F" w:rsidRPr="0064237F">
        <w:t xml:space="preserve">. </w:t>
      </w:r>
      <w:r w:rsidRPr="0064237F">
        <w:t>Следовательно, закономерностью развития науки является синтез знаний, то есть не просто отрицание старого, а использование его в единстве с новым</w:t>
      </w:r>
      <w:r w:rsidR="0064237F" w:rsidRPr="0064237F">
        <w:t>.</w:t>
      </w:r>
    </w:p>
    <w:p w:rsidR="0064237F" w:rsidRDefault="005A655C" w:rsidP="0064237F">
      <w:r w:rsidRPr="0064237F">
        <w:t>Несмотря на то, что цивилизационный мировоззренческий принцип, выдвинутый и обоснованный еще во времена перестройки в бывшем СССР, используется в научной литературе, однако он не получил отражения в учебниках и учебных пособиях, а следовательно, в полной мере не доводится до студентов, не используется для вооружения будущих специалистов современной методологией</w:t>
      </w:r>
      <w:r w:rsidR="0064237F" w:rsidRPr="0064237F">
        <w:t xml:space="preserve">. </w:t>
      </w:r>
      <w:r w:rsidRPr="0064237F">
        <w:t>Не случайно в политических дискуссиях в СМИ широко проявляется формационный подход</w:t>
      </w:r>
      <w:r w:rsidR="0064237F" w:rsidRPr="0064237F">
        <w:t xml:space="preserve"> - </w:t>
      </w:r>
      <w:r w:rsidRPr="0064237F">
        <w:t>применяются категории</w:t>
      </w:r>
      <w:r w:rsidR="0064237F">
        <w:t xml:space="preserve"> "</w:t>
      </w:r>
      <w:r w:rsidRPr="0064237F">
        <w:t>капитализм</w:t>
      </w:r>
      <w:r w:rsidR="0064237F">
        <w:t>", "</w:t>
      </w:r>
      <w:r w:rsidRPr="0064237F">
        <w:t>социализм</w:t>
      </w:r>
      <w:r w:rsidR="0064237F">
        <w:t xml:space="preserve">", </w:t>
      </w:r>
      <w:r w:rsidR="0064237F" w:rsidRPr="0064237F">
        <w:t xml:space="preserve">- </w:t>
      </w:r>
      <w:r w:rsidRPr="0064237F">
        <w:t>что ограничивает мышление и кругозор человека, затушевывает те новые процессы и явления, которые быстро распространяются, и те понятия, категории, которые их выражают</w:t>
      </w:r>
      <w:r w:rsidR="0064237F" w:rsidRPr="0064237F">
        <w:t xml:space="preserve">. </w:t>
      </w:r>
      <w:r w:rsidRPr="0064237F">
        <w:t>Поэтому воплощение цивилизационного подхода в учебной литературе, последовательное его раскрытие и освещение являются непременным условием повышения научно-методологического уровня экономической теории и усиления ее влияния на знания студентов</w:t>
      </w:r>
      <w:r w:rsidR="0064237F" w:rsidRPr="0064237F">
        <w:t>.</w:t>
      </w:r>
    </w:p>
    <w:p w:rsidR="0064237F" w:rsidRDefault="005A655C" w:rsidP="0064237F">
      <w:r w:rsidRPr="0064237F">
        <w:t>Однако следует подчеркнуть, что реализация этой задачи связана с серьезными изменениями в устоях самой экономической теории</w:t>
      </w:r>
      <w:r w:rsidR="0064237F" w:rsidRPr="0064237F">
        <w:t xml:space="preserve">. </w:t>
      </w:r>
      <w:r w:rsidRPr="0064237F">
        <w:t>Вероятно, именно это стало причиной того, что цивилизационный подход существует в научной литературе, но в учебной места ему не находится</w:t>
      </w:r>
      <w:r w:rsidR="0064237F" w:rsidRPr="0064237F">
        <w:t xml:space="preserve">. </w:t>
      </w:r>
      <w:r w:rsidRPr="0064237F">
        <w:t>Дело в том, что этот методологический принцип опирается на развитие технологии, технологические способы производства, традиционно не включавшиеся в предмет экономической теории</w:t>
      </w:r>
      <w:r w:rsidR="0064237F" w:rsidRPr="0064237F">
        <w:t>.</w:t>
      </w:r>
      <w:r w:rsidR="0064237F">
        <w:t xml:space="preserve"> "</w:t>
      </w:r>
      <w:r w:rsidRPr="0064237F">
        <w:t>Ее предмет,</w:t>
      </w:r>
      <w:r w:rsidR="0064237F" w:rsidRPr="0064237F">
        <w:t xml:space="preserve"> - </w:t>
      </w:r>
      <w:r w:rsidRPr="0064237F">
        <w:t>отмечал В</w:t>
      </w:r>
      <w:r w:rsidR="0064237F">
        <w:t xml:space="preserve">.И. </w:t>
      </w:r>
      <w:r w:rsidRPr="0064237F">
        <w:t>Ленин,</w:t>
      </w:r>
      <w:r w:rsidR="0064237F" w:rsidRPr="0064237F">
        <w:t xml:space="preserve"> - </w:t>
      </w:r>
      <w:r w:rsidRPr="0064237F">
        <w:t>вовсе не</w:t>
      </w:r>
      <w:r w:rsidR="0064237F">
        <w:t xml:space="preserve"> "</w:t>
      </w:r>
      <w:r w:rsidRPr="0064237F">
        <w:t>производство материальных</w:t>
      </w:r>
      <w:r w:rsidR="007742E1" w:rsidRPr="0064237F">
        <w:t xml:space="preserve"> </w:t>
      </w:r>
      <w:r w:rsidR="00981E17" w:rsidRPr="0064237F">
        <w:t>ценностей</w:t>
      </w:r>
      <w:r w:rsidR="0064237F">
        <w:t xml:space="preserve">", </w:t>
      </w:r>
      <w:r w:rsidR="00981E17" w:rsidRPr="0064237F">
        <w:t>как часто говорят</w:t>
      </w:r>
      <w:r w:rsidR="0064237F">
        <w:t xml:space="preserve"> (</w:t>
      </w:r>
      <w:r w:rsidR="00981E17" w:rsidRPr="0064237F">
        <w:t>это</w:t>
      </w:r>
      <w:r w:rsidR="0064237F" w:rsidRPr="0064237F">
        <w:t xml:space="preserve"> - </w:t>
      </w:r>
      <w:r w:rsidR="00981E17" w:rsidRPr="0064237F">
        <w:t>предмет технологии</w:t>
      </w:r>
      <w:r w:rsidR="0064237F" w:rsidRPr="0064237F">
        <w:t>),</w:t>
      </w:r>
      <w:r w:rsidR="00981E17" w:rsidRPr="0064237F">
        <w:t xml:space="preserve"> а общественные отношения людей по производству</w:t>
      </w:r>
      <w:r w:rsidR="0064237F">
        <w:t>".</w:t>
      </w:r>
    </w:p>
    <w:p w:rsidR="0064237F" w:rsidRDefault="00981E17" w:rsidP="0064237F">
      <w:r w:rsidRPr="0064237F">
        <w:t>Проблема соотношения техники и технологии, с одной стороны, и производственных отношений, с другой, в той или иной мере рассматривалась в экономической теории</w:t>
      </w:r>
      <w:r w:rsidR="0064237F" w:rsidRPr="0064237F">
        <w:t xml:space="preserve">. </w:t>
      </w:r>
      <w:r w:rsidRPr="0064237F">
        <w:t>Ведь производственные отношения определяются производительными силами и их наиболее революционным элементом</w:t>
      </w:r>
      <w:r w:rsidR="0064237F" w:rsidRPr="0064237F">
        <w:t xml:space="preserve"> - </w:t>
      </w:r>
      <w:r w:rsidRPr="0064237F">
        <w:t>орудиями труда</w:t>
      </w:r>
      <w:r w:rsidR="0064237F" w:rsidRPr="0064237F">
        <w:t xml:space="preserve">. </w:t>
      </w:r>
      <w:r w:rsidRPr="0064237F">
        <w:t>По определению К</w:t>
      </w:r>
      <w:r w:rsidR="0064237F" w:rsidRPr="0064237F">
        <w:t xml:space="preserve">. </w:t>
      </w:r>
      <w:r w:rsidRPr="0064237F">
        <w:t>Маркса, экономические эпохи различаются не тем, что производится, а как производится, с помощью каких средств производства</w:t>
      </w:r>
      <w:r w:rsidR="0064237F" w:rsidRPr="0064237F">
        <w:t xml:space="preserve">. </w:t>
      </w:r>
      <w:r w:rsidRPr="0064237F">
        <w:t>Водяная мельница, по его же образному выражению, дает феодала, а паровая мельница</w:t>
      </w:r>
      <w:r w:rsidR="0064237F" w:rsidRPr="0064237F">
        <w:t xml:space="preserve"> - </w:t>
      </w:r>
      <w:r w:rsidRPr="0064237F">
        <w:t>капиталиста</w:t>
      </w:r>
      <w:r w:rsidR="0064237F" w:rsidRPr="0064237F">
        <w:t xml:space="preserve">. </w:t>
      </w:r>
      <w:r w:rsidRPr="0064237F">
        <w:t>Однако с развитием науки и техники стало понятно, что технические средства быстро изменяются, а технология характеризуется большей стабильностью</w:t>
      </w:r>
      <w:r w:rsidR="0064237F" w:rsidRPr="0064237F">
        <w:t xml:space="preserve">. </w:t>
      </w:r>
      <w:r w:rsidRPr="0064237F">
        <w:t>В пределах одной технологии может б</w:t>
      </w:r>
      <w:r w:rsidR="00BD03D1">
        <w:t>ыть</w:t>
      </w:r>
      <w:r w:rsidRPr="0064237F">
        <w:t xml:space="preserve"> создано немало технических средств</w:t>
      </w:r>
      <w:r w:rsidR="0064237F" w:rsidRPr="0064237F">
        <w:t xml:space="preserve">. </w:t>
      </w:r>
      <w:r w:rsidRPr="0064237F">
        <w:t>С этой точки зрения, не количество разработанных технических средств, а переход к более высоким типам технологии характеризует качественные сдвиги в прогрессе науки и техники, следовательно, и производства</w:t>
      </w:r>
      <w:r w:rsidR="0064237F" w:rsidRPr="0064237F">
        <w:t xml:space="preserve">. </w:t>
      </w:r>
      <w:r w:rsidRPr="0064237F">
        <w:t>Технология, технологическая организация производства определяют степень и роль научно-технического прогресса в развитии экономики</w:t>
      </w:r>
      <w:r w:rsidR="0064237F" w:rsidRPr="0064237F">
        <w:t xml:space="preserve">. </w:t>
      </w:r>
      <w:r w:rsidRPr="0064237F">
        <w:t>Другим обстоятельством, которое ускорило повышение роли НТП в развитии экономики, стали ускорение его темпов и рост масштабов научно-технологических преобразований</w:t>
      </w:r>
      <w:r w:rsidR="0064237F" w:rsidRPr="0064237F">
        <w:t xml:space="preserve">. </w:t>
      </w:r>
      <w:r w:rsidRPr="0064237F">
        <w:t>В середине XX в</w:t>
      </w:r>
      <w:r w:rsidR="0064237F" w:rsidRPr="0064237F">
        <w:t xml:space="preserve">. </w:t>
      </w:r>
      <w:r w:rsidRPr="0064237F">
        <w:t>капитал, труд и технический прогресс примерно в одинаковой мере определяли рост производительности труда и экономики, но в конце 70-х годов доля НТП увеличил</w:t>
      </w:r>
      <w:r w:rsidR="007742E1" w:rsidRPr="0064237F">
        <w:t>ась до 70</w:t>
      </w:r>
      <w:r w:rsidR="0064237F" w:rsidRPr="0064237F">
        <w:t xml:space="preserve">%. </w:t>
      </w:r>
      <w:r w:rsidR="007742E1" w:rsidRPr="0064237F">
        <w:t>С распространением информационно-</w:t>
      </w:r>
      <w:r w:rsidRPr="0064237F">
        <w:t>телекоммуникационных технологий вклад этого фактора значительно возрос и составляет от 75 до 100% прироста ВВП</w:t>
      </w:r>
      <w:r w:rsidR="0064237F" w:rsidRPr="0064237F">
        <w:t xml:space="preserve">. </w:t>
      </w:r>
      <w:r w:rsidRPr="0064237F">
        <w:t>Все это обусловило изменение отношения экономической теории как науки к научно-технологическому прогрессу, превратило его в объект ее познания</w:t>
      </w:r>
      <w:r w:rsidR="0064237F" w:rsidRPr="0064237F">
        <w:t>.</w:t>
      </w:r>
    </w:p>
    <w:p w:rsidR="0064237F" w:rsidRDefault="00981E17" w:rsidP="0064237F">
      <w:r w:rsidRPr="0064237F">
        <w:t>Нельзя обойти вниманием еще один фактор, определивший новую роль и место НТП в экономической теории</w:t>
      </w:r>
      <w:r w:rsidR="0064237F" w:rsidRPr="0064237F">
        <w:t xml:space="preserve">. </w:t>
      </w:r>
      <w:r w:rsidRPr="0064237F">
        <w:t>Каждая наука должна освещать дорогу в будущее, в данном случае прогнозировать развитие экономики и общества</w:t>
      </w:r>
      <w:r w:rsidR="0064237F" w:rsidRPr="0064237F">
        <w:t xml:space="preserve">. </w:t>
      </w:r>
      <w:r w:rsidRPr="0064237F">
        <w:t>Поскольку предметом экономической теории являются производственные отношения, а научно-технологические изменения не входили в предмет познания и не изучались, то прогнозирование заключалось в том, чтобы дождаться, когда НТП определит изменения в производственных отношениях, а уже потом на этой основе установить тенденции развития экономики</w:t>
      </w:r>
      <w:r w:rsidR="0064237F" w:rsidRPr="0064237F">
        <w:t xml:space="preserve">. </w:t>
      </w:r>
      <w:r w:rsidRPr="0064237F">
        <w:t>Иначе говоря, прогнозирование базировалось не на непосредственном исследовании тенденций изменений в технологии, а через производственные отношения</w:t>
      </w:r>
      <w:r w:rsidR="0064237F" w:rsidRPr="0064237F">
        <w:t xml:space="preserve">. </w:t>
      </w:r>
      <w:r w:rsidRPr="0064237F">
        <w:t>В условиях, когда НТП был сравнительно медленным, такой способ прогнозирования был возможен</w:t>
      </w:r>
      <w:r w:rsidR="0064237F" w:rsidRPr="0064237F">
        <w:t xml:space="preserve">. </w:t>
      </w:r>
      <w:r w:rsidRPr="0064237F">
        <w:t>В современных условиях, когда НТП существенно ускорился, когда появился качественно новый тип экономического роста</w:t>
      </w:r>
      <w:r w:rsidR="0064237F" w:rsidRPr="0064237F">
        <w:t xml:space="preserve"> - </w:t>
      </w:r>
      <w:r w:rsidRPr="0064237F">
        <w:t>инновационный, то есть когда инновации внедряются в производство неизмеримо быстрее и масштабнее, экономическая теория не может ждать, пока на основе НТП произойдут изменения в производственных отношениях, и уже тогда определять прогноз</w:t>
      </w:r>
      <w:r w:rsidR="0064237F" w:rsidRPr="0064237F">
        <w:t xml:space="preserve">. </w:t>
      </w:r>
      <w:r w:rsidRPr="0064237F">
        <w:t>Нынешняя ситуация требует выявлять процессы и тенденции как можно раньше, управлять ими и направлять их, поддерживать положительное, тормозить и подправлять отрицательные явления</w:t>
      </w:r>
      <w:r w:rsidR="0064237F" w:rsidRPr="0064237F">
        <w:t>.</w:t>
      </w:r>
    </w:p>
    <w:p w:rsidR="0064237F" w:rsidRDefault="00981E17" w:rsidP="0064237F">
      <w:r w:rsidRPr="0064237F">
        <w:t>И наконец, новая роль научно-технического прогресса в развитии экономики и общества сопровождалась углублением его познания, усилением процессов его структуризации, когда определение особой роли технологии было дополнено познанием формирования технологических укладов и технологических способов производства, раскрытием их взаимосвязей и взаимодействия</w:t>
      </w:r>
      <w:r w:rsidR="0064237F" w:rsidRPr="0064237F">
        <w:t xml:space="preserve">. </w:t>
      </w:r>
      <w:r w:rsidRPr="0064237F">
        <w:t>На этой основе были выделены три технологических способа производства</w:t>
      </w:r>
      <w:r w:rsidR="0064237F" w:rsidRPr="0064237F">
        <w:t xml:space="preserve"> - </w:t>
      </w:r>
      <w:r w:rsidRPr="0064237F">
        <w:t>аграрный</w:t>
      </w:r>
      <w:r w:rsidR="0064237F">
        <w:t xml:space="preserve"> (</w:t>
      </w:r>
      <w:r w:rsidR="00BD03D1">
        <w:t>точнее, доин</w:t>
      </w:r>
      <w:r w:rsidRPr="0064237F">
        <w:t>дустриальный</w:t>
      </w:r>
      <w:r w:rsidR="0064237F" w:rsidRPr="0064237F">
        <w:t>),</w:t>
      </w:r>
      <w:r w:rsidRPr="0064237F">
        <w:t xml:space="preserve"> индустриальный и информационный постиндустриальный, которые определили три стадии прогресса цивилизации и соответствующие общества</w:t>
      </w:r>
      <w:r w:rsidR="0064237F" w:rsidRPr="0064237F">
        <w:t xml:space="preserve"> - </w:t>
      </w:r>
      <w:r w:rsidRPr="0064237F">
        <w:t>доиндустриальное, индустриальное и информационное постиндустриальное</w:t>
      </w:r>
      <w:r w:rsidR="0064237F" w:rsidRPr="0064237F">
        <w:t>.</w:t>
      </w:r>
    </w:p>
    <w:p w:rsidR="0064237F" w:rsidRDefault="00981E17" w:rsidP="0064237F">
      <w:r w:rsidRPr="0064237F">
        <w:t>Следовательно, переход экономической теории на новый мировоззренческий принцип</w:t>
      </w:r>
      <w:r w:rsidR="0064237F" w:rsidRPr="0064237F">
        <w:t xml:space="preserve"> - </w:t>
      </w:r>
      <w:r w:rsidRPr="0064237F">
        <w:t>цивилизационный</w:t>
      </w:r>
      <w:r w:rsidR="0064237F" w:rsidRPr="0064237F">
        <w:t xml:space="preserve"> - </w:t>
      </w:r>
      <w:r w:rsidRPr="0064237F">
        <w:t>сопровождался рядом важных процессов, которые в совокупности определили превращение научно-технологического прогресса в объект исследования экономической теории как науки</w:t>
      </w:r>
      <w:r w:rsidR="0064237F" w:rsidRPr="0064237F">
        <w:t xml:space="preserve">. </w:t>
      </w:r>
      <w:r w:rsidRPr="0064237F">
        <w:t>Все это обусловило важнейшее направление формирования новой методологии этой науки</w:t>
      </w:r>
      <w:r w:rsidR="0064237F" w:rsidRPr="0064237F">
        <w:t xml:space="preserve">. </w:t>
      </w:r>
      <w:r w:rsidR="00BD03D1">
        <w:t>Формаци</w:t>
      </w:r>
      <w:r w:rsidRPr="0064237F">
        <w:t>онный подход опирался на производственные отношения, классы общества, история человечества представляла собой систему закономерных общественно-экономических формаций, а классовая борьба рабов и рабовладельцев, крепостных крестьян и помещиков, рабочих и капиталистов была движущей силой общественно-экономического прогресса</w:t>
      </w:r>
      <w:r w:rsidR="0064237F" w:rsidRPr="0064237F">
        <w:t xml:space="preserve">. </w:t>
      </w:r>
      <w:r w:rsidRPr="0064237F">
        <w:t>Цивилизационный подход базируется на общечеловеческих ценностях, хотя и опирается на технологические способы производства, исходит из определяющей роли человека</w:t>
      </w:r>
      <w:r w:rsidR="0064237F" w:rsidRPr="0064237F">
        <w:t xml:space="preserve">. </w:t>
      </w:r>
      <w:r w:rsidRPr="0064237F">
        <w:t>Именно человек, его жизнь и деятельность являются критериями целесообразности и эффективности научно-технологического и социально-экономического развития</w:t>
      </w:r>
      <w:r w:rsidR="0064237F">
        <w:t xml:space="preserve"> (</w:t>
      </w:r>
      <w:r w:rsidRPr="0064237F">
        <w:t>детально это рассмотрим далее</w:t>
      </w:r>
      <w:r w:rsidR="0064237F" w:rsidRPr="0064237F">
        <w:t>).</w:t>
      </w:r>
    </w:p>
    <w:p w:rsidR="0064237F" w:rsidRDefault="00981E17" w:rsidP="0064237F">
      <w:r w:rsidRPr="0064237F">
        <w:t>Несмотря на глубокую внутреннюю связь между развитием техники и технологии и возрастанием роли человека, все-таки немало авторов-экономистов остаются в стороне от исследования технологии</w:t>
      </w:r>
      <w:r w:rsidR="0064237F" w:rsidRPr="0064237F">
        <w:t xml:space="preserve">. </w:t>
      </w:r>
      <w:r w:rsidRPr="0064237F">
        <w:t>Дело приобретает парадоксальный характер</w:t>
      </w:r>
      <w:r w:rsidR="0064237F" w:rsidRPr="0064237F">
        <w:t xml:space="preserve"> - </w:t>
      </w:r>
      <w:r w:rsidRPr="0064237F">
        <w:t>пишутся монографии и докторские диссертации, посвященные инновационному развитию, в которых нет или почти нет анализа научно-технологического прогресса</w:t>
      </w:r>
      <w:r w:rsidR="0064237F" w:rsidRPr="0064237F">
        <w:t xml:space="preserve">. </w:t>
      </w:r>
      <w:r w:rsidRPr="0064237F">
        <w:t>К тому же еще и делаются попытки даже подвести теоретическую базу для оправдания такого положения, обосновать, что изменения технологии не сопровождаются изменениями экономических законов, следовательно, и производственных отношений, порождающих эти законы</w:t>
      </w:r>
      <w:r w:rsidR="0064237F" w:rsidRPr="0064237F">
        <w:t xml:space="preserve">. </w:t>
      </w:r>
      <w:r w:rsidRPr="0064237F">
        <w:t>Причем, как ни удивительно, такие попытки предпринимаются и в зарубежной литературе, хотя именно там уделялось значительное внимание исследованию технического прогресса и была создана</w:t>
      </w:r>
      <w:r w:rsidR="0064237F">
        <w:t xml:space="preserve"> "</w:t>
      </w:r>
      <w:r w:rsidRPr="0064237F">
        <w:t>экономическая теория технологических изменений</w:t>
      </w:r>
      <w:r w:rsidR="0064237F">
        <w:t xml:space="preserve">". </w:t>
      </w:r>
      <w:r w:rsidRPr="0064237F">
        <w:t>Вопреки этим традициям известные авторы категорически заявляют, что</w:t>
      </w:r>
      <w:r w:rsidR="0064237F">
        <w:t xml:space="preserve"> "</w:t>
      </w:r>
      <w:r w:rsidRPr="0064237F">
        <w:t>технологии изменятся</w:t>
      </w:r>
      <w:r w:rsidR="0064237F" w:rsidRPr="0064237F">
        <w:t xml:space="preserve">. </w:t>
      </w:r>
      <w:r w:rsidRPr="0064237F">
        <w:t>Экономические законы</w:t>
      </w:r>
      <w:r w:rsidR="0064237F" w:rsidRPr="0064237F">
        <w:t xml:space="preserve"> - </w:t>
      </w:r>
      <w:r w:rsidRPr="0064237F">
        <w:t>нет</w:t>
      </w:r>
      <w:r w:rsidR="0064237F">
        <w:t xml:space="preserve">". </w:t>
      </w:r>
      <w:r w:rsidRPr="0064237F">
        <w:t>По нашему мнению, такое утверждение противоречит реалиям жизни, когда и в природе, и в обществе все изменяется, развивается,</w:t>
      </w:r>
      <w:r w:rsidRPr="0064237F">
        <w:rPr>
          <w:lang w:val="uk-UA"/>
        </w:rPr>
        <w:t xml:space="preserve"> втом</w:t>
      </w:r>
      <w:r w:rsidRPr="0064237F">
        <w:t xml:space="preserve"> числе и экономические законы</w:t>
      </w:r>
      <w:r w:rsidR="0064237F" w:rsidRPr="0064237F">
        <w:t>.</w:t>
      </w:r>
    </w:p>
    <w:p w:rsidR="0064237F" w:rsidRDefault="00981E17" w:rsidP="0064237F">
      <w:r w:rsidRPr="0064237F">
        <w:t>Однако еще большее возражение вызывает попытка противопоставить технологию и экономику, доказать, что одно изменяется, а другое</w:t>
      </w:r>
      <w:r w:rsidR="0064237F" w:rsidRPr="0064237F">
        <w:t xml:space="preserve"> - </w:t>
      </w:r>
      <w:r w:rsidRPr="0064237F">
        <w:t>нет, хотя, как нетрудно увидеть, именно технология, технологические способы производства определяют характер экономики</w:t>
      </w:r>
      <w:r w:rsidR="0064237F" w:rsidRPr="0064237F">
        <w:t xml:space="preserve">. </w:t>
      </w:r>
      <w:r w:rsidRPr="0064237F">
        <w:t>Аграрный технологический способ производства означает, что земля является господствующим фактором производства, потому и система отношений базируется на собственности на землю, порождающей разные формы земельной ренты и ее присвоения</w:t>
      </w:r>
      <w:r w:rsidR="0064237F" w:rsidRPr="0064237F">
        <w:t xml:space="preserve">. </w:t>
      </w:r>
      <w:r w:rsidRPr="0064237F">
        <w:t>Индустриальный технологический способ производства связан с капиталом как основным фактором производства, порождающим систему собственности на капитал и формы доходов</w:t>
      </w:r>
      <w:r w:rsidR="0064237F">
        <w:t xml:space="preserve"> (</w:t>
      </w:r>
      <w:r w:rsidRPr="0064237F">
        <w:t xml:space="preserve">прибыль, заработная плата и </w:t>
      </w:r>
      <w:r w:rsidR="0064237F">
        <w:t>др.)</w:t>
      </w:r>
      <w:r w:rsidR="0064237F" w:rsidRPr="0064237F">
        <w:t xml:space="preserve">. </w:t>
      </w:r>
      <w:r w:rsidRPr="0064237F">
        <w:t>Как видим, с переходом к новому технологическому способу производства изменяется господствующий</w:t>
      </w:r>
      <w:r w:rsidR="00BD03D1">
        <w:t xml:space="preserve"> </w:t>
      </w:r>
      <w:r w:rsidRPr="0064237F">
        <w:t>фактор производства и система отношений собственности, что означает особенность организации и функционирования экономики и форм распределения, а потому и законов, управляющих производством и распределением создаваемого продукта</w:t>
      </w:r>
      <w:r w:rsidR="0064237F" w:rsidRPr="0064237F">
        <w:t>.</w:t>
      </w:r>
    </w:p>
    <w:p w:rsidR="0064237F" w:rsidRDefault="00981E17" w:rsidP="0064237F">
      <w:r w:rsidRPr="0064237F">
        <w:t>Немецкие авторы раскрыли особенности новой экономики, основу которой составляют информационный технологический способ производства и соответствующая система отношений собственности и распределения</w:t>
      </w:r>
      <w:r w:rsidR="0064237F" w:rsidRPr="0064237F">
        <w:t xml:space="preserve">. </w:t>
      </w:r>
      <w:r w:rsidRPr="0064237F">
        <w:t>Информация и знания как качественно новый фактор производства коренным образом изменяют сущность и механизм функционирования новой экономики</w:t>
      </w:r>
      <w:r w:rsidR="0064237F" w:rsidRPr="0064237F">
        <w:t xml:space="preserve">. </w:t>
      </w:r>
      <w:r w:rsidRPr="0064237F">
        <w:t>Это признают, в частности, X</w:t>
      </w:r>
      <w:r w:rsidR="0064237F" w:rsidRPr="0064237F">
        <w:t xml:space="preserve">. </w:t>
      </w:r>
      <w:r w:rsidRPr="0064237F">
        <w:t>Клодт и другие авторы</w:t>
      </w:r>
      <w:r w:rsidR="0064237F" w:rsidRPr="0064237F">
        <w:t>:</w:t>
      </w:r>
      <w:r w:rsidR="0064237F">
        <w:t xml:space="preserve"> "</w:t>
      </w:r>
      <w:r w:rsidRPr="0064237F">
        <w:t>Поскольку информация как экономическое благо имеет</w:t>
      </w:r>
      <w:r w:rsidR="00A6130E" w:rsidRPr="0064237F">
        <w:t xml:space="preserve"> </w:t>
      </w:r>
      <w:r w:rsidR="00312BC1" w:rsidRPr="0064237F">
        <w:t>ряд свойств, которые коренным образом отличаются от свойств традиционных экономических благ, то коренным образом будут изменяться и рыночные, конкурентные структуры, следовательно, и институциональные правила рыночной экономики</w:t>
      </w:r>
      <w:r w:rsidR="0064237F" w:rsidRPr="0064237F">
        <w:t xml:space="preserve">. </w:t>
      </w:r>
      <w:r w:rsidR="00312BC1" w:rsidRPr="0064237F">
        <w:t>Это главная гипотеза данного исследования</w:t>
      </w:r>
      <w:r w:rsidR="0064237F">
        <w:t xml:space="preserve">". </w:t>
      </w:r>
      <w:r w:rsidR="00312BC1" w:rsidRPr="0064237F">
        <w:t>По нашему мнению, авторы четко указали, что информационная экономика, изменяя рыночные конкурентные структуры, их организацию и функционирование, обусловливает развитие экономической теории, ведь</w:t>
      </w:r>
      <w:r w:rsidR="0064237F">
        <w:t xml:space="preserve"> "</w:t>
      </w:r>
      <w:r w:rsidR="00312BC1" w:rsidRPr="0064237F">
        <w:t>новые институциональные правила рыночной экономики</w:t>
      </w:r>
      <w:r w:rsidR="0064237F">
        <w:t xml:space="preserve">", </w:t>
      </w:r>
      <w:r w:rsidR="00312BC1" w:rsidRPr="0064237F">
        <w:t>очевидно, выражают действие новых специфических экономических законов, порожденных информационной экономикой</w:t>
      </w:r>
      <w:r w:rsidR="0064237F" w:rsidRPr="0064237F">
        <w:t xml:space="preserve">. </w:t>
      </w:r>
      <w:r w:rsidR="00312BC1" w:rsidRPr="0064237F">
        <w:t>Это достаточно убедительно подтверждает, что экономические законы и экономическая теория не остаются неизменными, они изменяются и развиваются под воздействием технологических и экономических факторов</w:t>
      </w:r>
      <w:r w:rsidR="0064237F" w:rsidRPr="0064237F">
        <w:t>.</w:t>
      </w:r>
    </w:p>
    <w:p w:rsidR="0064237F" w:rsidRDefault="00312BC1" w:rsidP="0064237F">
      <w:r w:rsidRPr="0064237F">
        <w:t>Цивилизационный подход, хотя и опирается на технологические способы производства, исходит из определяющей роли человека, из развития общества, человеческой цивилизации</w:t>
      </w:r>
      <w:r w:rsidR="0064237F" w:rsidRPr="0064237F">
        <w:t xml:space="preserve">. </w:t>
      </w:r>
      <w:r w:rsidRPr="0064237F">
        <w:t>Поэтому крайне важно раскрыть не только степень технологического развития, но и сущностную природу нового общества</w:t>
      </w:r>
      <w:r w:rsidR="0064237F" w:rsidRPr="0064237F">
        <w:t xml:space="preserve">. </w:t>
      </w:r>
      <w:r w:rsidRPr="0064237F">
        <w:t>Хотя эти понятия взаимосвязаны, ведь уровень технологического развития определяет природу общества, но, как показывает опыт, эти понятия или процессы не тождественны</w:t>
      </w:r>
      <w:r w:rsidR="0064237F" w:rsidRPr="0064237F">
        <w:t xml:space="preserve">. </w:t>
      </w:r>
      <w:r w:rsidRPr="0064237F">
        <w:t>Об этом свидетельствует поиск названия нового общества, которое бы отражало его сущность</w:t>
      </w:r>
      <w:r w:rsidR="0064237F" w:rsidRPr="0064237F">
        <w:t xml:space="preserve">. </w:t>
      </w:r>
      <w:r w:rsidRPr="0064237F">
        <w:t>На первых порах исследователи сошлись на том, что это</w:t>
      </w:r>
      <w:r w:rsidR="0064237F" w:rsidRPr="0064237F">
        <w:t xml:space="preserve"> - </w:t>
      </w:r>
      <w:r w:rsidRPr="0064237F">
        <w:t>постиндустриальное общество</w:t>
      </w:r>
      <w:r w:rsidR="0064237F" w:rsidRPr="0064237F">
        <w:t xml:space="preserve">. </w:t>
      </w:r>
      <w:r w:rsidRPr="0064237F">
        <w:t>Но в скором времени стало понятно, что это название характеризует лишь историческое место нового общества, то, что оно наступает после индустриального</w:t>
      </w:r>
      <w:r w:rsidR="0064237F" w:rsidRPr="0064237F">
        <w:t xml:space="preserve">. </w:t>
      </w:r>
      <w:r w:rsidRPr="0064237F">
        <w:t>Это очень важная черта, но она не раскрывает сущности нового общества</w:t>
      </w:r>
      <w:r w:rsidR="0064237F" w:rsidRPr="0064237F">
        <w:t>.</w:t>
      </w:r>
    </w:p>
    <w:p w:rsidR="0064237F" w:rsidRDefault="00312BC1" w:rsidP="0064237F">
      <w:r w:rsidRPr="0064237F">
        <w:t>Поиски этой сущности продолжаются и сегодня, они оказались довольно сложными, о чем свидетельствуют попытки решения данной проблемы</w:t>
      </w:r>
      <w:r w:rsidR="0064237F" w:rsidRPr="0064237F">
        <w:t xml:space="preserve">. </w:t>
      </w:r>
      <w:r w:rsidRPr="0064237F">
        <w:t>Один из авторов считает, что уже прошли коммуникационное и информационное общества и в настоящее время происходит созидание экономики и общества знаний, другой автор перечисляет такие типы экономики, как традиционная, информационная, инновационная, новая экономика, экономика знаний, то есть даются различные названия нового общества</w:t>
      </w:r>
      <w:r w:rsidR="0064237F" w:rsidRPr="0064237F">
        <w:t xml:space="preserve">. </w:t>
      </w:r>
      <w:r w:rsidRPr="0064237F">
        <w:t>И причина этого заключается, мягко говоря, в поверхностном подходе к раскрытию сущностных основ нового общества</w:t>
      </w:r>
      <w:r w:rsidR="0064237F" w:rsidRPr="0064237F">
        <w:t xml:space="preserve">. </w:t>
      </w:r>
      <w:r w:rsidRPr="0064237F">
        <w:t>Первый автор ближе к этому подходу, но оказывается, что коммуникационное общество существует без информации, а информационное</w:t>
      </w:r>
      <w:r w:rsidR="0064237F" w:rsidRPr="0064237F">
        <w:t xml:space="preserve"> - </w:t>
      </w:r>
      <w:r w:rsidRPr="0064237F">
        <w:t>без знаний, тогда как в жизни коммуникации создаются для передачи информации, и знания составляют содержание информации</w:t>
      </w:r>
      <w:r w:rsidR="0064237F" w:rsidRPr="0064237F">
        <w:t xml:space="preserve">. </w:t>
      </w:r>
      <w:r w:rsidRPr="0064237F">
        <w:t>Классификация, разрывающая единство этих элементов</w:t>
      </w:r>
      <w:r w:rsidR="0064237F" w:rsidRPr="0064237F">
        <w:t xml:space="preserve"> - </w:t>
      </w:r>
      <w:r w:rsidRPr="0064237F">
        <w:t>коммуникации, информация, знания,</w:t>
      </w:r>
      <w:r w:rsidR="0064237F" w:rsidRPr="0064237F">
        <w:t xml:space="preserve"> - </w:t>
      </w:r>
      <w:r w:rsidRPr="0064237F">
        <w:t>противоречит реалиям жизни</w:t>
      </w:r>
      <w:r w:rsidR="0064237F" w:rsidRPr="0064237F">
        <w:t>.</w:t>
      </w:r>
    </w:p>
    <w:p w:rsidR="0064237F" w:rsidRDefault="00312BC1" w:rsidP="0064237F">
      <w:r w:rsidRPr="0064237F">
        <w:t>Еще хуже складывается ситуация, когда происходит накопление названий</w:t>
      </w:r>
      <w:r w:rsidR="0064237F" w:rsidRPr="0064237F">
        <w:t xml:space="preserve">. </w:t>
      </w:r>
      <w:r w:rsidRPr="0064237F">
        <w:t>Вследствие этого рядом с, так сказать, социально-экономическим типом экономики</w:t>
      </w:r>
      <w:r w:rsidR="0064237F">
        <w:t xml:space="preserve"> (</w:t>
      </w:r>
      <w:r w:rsidRPr="0064237F">
        <w:t>информационная, экономика знаний</w:t>
      </w:r>
      <w:r w:rsidR="0064237F" w:rsidRPr="0064237F">
        <w:t xml:space="preserve">) </w:t>
      </w:r>
      <w:r w:rsidRPr="0064237F">
        <w:t>оказывается инновационная экономика, которая выделяется по характеру экономического развития, то есть это экономика, развивающаяся на основе инноваций, нововведений</w:t>
      </w:r>
      <w:r w:rsidR="0064237F" w:rsidRPr="0064237F">
        <w:t xml:space="preserve">. </w:t>
      </w:r>
      <w:r w:rsidRPr="0064237F">
        <w:t>Но это</w:t>
      </w:r>
      <w:r w:rsidR="0064237F" w:rsidRPr="0064237F">
        <w:t xml:space="preserve"> - </w:t>
      </w:r>
      <w:r w:rsidRPr="0064237F">
        <w:t>разные, не сравнимые виды экономики</w:t>
      </w:r>
      <w:r w:rsidR="0064237F" w:rsidRPr="0064237F">
        <w:t xml:space="preserve">. </w:t>
      </w:r>
      <w:r w:rsidRPr="0064237F">
        <w:t>Или, например, авторы выделяют в качестве самостоятельного типа новую экономику, хотя не нужно доказывать, что именно информационная экономика, экономика знаний, и является новой</w:t>
      </w:r>
      <w:r w:rsidR="0064237F" w:rsidRPr="0064237F">
        <w:t xml:space="preserve">? </w:t>
      </w:r>
      <w:r w:rsidRPr="0064237F">
        <w:t>Поэтому легко допустить, что, употребляя понятие</w:t>
      </w:r>
      <w:r w:rsidR="0064237F">
        <w:t xml:space="preserve"> "</w:t>
      </w:r>
      <w:r w:rsidRPr="0064237F">
        <w:t>новая экономика</w:t>
      </w:r>
      <w:r w:rsidR="0064237F">
        <w:t xml:space="preserve">", </w:t>
      </w:r>
      <w:r w:rsidRPr="0064237F">
        <w:t>авторы ведут речь об информационной экономике, экономике знаний</w:t>
      </w:r>
      <w:r w:rsidR="0064237F" w:rsidRPr="0064237F">
        <w:t xml:space="preserve">. </w:t>
      </w:r>
      <w:r w:rsidRPr="0064237F">
        <w:t>Так, немецкие авторы</w:t>
      </w:r>
      <w:r w:rsidR="0064237F" w:rsidRPr="0064237F">
        <w:t xml:space="preserve"> </w:t>
      </w:r>
      <w:r w:rsidRPr="0064237F">
        <w:t>под таким названием издали работу, посвященную информационной экономике, экономике знаний</w:t>
      </w:r>
      <w:r w:rsidR="0064237F" w:rsidRPr="0064237F">
        <w:t>.</w:t>
      </w:r>
    </w:p>
    <w:p w:rsidR="0064237F" w:rsidRDefault="00100142" w:rsidP="0064237F">
      <w:r w:rsidRPr="0064237F">
        <w:t>Научная несостоятельность</w:t>
      </w:r>
      <w:r w:rsidR="0064237F">
        <w:t xml:space="preserve"> "</w:t>
      </w:r>
      <w:r w:rsidRPr="0064237F">
        <w:t>накопления названий</w:t>
      </w:r>
      <w:r w:rsidR="0064237F">
        <w:t xml:space="preserve">" </w:t>
      </w:r>
      <w:r w:rsidRPr="0064237F">
        <w:t>нового общества проявляется и тогда, когда автор делает попытку определить основные черты этих типов экономики</w:t>
      </w:r>
      <w:r w:rsidR="0064237F" w:rsidRPr="0064237F">
        <w:t xml:space="preserve">. </w:t>
      </w:r>
      <w:r w:rsidRPr="0064237F">
        <w:t>Например, новая экономика, по его мнению, характеризуется</w:t>
      </w:r>
      <w:r w:rsidR="0064237F">
        <w:t xml:space="preserve"> "</w:t>
      </w:r>
      <w:r w:rsidRPr="0064237F">
        <w:t>феноменом Интернета как основного производственного ресурса</w:t>
      </w:r>
      <w:r w:rsidR="0064237F">
        <w:t xml:space="preserve">", </w:t>
      </w:r>
      <w:r w:rsidRPr="0064237F">
        <w:t>информационная</w:t>
      </w:r>
      <w:r w:rsidR="0064237F" w:rsidRPr="0064237F">
        <w:t xml:space="preserve"> -</w:t>
      </w:r>
      <w:r w:rsidR="0064237F">
        <w:t xml:space="preserve"> "</w:t>
      </w:r>
      <w:r w:rsidRPr="0064237F">
        <w:t>применением информационных</w:t>
      </w:r>
      <w:r w:rsidR="00BD03D1">
        <w:t xml:space="preserve"> </w:t>
      </w:r>
      <w:r w:rsidRPr="0064237F">
        <w:t>технологий</w:t>
      </w:r>
      <w:r w:rsidR="0064237F">
        <w:t xml:space="preserve">", </w:t>
      </w:r>
      <w:r w:rsidRPr="0064237F">
        <w:t>а экономика знаний</w:t>
      </w:r>
      <w:r w:rsidR="0064237F" w:rsidRPr="0064237F">
        <w:t xml:space="preserve"> -</w:t>
      </w:r>
      <w:r w:rsidR="0064237F">
        <w:t xml:space="preserve"> "</w:t>
      </w:r>
      <w:r w:rsidRPr="0064237F">
        <w:t>созданием, распространением и использованием знаний</w:t>
      </w:r>
      <w:r w:rsidR="0064237F">
        <w:t xml:space="preserve">". </w:t>
      </w:r>
      <w:r w:rsidRPr="0064237F">
        <w:t>Получается, что информационная экономика и экономика знаний обходятся без Интернета, а применение информационных технологий</w:t>
      </w:r>
      <w:r w:rsidR="0064237F" w:rsidRPr="0064237F">
        <w:t xml:space="preserve"> - </w:t>
      </w:r>
      <w:r w:rsidRPr="0064237F">
        <w:t>без создания, распространения и использования знаний</w:t>
      </w:r>
      <w:r w:rsidR="0064237F" w:rsidRPr="0064237F">
        <w:t xml:space="preserve">. </w:t>
      </w:r>
      <w:r w:rsidRPr="0064237F">
        <w:t>Конечно, это не так</w:t>
      </w:r>
      <w:r w:rsidR="0064237F" w:rsidRPr="0064237F">
        <w:t xml:space="preserve">. </w:t>
      </w:r>
      <w:r w:rsidRPr="0064237F">
        <w:t>Информационную экономику, экономику знаний, олицетворяет именно Интернет, построенный на использовании информационных технологий и обеспечивающий распространение и использование знаний</w:t>
      </w:r>
      <w:r w:rsidR="0064237F" w:rsidRPr="0064237F">
        <w:t>.</w:t>
      </w:r>
      <w:r w:rsidR="0064237F">
        <w:t xml:space="preserve"> "</w:t>
      </w:r>
      <w:r w:rsidRPr="0064237F">
        <w:t>Накопление названий</w:t>
      </w:r>
      <w:r w:rsidR="0064237F">
        <w:t xml:space="preserve">" </w:t>
      </w:r>
      <w:r w:rsidRPr="0064237F">
        <w:t>неизбежно приводит к подрыву логики цивилизационного прогресса, соотношения между</w:t>
      </w:r>
      <w:r w:rsidR="0064237F">
        <w:t xml:space="preserve"> "</w:t>
      </w:r>
      <w:r w:rsidRPr="0064237F">
        <w:t>типами экономики</w:t>
      </w:r>
      <w:r w:rsidR="0064237F">
        <w:t xml:space="preserve">". </w:t>
      </w:r>
      <w:r w:rsidRPr="0064237F">
        <w:t>Так, автор полагает, что экономика знаний</w:t>
      </w:r>
      <w:r w:rsidR="0064237F">
        <w:t xml:space="preserve"> "</w:t>
      </w:r>
      <w:r w:rsidRPr="0064237F">
        <w:t>отражает характеристики постиндустриального общества, но на более высокой экономической ступени развития</w:t>
      </w:r>
      <w:r w:rsidR="0064237F">
        <w:t xml:space="preserve">". </w:t>
      </w:r>
      <w:r w:rsidRPr="0064237F">
        <w:t>А</w:t>
      </w:r>
      <w:r w:rsidR="00A6130E" w:rsidRPr="0064237F">
        <w:t xml:space="preserve"> да</w:t>
      </w:r>
      <w:r w:rsidRPr="0064237F">
        <w:t>лее утверждает, что</w:t>
      </w:r>
      <w:r w:rsidR="0064237F">
        <w:t xml:space="preserve"> "</w:t>
      </w:r>
      <w:r w:rsidRPr="0064237F">
        <w:t>развитие экономики знаний служит важнейшим условием для становления информационного общества</w:t>
      </w:r>
      <w:r w:rsidR="0064237F">
        <w:t xml:space="preserve">". </w:t>
      </w:r>
      <w:r w:rsidRPr="0064237F">
        <w:t>Получается, что хотя экономика знаний</w:t>
      </w:r>
      <w:r w:rsidR="0064237F" w:rsidRPr="0064237F">
        <w:t xml:space="preserve"> -</w:t>
      </w:r>
      <w:r w:rsidR="0064237F">
        <w:t xml:space="preserve"> "</w:t>
      </w:r>
      <w:r w:rsidRPr="0064237F">
        <w:t>более высокая ступень постиндустриального общества</w:t>
      </w:r>
      <w:r w:rsidR="0064237F">
        <w:t xml:space="preserve">", </w:t>
      </w:r>
      <w:r w:rsidRPr="0064237F">
        <w:t>она одновременно является</w:t>
      </w:r>
      <w:r w:rsidR="0064237F">
        <w:t xml:space="preserve"> "</w:t>
      </w:r>
      <w:r w:rsidRPr="0064237F">
        <w:t>условием становления информационного общества</w:t>
      </w:r>
      <w:r w:rsidR="0064237F">
        <w:t xml:space="preserve">". </w:t>
      </w:r>
      <w:r w:rsidRPr="0064237F">
        <w:t>Противоречивость этих утверждений очевидна</w:t>
      </w:r>
      <w:r w:rsidR="0064237F" w:rsidRPr="0064237F">
        <w:t>.</w:t>
      </w:r>
    </w:p>
    <w:p w:rsidR="0064237F" w:rsidRDefault="00100142" w:rsidP="0064237F">
      <w:r w:rsidRPr="0064237F">
        <w:t>Чем вызвана нечеткость в определении нового общества и экономики</w:t>
      </w:r>
      <w:r w:rsidR="0064237F" w:rsidRPr="0064237F">
        <w:t xml:space="preserve">? </w:t>
      </w:r>
      <w:r w:rsidRPr="0064237F">
        <w:t>По нашему глубокому убеждению, отсутствием критерия</w:t>
      </w:r>
      <w:r w:rsidR="0064237F" w:rsidRPr="0064237F">
        <w:t xml:space="preserve">. </w:t>
      </w:r>
      <w:r w:rsidRPr="0064237F">
        <w:t>При формационном подходе этим критерием была господствующая форма собственности, и она служила основой для определения социально-экономической сущности общества и его экономики, хотя следует отметить, что это был небезошибочный критерий</w:t>
      </w:r>
      <w:r w:rsidR="0064237F" w:rsidRPr="0064237F">
        <w:t xml:space="preserve">. </w:t>
      </w:r>
      <w:r w:rsidRPr="0064237F">
        <w:t>Когда обобществление достигло общегосударственных масштабов и не отвечало уровню развития производительных сил, это обусловило необоснованность определений общества</w:t>
      </w:r>
      <w:r w:rsidR="0064237F" w:rsidRPr="0064237F">
        <w:t xml:space="preserve">: </w:t>
      </w:r>
      <w:r w:rsidRPr="0064237F">
        <w:t>то</w:t>
      </w:r>
      <w:r w:rsidR="0064237F">
        <w:t xml:space="preserve"> "</w:t>
      </w:r>
      <w:r w:rsidRPr="0064237F">
        <w:t>социализм в основном</w:t>
      </w:r>
      <w:r w:rsidR="0064237F">
        <w:t xml:space="preserve">", </w:t>
      </w:r>
      <w:r w:rsidRPr="0064237F">
        <w:t>то</w:t>
      </w:r>
      <w:r w:rsidR="0064237F">
        <w:t xml:space="preserve"> "</w:t>
      </w:r>
      <w:r w:rsidRPr="0064237F">
        <w:t>развернутое строительство коммунизма</w:t>
      </w:r>
      <w:r w:rsidR="0064237F">
        <w:t xml:space="preserve">", </w:t>
      </w:r>
      <w:r w:rsidRPr="0064237F">
        <w:t>то</w:t>
      </w:r>
      <w:r w:rsidR="0064237F">
        <w:t xml:space="preserve"> "</w:t>
      </w:r>
      <w:r w:rsidRPr="0064237F">
        <w:t>развитой, зрелый социализм</w:t>
      </w:r>
      <w:r w:rsidR="0064237F">
        <w:t xml:space="preserve">". </w:t>
      </w:r>
      <w:r w:rsidRPr="0064237F">
        <w:t>Чтобы преодолеть забегание вперед</w:t>
      </w:r>
      <w:r w:rsidR="0064237F">
        <w:t xml:space="preserve"> ("</w:t>
      </w:r>
      <w:r w:rsidRPr="0064237F">
        <w:t>строительство коммунизма</w:t>
      </w:r>
      <w:r w:rsidR="0064237F">
        <w:t>"</w:t>
      </w:r>
      <w:r w:rsidR="0064237F" w:rsidRPr="0064237F">
        <w:t>),</w:t>
      </w:r>
      <w:r w:rsidRPr="0064237F">
        <w:t xml:space="preserve"> вынуждены были возвратиться к социализму, но развитому, зрелому</w:t>
      </w:r>
      <w:r w:rsidR="0064237F" w:rsidRPr="0064237F">
        <w:t>.</w:t>
      </w:r>
    </w:p>
    <w:p w:rsidR="0064237F" w:rsidRDefault="00100142" w:rsidP="0064237F">
      <w:r w:rsidRPr="0064237F">
        <w:t>Распространение цивилизационного подхода, технологический принцип определения прогресса позволяют преодолеть возможности отрыва производственных отношений от производительных сил, точнее определять степень экономического и социального развития страны</w:t>
      </w:r>
      <w:r w:rsidR="0064237F" w:rsidRPr="0064237F">
        <w:t xml:space="preserve">. </w:t>
      </w:r>
      <w:r w:rsidRPr="0064237F">
        <w:t>Однако эта возможность реализуется при условии, что технологическое развитие рассматривается в единстве с изменениями производственных отношений, положения человека в экономике и обществе</w:t>
      </w:r>
      <w:r w:rsidR="0064237F" w:rsidRPr="0064237F">
        <w:t>.</w:t>
      </w:r>
    </w:p>
    <w:p w:rsidR="0064237F" w:rsidRDefault="00100142" w:rsidP="0064237F">
      <w:r w:rsidRPr="0064237F">
        <w:t>Исторический опыт показывает, что технологический и общественный способы производства реализуются через факторы общественного производства</w:t>
      </w:r>
      <w:r w:rsidR="0064237F" w:rsidRPr="0064237F">
        <w:t xml:space="preserve">. </w:t>
      </w:r>
      <w:r w:rsidRPr="0064237F">
        <w:t>Автор этих строк еще в 2003 г</w:t>
      </w:r>
      <w:r w:rsidR="0064237F" w:rsidRPr="0064237F">
        <w:t xml:space="preserve">. </w:t>
      </w:r>
      <w:r w:rsidRPr="0064237F">
        <w:t>пришел к выводу о том, что именно фактор производства определяет название общества</w:t>
      </w:r>
      <w:r w:rsidR="0064237F" w:rsidRPr="0064237F">
        <w:t xml:space="preserve">: </w:t>
      </w:r>
      <w:r w:rsidRPr="0064237F">
        <w:t>если наряду с землей и трудом появился новый фактор</w:t>
      </w:r>
      <w:r w:rsidR="0064237F" w:rsidRPr="0064237F">
        <w:t xml:space="preserve"> - </w:t>
      </w:r>
      <w:r w:rsidRPr="0064237F">
        <w:t>капитал, то и общество получает название капиталистического</w:t>
      </w:r>
      <w:r w:rsidR="0064237F" w:rsidRPr="0064237F">
        <w:t xml:space="preserve">. </w:t>
      </w:r>
      <w:r w:rsidRPr="0064237F">
        <w:t>Такое название выражает сущностную основу этого общества и его экономики</w:t>
      </w:r>
      <w:r w:rsidR="0064237F" w:rsidRPr="0064237F">
        <w:t>.</w:t>
      </w:r>
    </w:p>
    <w:p w:rsidR="0064237F" w:rsidRDefault="00100142" w:rsidP="0064237F">
      <w:r w:rsidRPr="0064237F">
        <w:t>Как уже отмечалось, постиндустриальная стадия цивилизации наряду с традиционными факторами</w:t>
      </w:r>
      <w:r w:rsidR="0064237F" w:rsidRPr="0064237F">
        <w:t xml:space="preserve"> - </w:t>
      </w:r>
      <w:r w:rsidRPr="0064237F">
        <w:t>землей, капиталом и трудом</w:t>
      </w:r>
      <w:r w:rsidR="0064237F" w:rsidRPr="0064237F">
        <w:t xml:space="preserve"> - </w:t>
      </w:r>
      <w:r w:rsidRPr="0064237F">
        <w:t>порождает качественно новый основной производственный ресурс</w:t>
      </w:r>
      <w:r w:rsidR="0064237F" w:rsidRPr="0064237F">
        <w:t xml:space="preserve"> - </w:t>
      </w:r>
      <w:r w:rsidRPr="0064237F">
        <w:t>информацию и знания</w:t>
      </w:r>
      <w:r w:rsidR="0064237F" w:rsidRPr="0064237F">
        <w:t xml:space="preserve">. </w:t>
      </w:r>
      <w:r w:rsidRPr="0064237F">
        <w:t>Двойственный характер названия основного фактора производства породил искусственные трактовки самого фактора и значительные недоразумения с названием нового общества</w:t>
      </w:r>
      <w:r w:rsidR="0064237F" w:rsidRPr="0064237F">
        <w:t xml:space="preserve">. </w:t>
      </w:r>
      <w:r w:rsidRPr="0064237F">
        <w:t>В одной и той же работе встречаются утверждения как о том, что информация и знания</w:t>
      </w:r>
      <w:r w:rsidR="0064237F" w:rsidRPr="0064237F">
        <w:t xml:space="preserve"> - </w:t>
      </w:r>
      <w:r w:rsidRPr="0064237F">
        <w:t>различные понятия, так и об их взаимосвязи</w:t>
      </w:r>
      <w:r w:rsidR="0064237F" w:rsidRPr="0064237F">
        <w:t xml:space="preserve">. </w:t>
      </w:r>
      <w:r w:rsidRPr="0064237F">
        <w:t>Например, отмечается, что знания и информация</w:t>
      </w:r>
      <w:r w:rsidR="0064237F" w:rsidRPr="0064237F">
        <w:t xml:space="preserve"> - </w:t>
      </w:r>
      <w:r w:rsidRPr="0064237F">
        <w:t>это</w:t>
      </w:r>
      <w:r w:rsidR="0064237F">
        <w:t xml:space="preserve"> "</w:t>
      </w:r>
      <w:r w:rsidRPr="0064237F">
        <w:t>два главных фактора производства</w:t>
      </w:r>
      <w:r w:rsidR="0064237F">
        <w:t xml:space="preserve">", </w:t>
      </w:r>
      <w:r w:rsidRPr="0064237F">
        <w:t>что понятие</w:t>
      </w:r>
      <w:r w:rsidR="0064237F">
        <w:t xml:space="preserve"> "</w:t>
      </w:r>
      <w:r w:rsidRPr="0064237F">
        <w:t>знание значительно глубже и шире, чем</w:t>
      </w:r>
      <w:r w:rsidR="0064237F">
        <w:t>...</w:t>
      </w:r>
      <w:r w:rsidR="0064237F" w:rsidRPr="0064237F">
        <w:t xml:space="preserve"> </w:t>
      </w:r>
      <w:r w:rsidRPr="0064237F">
        <w:t>информация</w:t>
      </w:r>
      <w:r w:rsidR="0064237F">
        <w:t xml:space="preserve">", </w:t>
      </w:r>
      <w:r w:rsidRPr="0064237F">
        <w:t>что владение информацией еще не означает вла</w:t>
      </w:r>
      <w:r w:rsidR="00A6130E" w:rsidRPr="0064237F">
        <w:t>дения зна</w:t>
      </w:r>
      <w:r w:rsidR="002A17F7" w:rsidRPr="0064237F">
        <w:t>ниями</w:t>
      </w:r>
      <w:r w:rsidR="0064237F" w:rsidRPr="0064237F">
        <w:t xml:space="preserve">. </w:t>
      </w:r>
      <w:r w:rsidR="00A6130E" w:rsidRPr="0064237F">
        <w:t>Как ви</w:t>
      </w:r>
      <w:r w:rsidR="002A17F7" w:rsidRPr="0064237F">
        <w:t>дим, понятия</w:t>
      </w:r>
      <w:r w:rsidR="0064237F">
        <w:t xml:space="preserve"> "</w:t>
      </w:r>
      <w:r w:rsidR="002A17F7" w:rsidRPr="0064237F">
        <w:t>информация</w:t>
      </w:r>
      <w:r w:rsidR="0064237F">
        <w:t xml:space="preserve">" </w:t>
      </w:r>
      <w:r w:rsidR="002A17F7" w:rsidRPr="0064237F">
        <w:t>и</w:t>
      </w:r>
      <w:r w:rsidR="0064237F">
        <w:t xml:space="preserve"> "</w:t>
      </w:r>
      <w:r w:rsidR="002A17F7" w:rsidRPr="0064237F">
        <w:t>знания</w:t>
      </w:r>
      <w:r w:rsidR="0064237F">
        <w:t xml:space="preserve">" </w:t>
      </w:r>
      <w:r w:rsidR="002A17F7" w:rsidRPr="0064237F">
        <w:t>не только различаются, но</w:t>
      </w:r>
      <w:r w:rsidR="00A6130E" w:rsidRPr="0064237F">
        <w:t xml:space="preserve"> </w:t>
      </w:r>
      <w:r w:rsidR="002A17F7" w:rsidRPr="0064237F">
        <w:t>в определенной мере даже противопоставляются</w:t>
      </w:r>
      <w:r w:rsidR="0064237F" w:rsidRPr="0064237F">
        <w:t xml:space="preserve">. </w:t>
      </w:r>
      <w:r w:rsidR="002A17F7" w:rsidRPr="0064237F">
        <w:t>В то же время в этой же работе говорится, что</w:t>
      </w:r>
      <w:r w:rsidR="0064237F">
        <w:t xml:space="preserve"> "</w:t>
      </w:r>
      <w:r w:rsidR="002A17F7" w:rsidRPr="0064237F">
        <w:t>знание</w:t>
      </w:r>
      <w:r w:rsidR="0064237F" w:rsidRPr="0064237F">
        <w:t xml:space="preserve"> - </w:t>
      </w:r>
      <w:r w:rsidR="002A17F7" w:rsidRPr="0064237F">
        <w:t>это информация, которую можно трансформировать в действие</w:t>
      </w:r>
      <w:r w:rsidR="0064237F">
        <w:t>", "</w:t>
      </w:r>
      <w:r w:rsidR="002A17F7" w:rsidRPr="0064237F">
        <w:t>информация</w:t>
      </w:r>
      <w:r w:rsidR="0064237F" w:rsidRPr="0064237F">
        <w:t xml:space="preserve"> - </w:t>
      </w:r>
      <w:r w:rsidR="002A17F7" w:rsidRPr="0064237F">
        <w:t>это знания, которые изменяют неопределенность</w:t>
      </w:r>
      <w:r w:rsidR="0064237F">
        <w:t xml:space="preserve">" </w:t>
      </w:r>
      <w:r w:rsidR="002A17F7" w:rsidRPr="0064237F">
        <w:t>и др</w:t>
      </w:r>
      <w:r w:rsidR="0064237F" w:rsidRPr="0064237F">
        <w:t>.</w:t>
      </w:r>
      <w:r w:rsidR="0064237F">
        <w:t xml:space="preserve"> ". </w:t>
      </w:r>
      <w:r w:rsidR="002A17F7" w:rsidRPr="0064237F">
        <w:t>В действительности информация и знания</w:t>
      </w:r>
      <w:r w:rsidR="0064237F" w:rsidRPr="0064237F">
        <w:t xml:space="preserve"> - </w:t>
      </w:r>
      <w:r w:rsidR="002A17F7" w:rsidRPr="0064237F">
        <w:t>это различия в пределах единства</w:t>
      </w:r>
      <w:r w:rsidR="0064237F" w:rsidRPr="0064237F">
        <w:t xml:space="preserve">. </w:t>
      </w:r>
      <w:r w:rsidR="002A17F7" w:rsidRPr="0064237F">
        <w:t>Знания составляют содержание информации, а информация является необходимым условием их существования, распространения и использования</w:t>
      </w:r>
      <w:r w:rsidR="0064237F" w:rsidRPr="0064237F">
        <w:t xml:space="preserve">. </w:t>
      </w:r>
      <w:r w:rsidR="002A17F7" w:rsidRPr="0064237F">
        <w:t>Как знания без информации, так же и информация без знаний теряют смысл</w:t>
      </w:r>
      <w:r w:rsidR="0064237F" w:rsidRPr="0064237F">
        <w:t xml:space="preserve">. </w:t>
      </w:r>
      <w:r w:rsidR="002A17F7" w:rsidRPr="0064237F">
        <w:t>Поэтому названия</w:t>
      </w:r>
      <w:r w:rsidR="0064237F">
        <w:t xml:space="preserve"> "</w:t>
      </w:r>
      <w:r w:rsidR="002A17F7" w:rsidRPr="0064237F">
        <w:t>информационное общество</w:t>
      </w:r>
      <w:r w:rsidR="0064237F">
        <w:t xml:space="preserve">" </w:t>
      </w:r>
      <w:r w:rsidR="002A17F7" w:rsidRPr="0064237F">
        <w:t>и</w:t>
      </w:r>
      <w:r w:rsidR="0064237F">
        <w:t xml:space="preserve"> "</w:t>
      </w:r>
      <w:r w:rsidR="002A17F7" w:rsidRPr="0064237F">
        <w:t>общество знаний</w:t>
      </w:r>
      <w:r w:rsidR="0064237F">
        <w:t xml:space="preserve">" </w:t>
      </w:r>
      <w:r w:rsidR="0064237F" w:rsidRPr="0064237F">
        <w:t xml:space="preserve">- </w:t>
      </w:r>
      <w:r w:rsidR="002A17F7" w:rsidRPr="0064237F">
        <w:t>синонимы, звучат по-разному, но отражают один и тот же фактор производства, определяют одно и то же общество</w:t>
      </w:r>
      <w:r w:rsidR="0064237F" w:rsidRPr="0064237F">
        <w:t xml:space="preserve">. </w:t>
      </w:r>
      <w:r w:rsidR="002A17F7" w:rsidRPr="0064237F">
        <w:t>Ясно, что и понятие</w:t>
      </w:r>
      <w:r w:rsidR="0064237F">
        <w:t xml:space="preserve"> "</w:t>
      </w:r>
      <w:r w:rsidR="002A17F7" w:rsidRPr="0064237F">
        <w:t>новая экономика</w:t>
      </w:r>
      <w:r w:rsidR="0064237F">
        <w:t xml:space="preserve">" </w:t>
      </w:r>
      <w:r w:rsidR="002A17F7" w:rsidRPr="0064237F">
        <w:t>тоже употребляется как синоним, так как имеется в виду информационная экономика, экономика знаний</w:t>
      </w:r>
      <w:r w:rsidR="0064237F" w:rsidRPr="0064237F">
        <w:t>.</w:t>
      </w:r>
    </w:p>
    <w:p w:rsidR="0064237F" w:rsidRDefault="002A17F7" w:rsidP="0064237F">
      <w:r w:rsidRPr="0064237F">
        <w:t>И наконец, нельзя обойти еще один принципиально важный аргумент</w:t>
      </w:r>
      <w:r w:rsidR="0064237F" w:rsidRPr="0064237F">
        <w:t xml:space="preserve">. </w:t>
      </w:r>
      <w:r w:rsidRPr="0064237F">
        <w:t>Как известно, в 1991 г</w:t>
      </w:r>
      <w:r w:rsidR="0064237F" w:rsidRPr="0064237F">
        <w:t xml:space="preserve">. </w:t>
      </w:r>
      <w:r w:rsidRPr="0064237F">
        <w:t>в США расходы на приобретение информации и информационных технологий впервые превысили расходы на приобретение производственных технологий и основных фондов</w:t>
      </w:r>
      <w:r w:rsidR="0064237F" w:rsidRPr="0064237F">
        <w:t xml:space="preserve">. </w:t>
      </w:r>
      <w:r w:rsidRPr="0064237F">
        <w:t>Именно этот год, по мнению американских экономистов, является началом информационной эры, то есть насчитывает она чуть более полутора десятка лет</w:t>
      </w:r>
      <w:r w:rsidR="0064237F" w:rsidRPr="0064237F">
        <w:t xml:space="preserve">. </w:t>
      </w:r>
      <w:r w:rsidRPr="0064237F">
        <w:t>За этот короткий исторический период, по мнению указанных авторов, промелькнули 3-5 разных обществ</w:t>
      </w:r>
      <w:r w:rsidR="0064237F" w:rsidRPr="0064237F">
        <w:t xml:space="preserve">. </w:t>
      </w:r>
      <w:r w:rsidRPr="0064237F">
        <w:t>Вместо трудного продвижения прогресса, присущего обществу,</w:t>
      </w:r>
      <w:r w:rsidR="0064237F" w:rsidRPr="0064237F">
        <w:t xml:space="preserve"> - </w:t>
      </w:r>
      <w:r w:rsidRPr="0064237F">
        <w:t>легкомысленные скачки, причем не в жизни, а в головах отдельных научных работников</w:t>
      </w:r>
      <w:r w:rsidR="0064237F" w:rsidRPr="0064237F">
        <w:t>.</w:t>
      </w:r>
    </w:p>
    <w:p w:rsidR="0064237F" w:rsidRDefault="002A17F7" w:rsidP="0064237F">
      <w:r w:rsidRPr="0064237F">
        <w:t>Закономерность становления нового общества заключается</w:t>
      </w:r>
      <w:r w:rsidRPr="0064237F">
        <w:rPr>
          <w:lang w:val="uk-UA"/>
        </w:rPr>
        <w:t xml:space="preserve"> втом,</w:t>
      </w:r>
      <w:r w:rsidRPr="0064237F">
        <w:t xml:space="preserve"> что сравнительно небольшая группа развитых стран перешла на постиндустриальную стадию, основная масса стран остается на индустриальной и значительная часть</w:t>
      </w:r>
      <w:r w:rsidR="0064237F" w:rsidRPr="0064237F">
        <w:t xml:space="preserve"> - </w:t>
      </w:r>
      <w:r w:rsidRPr="0064237F">
        <w:t>на доиндустриальной стадии развития, что обусловливает не только сосуществование разных типов стран, но и их взаимосвязь и взаимодействие</w:t>
      </w:r>
      <w:r w:rsidR="0064237F" w:rsidRPr="0064237F">
        <w:t xml:space="preserve">. </w:t>
      </w:r>
      <w:r w:rsidRPr="0064237F">
        <w:t>Поэтому реализация цивилизационного подхода требует научного обоснования соотношения индустриального и информационного постиндустриального типов развития, раскрытия как возможности, так и конкретных путей и способов их сочетания</w:t>
      </w:r>
      <w:r w:rsidR="0064237F" w:rsidRPr="0064237F">
        <w:t xml:space="preserve">. </w:t>
      </w:r>
      <w:r w:rsidRPr="0064237F">
        <w:t>Опыт показал, что это</w:t>
      </w:r>
      <w:r w:rsidR="0064237F" w:rsidRPr="0064237F">
        <w:t xml:space="preserve"> - </w:t>
      </w:r>
      <w:r w:rsidRPr="0064237F">
        <w:t>сложная проблема</w:t>
      </w:r>
      <w:r w:rsidR="0064237F" w:rsidRPr="0064237F">
        <w:t xml:space="preserve">. </w:t>
      </w:r>
      <w:r w:rsidRPr="0064237F">
        <w:t>Несмотря на то, что прошло уже почти два десятилетия со времени, когда теория постиндустриальной экономики и общества получила определенное распространение в нашей стране, однако она, как уже отмечалось, не только не освещается в учебной литературе, но и не получает отражения в экономической политике, хотя в этом есть острая необходимость</w:t>
      </w:r>
      <w:r w:rsidR="0064237F" w:rsidRPr="0064237F">
        <w:t xml:space="preserve">. </w:t>
      </w:r>
      <w:r w:rsidRPr="0064237F">
        <w:t>Замалчиванием создается впечатление, что постиндустриальное развитие и рыночные преобразования</w:t>
      </w:r>
      <w:r w:rsidR="0064237F" w:rsidRPr="0064237F">
        <w:t xml:space="preserve"> - </w:t>
      </w:r>
      <w:r w:rsidRPr="0064237F">
        <w:t>это разные процессы, что проблемы постиндустриализма нас не касаются, что главное</w:t>
      </w:r>
      <w:r w:rsidR="0064237F" w:rsidRPr="0064237F">
        <w:t xml:space="preserve"> - </w:t>
      </w:r>
      <w:r w:rsidRPr="0064237F">
        <w:t>рыночные преобразования</w:t>
      </w:r>
      <w:r w:rsidR="0064237F" w:rsidRPr="0064237F">
        <w:t>.</w:t>
      </w:r>
    </w:p>
    <w:p w:rsidR="0064237F" w:rsidRDefault="002A17F7" w:rsidP="0064237F">
      <w:r w:rsidRPr="0064237F">
        <w:t>Досадно осознавать, что это ошибочный подход, ошибочная трактовка мирового развития</w:t>
      </w:r>
      <w:r w:rsidR="0064237F" w:rsidRPr="0064237F">
        <w:t xml:space="preserve">. </w:t>
      </w:r>
      <w:r w:rsidRPr="0064237F">
        <w:t>В мире да еще в условиях глобализации взаимосвязи и взаимодействие между разными процессами, а тем более между переходом к постиндустриальной стадии и к рыночной экономике, усиливаются</w:t>
      </w:r>
      <w:r w:rsidR="0064237F" w:rsidRPr="0064237F">
        <w:t xml:space="preserve">. </w:t>
      </w:r>
      <w:r w:rsidRPr="0064237F">
        <w:t>Еще в 1993 г</w:t>
      </w:r>
      <w:r w:rsidR="0064237F" w:rsidRPr="0064237F">
        <w:t xml:space="preserve">. </w:t>
      </w:r>
      <w:r w:rsidRPr="0064237F">
        <w:t>было показано, что наш кризис</w:t>
      </w:r>
      <w:r w:rsidR="0064237F" w:rsidRPr="0064237F">
        <w:t xml:space="preserve"> - </w:t>
      </w:r>
      <w:r w:rsidRPr="0064237F">
        <w:t>не циклический, а стадиальный, так как связан не только с переходом к рыночной экономике, но и со становлением постиндустриального общества</w:t>
      </w:r>
      <w:r w:rsidR="0064237F" w:rsidRPr="0064237F">
        <w:t xml:space="preserve">. </w:t>
      </w:r>
      <w:r w:rsidRPr="0064237F">
        <w:t>Поэтому нельзя ограничиваться рыночными преобразованиями, то есть разгосударствлением, приватизацией и демонополизацией экономики,</w:t>
      </w:r>
      <w:r w:rsidR="0064237F" w:rsidRPr="0064237F">
        <w:t xml:space="preserve"> - </w:t>
      </w:r>
      <w:r w:rsidRPr="0064237F">
        <w:t>преобразования производственных отношений должны сопровождаться глубокими структурными изменениями, становлением нового технологического способа производства</w:t>
      </w:r>
      <w:r w:rsidR="0064237F" w:rsidRPr="0064237F">
        <w:t xml:space="preserve">. </w:t>
      </w:r>
      <w:r w:rsidRPr="0064237F">
        <w:t>Как известно, этот подход был проигнорирован</w:t>
      </w:r>
      <w:r w:rsidR="0064237F" w:rsidRPr="0064237F">
        <w:t xml:space="preserve">. </w:t>
      </w:r>
      <w:r w:rsidRPr="0064237F">
        <w:t>Экономику страны</w:t>
      </w:r>
      <w:r w:rsidR="00A6130E" w:rsidRPr="0064237F">
        <w:t xml:space="preserve"> </w:t>
      </w:r>
      <w:r w:rsidRPr="0064237F">
        <w:t>поразили неслыханный спад производства, разрушение высокотехнологичных отраслей, ухудшение структуры экономики</w:t>
      </w:r>
      <w:r w:rsidR="0064237F" w:rsidRPr="0064237F">
        <w:t xml:space="preserve">. </w:t>
      </w:r>
      <w:r w:rsidRPr="0064237F">
        <w:t>Украина превратилась из индустриально развитой в страну с преобладанием сырьевого производства</w:t>
      </w:r>
      <w:r w:rsidR="0064237F" w:rsidRPr="0064237F">
        <w:t>.</w:t>
      </w:r>
    </w:p>
    <w:p w:rsidR="0064237F" w:rsidRDefault="002A17F7" w:rsidP="0064237F">
      <w:r w:rsidRPr="0064237F">
        <w:t>С переходом к экономическому росту проблема сочетания индустриального и информационного постиндустриального типов развития стала еще более актуальной</w:t>
      </w:r>
      <w:r w:rsidR="0064237F" w:rsidRPr="0064237F">
        <w:t xml:space="preserve">. </w:t>
      </w:r>
      <w:r w:rsidRPr="0064237F">
        <w:t>Дело</w:t>
      </w:r>
      <w:r w:rsidRPr="0064237F">
        <w:rPr>
          <w:lang w:val="uk-UA"/>
        </w:rPr>
        <w:t xml:space="preserve"> втом,</w:t>
      </w:r>
      <w:r w:rsidRPr="0064237F">
        <w:t xml:space="preserve"> что наша экономика не только структурно несовершенна, она затратна, низкоэффективна</w:t>
      </w:r>
      <w:r w:rsidR="0064237F" w:rsidRPr="0064237F">
        <w:t xml:space="preserve">. </w:t>
      </w:r>
      <w:r w:rsidRPr="0064237F">
        <w:t>Причем в первые годы экономического роста рентабельность не просто не возрастала, а снижалась, что ограничивало доходы государственного бюджета, собственные средства хозяйствующих субъектов</w:t>
      </w:r>
      <w:r w:rsidR="0064237F" w:rsidRPr="0064237F">
        <w:t xml:space="preserve">. </w:t>
      </w:r>
      <w:r w:rsidRPr="0064237F">
        <w:t>Экономика требовала увеличения капитала для расширения производства и улучшения условий жизни населения, что могло дать внедрение инновационного типа развития, использование высоких индустриальных и информационно-коммуникационных технологий</w:t>
      </w:r>
      <w:r w:rsidR="0064237F" w:rsidRPr="0064237F">
        <w:t xml:space="preserve">. </w:t>
      </w:r>
      <w:r w:rsidRPr="0064237F">
        <w:t>Необходимость широкого использования постиндустриальных методов развития экономики была обоснована в монографии</w:t>
      </w:r>
      <w:r w:rsidR="0064237F" w:rsidRPr="0064237F">
        <w:t xml:space="preserve">. </w:t>
      </w:r>
      <w:r w:rsidRPr="0064237F">
        <w:t>Но предложения автора вызвали категорическое отрицание возможности постиндустриальной трансформации украинской экономики на нынешнем этапе развития</w:t>
      </w:r>
      <w:r w:rsidR="0064237F" w:rsidRPr="0064237F">
        <w:t xml:space="preserve">. </w:t>
      </w:r>
      <w:r w:rsidRPr="0064237F">
        <w:t>Основанием для такого утверждения было коренное различие индустриального и постиндустриального обществ, а еще больше</w:t>
      </w:r>
      <w:r w:rsidR="0064237F" w:rsidRPr="0064237F">
        <w:t xml:space="preserve"> - </w:t>
      </w:r>
      <w:r w:rsidRPr="0064237F">
        <w:t>глубокое отставание экономики Украины</w:t>
      </w:r>
      <w:r w:rsidR="0064237F" w:rsidRPr="0064237F">
        <w:t xml:space="preserve">. </w:t>
      </w:r>
      <w:r w:rsidRPr="0064237F">
        <w:t>Поэтому автор отрицания полагал, что необходимо завершить индустриальное развитие Украины, подготовить</w:t>
      </w:r>
      <w:r w:rsidR="0064237F">
        <w:t xml:space="preserve"> "</w:t>
      </w:r>
      <w:r w:rsidRPr="0064237F">
        <w:t>институциональные, организационные и материально-технические предпосылки</w:t>
      </w:r>
      <w:r w:rsidR="0064237F">
        <w:t xml:space="preserve">" </w:t>
      </w:r>
      <w:r w:rsidRPr="0064237F">
        <w:t>и уже после этого начинать</w:t>
      </w:r>
      <w:r w:rsidR="0064237F">
        <w:t xml:space="preserve"> "</w:t>
      </w:r>
      <w:r w:rsidRPr="0064237F">
        <w:t>трансформации в структуры постиндустриального типа</w:t>
      </w:r>
      <w:r w:rsidR="0064237F">
        <w:t xml:space="preserve">". </w:t>
      </w:r>
      <w:r w:rsidRPr="0064237F">
        <w:t>Казалось бы, трезвая мысль</w:t>
      </w:r>
      <w:r w:rsidR="0064237F" w:rsidRPr="0064237F">
        <w:t xml:space="preserve">. </w:t>
      </w:r>
      <w:r w:rsidRPr="0064237F">
        <w:t>Но как это нередко бывает,</w:t>
      </w:r>
      <w:r w:rsidR="0064237F">
        <w:t xml:space="preserve"> "</w:t>
      </w:r>
      <w:r w:rsidRPr="0064237F">
        <w:t>трезвая</w:t>
      </w:r>
      <w:r w:rsidR="0064237F">
        <w:t xml:space="preserve">" </w:t>
      </w:r>
      <w:r w:rsidRPr="0064237F">
        <w:t>вовсе не означает</w:t>
      </w:r>
      <w:r w:rsidR="0064237F">
        <w:t xml:space="preserve"> "</w:t>
      </w:r>
      <w:r w:rsidRPr="0064237F">
        <w:t>научно обоснованная</w:t>
      </w:r>
      <w:r w:rsidR="0064237F">
        <w:t xml:space="preserve">". </w:t>
      </w:r>
      <w:r w:rsidRPr="0064237F">
        <w:t>Дело в том, что индустриальное и постиндустриальное общества объединены логически и исторически</w:t>
      </w:r>
      <w:r w:rsidR="0064237F" w:rsidRPr="0064237F">
        <w:t xml:space="preserve">. </w:t>
      </w:r>
      <w:r w:rsidRPr="0064237F">
        <w:t>Постиндустриальным становится не какое-то другое, а именно индустриальное общество, но перерастание индустриального общества в постиндустриальное</w:t>
      </w:r>
      <w:r w:rsidR="0064237F" w:rsidRPr="0064237F">
        <w:t xml:space="preserve"> - </w:t>
      </w:r>
      <w:r w:rsidRPr="0064237F">
        <w:t>это глубокий социально-экономический процесс</w:t>
      </w:r>
      <w:r w:rsidR="0064237F" w:rsidRPr="0064237F">
        <w:t xml:space="preserve">. </w:t>
      </w:r>
      <w:r w:rsidRPr="0064237F">
        <w:t>Его продолжительность и глубина преобразований зависят от степени развития экономики той или иной страны</w:t>
      </w:r>
      <w:r w:rsidR="0064237F" w:rsidRPr="0064237F">
        <w:t xml:space="preserve">. </w:t>
      </w:r>
      <w:r w:rsidRPr="0064237F">
        <w:t>Развитые страны непосредственно перешли на новую стадию, то есть произошло становление новой экономики как системы</w:t>
      </w:r>
      <w:r w:rsidR="0064237F" w:rsidRPr="0064237F">
        <w:t xml:space="preserve">. </w:t>
      </w:r>
      <w:r w:rsidRPr="0064237F">
        <w:t>Украина, находящаяся на индустриальной стадии и пережившая значительное разрушение экономики, что обусловило ее огромное отставание, может перейти системно к новой экономике и обществу в будущем и, вероятно, неблизком</w:t>
      </w:r>
      <w:r w:rsidR="0064237F" w:rsidRPr="0064237F">
        <w:t>.</w:t>
      </w:r>
    </w:p>
    <w:p w:rsidR="0064237F" w:rsidRDefault="002A17F7" w:rsidP="0064237F">
      <w:r w:rsidRPr="0064237F">
        <w:t>Но это вовсе не означает, что Украина не может уже теперь широко использовать результаты новой экономики</w:t>
      </w:r>
      <w:r w:rsidR="0064237F" w:rsidRPr="0064237F">
        <w:t xml:space="preserve">. </w:t>
      </w:r>
      <w:r w:rsidRPr="0064237F">
        <w:t>Украина сегодня использует чрезвычайно важные достижения постиндустриализма</w:t>
      </w:r>
      <w:r w:rsidR="0064237F">
        <w:t xml:space="preserve"> (</w:t>
      </w:r>
      <w:r w:rsidRPr="0064237F">
        <w:t xml:space="preserve">компьютеризацию, информационно-коммуникационные технологии, Интернет, мобильную связь и </w:t>
      </w:r>
      <w:r w:rsidR="0064237F">
        <w:t>др.)</w:t>
      </w:r>
      <w:r w:rsidR="0064237F" w:rsidRPr="0064237F">
        <w:t xml:space="preserve">. </w:t>
      </w:r>
      <w:r w:rsidRPr="0064237F">
        <w:t>Это важные, но частичные процессы, они не изменяют индустриальной сущности нашей экономики</w:t>
      </w:r>
      <w:r w:rsidR="0064237F" w:rsidRPr="0064237F">
        <w:t xml:space="preserve">. </w:t>
      </w:r>
      <w:r w:rsidRPr="0064237F">
        <w:t>Необходимо сочетание индустриального подъема с накоплением элементов постиндустриального развития, чтобы добиться системных преобразований</w:t>
      </w:r>
      <w:r w:rsidR="0064237F" w:rsidRPr="0064237F">
        <w:t xml:space="preserve">. </w:t>
      </w:r>
      <w:r w:rsidRPr="0064237F">
        <w:t>К сожалению, постиндустриальные процессы используются слабо, Украина отстает по этим важным направлениям прогресса даже от своих соседей</w:t>
      </w:r>
      <w:r w:rsidR="0064237F" w:rsidRPr="0064237F">
        <w:t>.</w:t>
      </w:r>
    </w:p>
    <w:p w:rsidR="0064237F" w:rsidRDefault="002A17F7" w:rsidP="0064237F">
      <w:r w:rsidRPr="0064237F">
        <w:t>Индустриальная экономика и общество</w:t>
      </w:r>
      <w:r w:rsidR="0064237F" w:rsidRPr="0064237F">
        <w:t xml:space="preserve"> - </w:t>
      </w:r>
      <w:r w:rsidRPr="0064237F">
        <w:t>базис развития постиндустриального общества</w:t>
      </w:r>
      <w:r w:rsidR="0064237F" w:rsidRPr="0064237F">
        <w:t xml:space="preserve">. </w:t>
      </w:r>
      <w:r w:rsidRPr="0064237F">
        <w:t>Они обеспечивают такой уровень развития экономики, который существенно изменяет условия жизни</w:t>
      </w:r>
      <w:r w:rsidR="0064237F" w:rsidRPr="0064237F">
        <w:t xml:space="preserve">. </w:t>
      </w:r>
      <w:r w:rsidRPr="0064237F">
        <w:t>На этой основе создаются предпосылки для всестороннего развития человека как самоцели, развивается и расцветает царство свободы</w:t>
      </w:r>
      <w:r w:rsidR="0064237F" w:rsidRPr="0064237F">
        <w:t xml:space="preserve">. </w:t>
      </w:r>
      <w:r w:rsidRPr="0064237F">
        <w:t>Эти положения К</w:t>
      </w:r>
      <w:r w:rsidR="0064237F" w:rsidRPr="0064237F">
        <w:t xml:space="preserve">. </w:t>
      </w:r>
      <w:r w:rsidRPr="0064237F">
        <w:t>Маркса имеют принципиальное методологическое значение</w:t>
      </w:r>
      <w:r w:rsidR="0064237F" w:rsidRPr="0064237F">
        <w:t xml:space="preserve">. </w:t>
      </w:r>
      <w:r w:rsidRPr="0064237F">
        <w:t>Они раскрывают диалектику перерастания</w:t>
      </w:r>
      <w:r w:rsidR="0064237F">
        <w:t xml:space="preserve"> "</w:t>
      </w:r>
      <w:r w:rsidRPr="0064237F">
        <w:t>царства необходимости</w:t>
      </w:r>
      <w:r w:rsidR="0064237F">
        <w:t xml:space="preserve">" </w:t>
      </w:r>
      <w:r w:rsidRPr="0064237F">
        <w:t>в</w:t>
      </w:r>
      <w:r w:rsidR="0064237F">
        <w:t xml:space="preserve"> "</w:t>
      </w:r>
      <w:r w:rsidRPr="0064237F">
        <w:t>царство свободы</w:t>
      </w:r>
      <w:r w:rsidR="0064237F">
        <w:t xml:space="preserve">", </w:t>
      </w:r>
      <w:r w:rsidRPr="0064237F">
        <w:t>индустриального общества в постиндустриальное</w:t>
      </w:r>
      <w:r w:rsidR="0064237F" w:rsidRPr="0064237F">
        <w:t>.</w:t>
      </w:r>
    </w:p>
    <w:p w:rsidR="0064237F" w:rsidRDefault="002A17F7" w:rsidP="0064237F">
      <w:r w:rsidRPr="0064237F">
        <w:t>Вместе с тем оказалось, что это процесс своеобразный, существенно отличный от того, что было известно истории</w:t>
      </w:r>
      <w:r w:rsidR="0064237F" w:rsidRPr="0064237F">
        <w:t xml:space="preserve">. </w:t>
      </w:r>
      <w:r w:rsidRPr="0064237F">
        <w:t>Одним из основных принципов цивилизационного подхода является секторный принцип, который лежит в основе определения технологических способов производства, закономерного движения человечества по стадиям цивилизационного прогресса</w:t>
      </w:r>
      <w:r w:rsidR="0064237F" w:rsidRPr="0064237F">
        <w:t xml:space="preserve">. </w:t>
      </w:r>
      <w:r w:rsidRPr="0064237F">
        <w:t>Становление индустриального общества и его экономики происходит путем создания и развития нового сектора экономики</w:t>
      </w:r>
      <w:r w:rsidR="0064237F" w:rsidRPr="0064237F">
        <w:t xml:space="preserve"> - </w:t>
      </w:r>
      <w:r w:rsidRPr="0064237F">
        <w:t>промышленности</w:t>
      </w:r>
      <w:r w:rsidR="0064237F" w:rsidRPr="0064237F">
        <w:t xml:space="preserve">. </w:t>
      </w:r>
      <w:r w:rsidRPr="0064237F">
        <w:t>Машинная индустрия быстро стала материально-технической основой преобразования и сельского, и всего хозяйства</w:t>
      </w:r>
      <w:r w:rsidR="0064237F" w:rsidRPr="0064237F">
        <w:t>.</w:t>
      </w:r>
    </w:p>
    <w:p w:rsidR="0064237F" w:rsidRDefault="002A17F7" w:rsidP="0064237F">
      <w:r w:rsidRPr="0064237F">
        <w:t xml:space="preserve">В отличие от индустриализации как метода создания промышленного сектора, информатизация экономики и общества предполагает развитие сравнительно небольшого информационного сектора экономики, то есть производства информационного оборудования, а главным путем является проникновение информатизации во все сферы производства, в сферу услуг, особенно науку, образование и </w:t>
      </w:r>
      <w:r w:rsidR="0064237F">
        <w:t>т.д.</w:t>
      </w:r>
      <w:r w:rsidR="0064237F" w:rsidRPr="0064237F">
        <w:t xml:space="preserve"> </w:t>
      </w:r>
      <w:r w:rsidRPr="0064237F">
        <w:t>Немецкие ученые, которые имеют возможность анализировать реально существующую новую экономику, на основе статистического материала показывают, что так называемый информационный сектор, то есть производство информационного и коммуникационного оборудования и предоставление коммуникационных услуг, в развитых странах небольшой</w:t>
      </w:r>
      <w:r w:rsidR="0064237F" w:rsidRPr="0064237F">
        <w:t xml:space="preserve">. </w:t>
      </w:r>
      <w:r w:rsidRPr="0064237F">
        <w:t>В создании стоимости и занятости работников он составлял</w:t>
      </w:r>
      <w:r w:rsidR="0064237F" w:rsidRPr="0064237F">
        <w:t xml:space="preserve">: </w:t>
      </w:r>
      <w:r w:rsidRPr="0064237F">
        <w:t>в Германии</w:t>
      </w:r>
      <w:r w:rsidR="0064237F" w:rsidRPr="0064237F">
        <w:t xml:space="preserve"> - </w:t>
      </w:r>
      <w:r w:rsidRPr="0064237F">
        <w:t>соответственно, 6,1 и 3,1%, в США</w:t>
      </w:r>
      <w:r w:rsidR="0064237F" w:rsidRPr="0064237F">
        <w:t xml:space="preserve"> - </w:t>
      </w:r>
      <w:r w:rsidRPr="0064237F">
        <w:t>8,7 и 3,9%</w:t>
      </w:r>
      <w:r w:rsidR="0064237F" w:rsidRPr="0064237F">
        <w:t xml:space="preserve">. </w:t>
      </w:r>
      <w:r w:rsidRPr="0064237F">
        <w:t>Самый высокий его удельный вес в Швеции</w:t>
      </w:r>
      <w:r w:rsidR="0064237F" w:rsidRPr="0064237F">
        <w:t xml:space="preserve"> - </w:t>
      </w:r>
      <w:r w:rsidRPr="0064237F">
        <w:t>9,3 и 6,3%</w:t>
      </w:r>
      <w:r w:rsidR="0064237F" w:rsidRPr="0064237F">
        <w:t xml:space="preserve">. </w:t>
      </w:r>
      <w:r w:rsidRPr="0064237F">
        <w:t>В странах ЕС эти показатели равняются 6,4 и 3,9%, а в странах ОЭСР</w:t>
      </w:r>
      <w:r w:rsidR="0064237F" w:rsidRPr="0064237F">
        <w:t xml:space="preserve"> - </w:t>
      </w:r>
      <w:r w:rsidRPr="0064237F">
        <w:t>7,4 и 3,6%</w:t>
      </w:r>
      <w:r w:rsidR="0064237F" w:rsidRPr="0064237F">
        <w:t xml:space="preserve">. </w:t>
      </w:r>
      <w:r w:rsidRPr="0064237F">
        <w:t>Это подтверждает, что удельный вес информационных технологий в создании стоимости и занятости работников сравнительно небольшой</w:t>
      </w:r>
      <w:r w:rsidR="0064237F" w:rsidRPr="0064237F">
        <w:t>.</w:t>
      </w:r>
    </w:p>
    <w:p w:rsidR="0064237F" w:rsidRDefault="002A17F7" w:rsidP="0064237F">
      <w:r w:rsidRPr="0064237F">
        <w:t>Немецкие авторы показывают</w:t>
      </w:r>
      <w:r w:rsidR="0064237F" w:rsidRPr="0064237F">
        <w:t xml:space="preserve">: </w:t>
      </w:r>
      <w:r w:rsidRPr="0064237F">
        <w:t>отличие информации заключается в том, что она проникает во все сферы и отрасли экономики, поэтому степень развития информационной экономики определяют не по секторному принципу, а по уровню информатизации всей экономики</w:t>
      </w:r>
      <w:r w:rsidR="0064237F" w:rsidRPr="0064237F">
        <w:t xml:space="preserve">. </w:t>
      </w:r>
      <w:r w:rsidRPr="0064237F">
        <w:t>Проникновение информационных технологий практически во все отрасли экономики свидетельствует о значительном развитии ее информатизации</w:t>
      </w:r>
      <w:r w:rsidR="0064237F" w:rsidRPr="0064237F">
        <w:t xml:space="preserve">. </w:t>
      </w:r>
      <w:r w:rsidRPr="0064237F">
        <w:t>К тому же они играют возрастающую роль и в обществе</w:t>
      </w:r>
      <w:r w:rsidR="0064237F" w:rsidRPr="0064237F">
        <w:t xml:space="preserve">. </w:t>
      </w:r>
      <w:r w:rsidRPr="0064237F">
        <w:t>Следовательно, для оценки реальности новой экономики необходимо учитывать не столько рост сектора информационных технологий, сколько информатизацию всей экономики и общества</w:t>
      </w:r>
      <w:r w:rsidR="0064237F" w:rsidRPr="0064237F">
        <w:t xml:space="preserve">. </w:t>
      </w:r>
      <w:r w:rsidRPr="0064237F">
        <w:t>Немецкие авторы делают вывод</w:t>
      </w:r>
      <w:r w:rsidR="0064237F" w:rsidRPr="0064237F">
        <w:t>:</w:t>
      </w:r>
      <w:r w:rsidR="0064237F">
        <w:t xml:space="preserve"> "</w:t>
      </w:r>
      <w:r w:rsidRPr="0064237F">
        <w:t>Тот, кто интерпретирует новую экономику как сугубо секторное явление, без сомнения, приуменьшает ее значение</w:t>
      </w:r>
      <w:r w:rsidR="0064237F" w:rsidRPr="0064237F">
        <w:t xml:space="preserve">. </w:t>
      </w:r>
      <w:r w:rsidRPr="0064237F">
        <w:t>В традиционных экономических сферах информационные блага становятся все более важным фактором затрат, возрастает содержание информации в конечных продуктах</w:t>
      </w:r>
      <w:r w:rsidR="0064237F">
        <w:t xml:space="preserve">". </w:t>
      </w:r>
      <w:r w:rsidRPr="0064237F">
        <w:t>В соответствии с этим немецкие авторы применили метод определения удельного веса обработки информации в общем объеме всех видов экономической деятельности</w:t>
      </w:r>
      <w:r w:rsidR="0064237F" w:rsidRPr="0064237F">
        <w:t xml:space="preserve">. </w:t>
      </w:r>
      <w:r w:rsidRPr="0064237F">
        <w:t>Расчеты показали что связанная с этим деятельность работников составляет около 43% всех ее видов</w:t>
      </w:r>
      <w:r w:rsidR="0064237F" w:rsidRPr="0064237F">
        <w:t>.</w:t>
      </w:r>
      <w:r w:rsidR="0064237F">
        <w:t xml:space="preserve"> "</w:t>
      </w:r>
      <w:r w:rsidRPr="0064237F">
        <w:t>До сих пор,</w:t>
      </w:r>
      <w:r w:rsidR="0064237F" w:rsidRPr="0064237F">
        <w:t xml:space="preserve"> - </w:t>
      </w:r>
      <w:r w:rsidRPr="0064237F">
        <w:t>пишут они,</w:t>
      </w:r>
      <w:r w:rsidR="0064237F" w:rsidRPr="0064237F">
        <w:t xml:space="preserve"> - </w:t>
      </w:r>
      <w:r w:rsidRPr="0064237F">
        <w:t>заметны лишь зародыши структуры новой экономики</w:t>
      </w:r>
      <w:r w:rsidR="0064237F">
        <w:t xml:space="preserve">", </w:t>
      </w:r>
      <w:r w:rsidRPr="0064237F">
        <w:t>но этот длительный процесс обусловливает</w:t>
      </w:r>
      <w:r w:rsidR="0064237F">
        <w:t xml:space="preserve"> "</w:t>
      </w:r>
      <w:r w:rsidRPr="0064237F">
        <w:t>фундаментальный переворот в производственных структурах народного хозяйства</w:t>
      </w:r>
      <w:r w:rsidR="0064237F">
        <w:t xml:space="preserve">". </w:t>
      </w:r>
      <w:r w:rsidRPr="0064237F">
        <w:t>Если воспользоваться высказываниями К</w:t>
      </w:r>
      <w:r w:rsidR="0064237F" w:rsidRPr="0064237F">
        <w:t xml:space="preserve">. </w:t>
      </w:r>
      <w:r w:rsidRPr="0064237F">
        <w:t>Маркса, то</w:t>
      </w:r>
      <w:r w:rsidR="0064237F">
        <w:t xml:space="preserve"> "</w:t>
      </w:r>
      <w:r w:rsidRPr="0064237F">
        <w:t>царство необходимости</w:t>
      </w:r>
      <w:r w:rsidR="0064237F">
        <w:t xml:space="preserve">", </w:t>
      </w:r>
      <w:r w:rsidRPr="0064237F">
        <w:t>традиционная индустриальная экономика еще долгое время будут играть значительную роль, особенно в таких странах, как Украина, поэтому проблемы взаимодействия индустриального и постиндустриального типов развития будут актуальными</w:t>
      </w:r>
      <w:r w:rsidR="0064237F" w:rsidRPr="0064237F">
        <w:t>.</w:t>
      </w:r>
    </w:p>
    <w:p w:rsidR="0064237F" w:rsidRDefault="00B4091A" w:rsidP="0064237F">
      <w:r w:rsidRPr="0064237F">
        <w:t>Несмотря на то, что проблемы становления и развития нового общества разработаны на основе исследования реальных процессов, в нашей экономической литературе имеют место толкования этих процессов как таких, которые противоречат реалиям</w:t>
      </w:r>
      <w:r w:rsidR="0064237F" w:rsidRPr="0064237F">
        <w:t xml:space="preserve">. </w:t>
      </w:r>
      <w:r w:rsidRPr="0064237F">
        <w:t>Особенно это касается экономики и общества знаний</w:t>
      </w:r>
      <w:r w:rsidR="0064237F" w:rsidRPr="0064237F">
        <w:t xml:space="preserve">. </w:t>
      </w:r>
      <w:r w:rsidRPr="0064237F">
        <w:t>Так, один из авторов, рассматривая концептуальные основы экономики знаний, приходит к выводу, что</w:t>
      </w:r>
      <w:r w:rsidR="0064237F">
        <w:t xml:space="preserve"> "</w:t>
      </w:r>
      <w:r w:rsidRPr="0064237F">
        <w:t>экономика знаний сегодня становится базовой и универсальной составляющей общей экономики</w:t>
      </w:r>
      <w:r w:rsidR="0064237F">
        <w:t>", "</w:t>
      </w:r>
      <w:r w:rsidRPr="0064237F">
        <w:t>системообразующей составляющей</w:t>
      </w:r>
      <w:r w:rsidR="0064237F">
        <w:t xml:space="preserve"> "</w:t>
      </w:r>
      <w:r w:rsidRPr="0064237F">
        <w:t>новой экономики</w:t>
      </w:r>
      <w:r w:rsidR="0064237F">
        <w:t xml:space="preserve">"". </w:t>
      </w:r>
      <w:r w:rsidRPr="0064237F">
        <w:t>Очевидно, автор признает существование и</w:t>
      </w:r>
      <w:r w:rsidR="0064237F">
        <w:t xml:space="preserve"> "</w:t>
      </w:r>
      <w:r w:rsidRPr="0064237F">
        <w:t>общей экономики</w:t>
      </w:r>
      <w:r w:rsidR="0064237F">
        <w:t xml:space="preserve">", </w:t>
      </w:r>
      <w:r w:rsidRPr="0064237F">
        <w:t>и ее базы, то есть экономики знаний</w:t>
      </w:r>
      <w:r w:rsidR="0064237F" w:rsidRPr="0064237F">
        <w:t xml:space="preserve">. </w:t>
      </w:r>
      <w:r w:rsidRPr="0064237F">
        <w:t>Иначе говоря, автор проводит секторный принцип, который обоснованно отрицают немецкие авторы, показывая, что тем самым приуменьшается значение информационной экономики, экономики знаний, проникающей во все сферы не только экономики, но и жизнедеятельности человека</w:t>
      </w:r>
      <w:r w:rsidR="0064237F" w:rsidRPr="0064237F">
        <w:t>.</w:t>
      </w:r>
    </w:p>
    <w:p w:rsidR="0064237F" w:rsidRDefault="00B4091A" w:rsidP="0064237F">
      <w:r w:rsidRPr="0064237F">
        <w:t>Недостатком указанного подхода является то, что экономика знаний сводится к науке и образованию</w:t>
      </w:r>
      <w:r w:rsidR="0064237F" w:rsidRPr="0064237F">
        <w:t>.</w:t>
      </w:r>
      <w:r w:rsidR="0064237F">
        <w:t xml:space="preserve"> "</w:t>
      </w:r>
      <w:r w:rsidRPr="0064237F">
        <w:t>К экономике знаний относятся три основные сферы</w:t>
      </w:r>
      <w:r w:rsidR="0064237F">
        <w:t>:</w:t>
      </w:r>
    </w:p>
    <w:p w:rsidR="0064237F" w:rsidRDefault="0064237F" w:rsidP="0064237F">
      <w:r>
        <w:t>1)</w:t>
      </w:r>
      <w:r w:rsidRPr="0064237F">
        <w:t xml:space="preserve"> </w:t>
      </w:r>
      <w:r w:rsidR="00B4091A" w:rsidRPr="0064237F">
        <w:t>НИОКР и инновации</w:t>
      </w:r>
      <w:r>
        <w:t>;</w:t>
      </w:r>
    </w:p>
    <w:p w:rsidR="0064237F" w:rsidRDefault="0064237F" w:rsidP="0064237F">
      <w:r>
        <w:t>2)</w:t>
      </w:r>
      <w:r w:rsidRPr="0064237F">
        <w:t xml:space="preserve"> </w:t>
      </w:r>
      <w:r w:rsidR="00B4091A" w:rsidRPr="0064237F">
        <w:t>образование и обучение, способствующие формированию человеческого капитала</w:t>
      </w:r>
      <w:r>
        <w:t>;</w:t>
      </w:r>
    </w:p>
    <w:p w:rsidR="0064237F" w:rsidRDefault="0064237F" w:rsidP="0064237F">
      <w:r>
        <w:t>3)</w:t>
      </w:r>
      <w:r w:rsidRPr="0064237F">
        <w:t xml:space="preserve"> </w:t>
      </w:r>
      <w:r w:rsidR="00B4091A" w:rsidRPr="0064237F">
        <w:t>информационно-коммуникационные технологии</w:t>
      </w:r>
      <w:r>
        <w:t xml:space="preserve">". </w:t>
      </w:r>
      <w:r w:rsidR="00B4091A" w:rsidRPr="0064237F">
        <w:t>Если наука и образование</w:t>
      </w:r>
      <w:r w:rsidRPr="0064237F">
        <w:t xml:space="preserve"> - </w:t>
      </w:r>
      <w:r w:rsidR="00B4091A" w:rsidRPr="0064237F">
        <w:t>это сферы народного хозяйства, то технологии являются не отдельной сферой, а имеют общеэкономический характер</w:t>
      </w:r>
      <w:r w:rsidRPr="0064237F">
        <w:t xml:space="preserve">. </w:t>
      </w:r>
      <w:r w:rsidR="00B4091A" w:rsidRPr="0064237F">
        <w:t>Но главное не в этом</w:t>
      </w:r>
      <w:r w:rsidRPr="0064237F">
        <w:t xml:space="preserve">. </w:t>
      </w:r>
      <w:r w:rsidR="00B4091A" w:rsidRPr="0064237F">
        <w:t>Автор отрывает науку и образование от производства, отождествляет их с экономикой знаний</w:t>
      </w:r>
      <w:r w:rsidRPr="0064237F">
        <w:t xml:space="preserve">. </w:t>
      </w:r>
      <w:r w:rsidR="00B4091A" w:rsidRPr="0064237F">
        <w:t>С этим согласиться нельзя</w:t>
      </w:r>
      <w:r w:rsidRPr="0064237F">
        <w:t xml:space="preserve">. </w:t>
      </w:r>
      <w:r w:rsidR="00B4091A" w:rsidRPr="0064237F">
        <w:t>Экономика знаний появляется тогда, когда знания реализуются в производстве, превращаются в процессе производства в его результаты</w:t>
      </w:r>
      <w:r w:rsidRPr="0064237F">
        <w:t xml:space="preserve">. </w:t>
      </w:r>
      <w:r w:rsidR="00B4091A" w:rsidRPr="0064237F">
        <w:t>Так же, как достижения науки и техники нужно внедрять в производство, так и знания и умения необходимо применять в производстве</w:t>
      </w:r>
      <w:r w:rsidRPr="0064237F">
        <w:t xml:space="preserve">. </w:t>
      </w:r>
      <w:r w:rsidR="00B4091A" w:rsidRPr="0064237F">
        <w:t>Тогда знания превращаются в экономику</w:t>
      </w:r>
      <w:r w:rsidRPr="0064237F">
        <w:t xml:space="preserve">. </w:t>
      </w:r>
      <w:r w:rsidR="00B4091A" w:rsidRPr="0064237F">
        <w:t>Анализ показывает, что между производством, наукой и образованием существует глубокая диалектическая связь, что нельзя их рассматривать без связи с производством и производственными отношениями</w:t>
      </w:r>
      <w:r w:rsidRPr="0064237F">
        <w:t xml:space="preserve">. </w:t>
      </w:r>
      <w:r w:rsidR="00B4091A" w:rsidRPr="0064237F">
        <w:t>Ведь известно, что несовершенство техники и технологии породило сложные экологические проблемы</w:t>
      </w:r>
      <w:r w:rsidRPr="0064237F">
        <w:t xml:space="preserve">. </w:t>
      </w:r>
      <w:r w:rsidR="00B4091A" w:rsidRPr="0064237F">
        <w:t>Это не только загрязнение окружающей среды, но и изменение климата, потепление, скрывающее в себе большие беды</w:t>
      </w:r>
      <w:r w:rsidRPr="0064237F">
        <w:t xml:space="preserve">. </w:t>
      </w:r>
      <w:r w:rsidR="00B4091A" w:rsidRPr="0064237F">
        <w:t>Развитие биотехнологий,</w:t>
      </w:r>
      <w:r w:rsidR="00B4091A" w:rsidRPr="0064237F">
        <w:rPr>
          <w:lang w:val="uk-UA"/>
        </w:rPr>
        <w:t xml:space="preserve"> втом</w:t>
      </w:r>
      <w:r w:rsidR="00B4091A" w:rsidRPr="0064237F">
        <w:t xml:space="preserve"> числе генная инженерия, обусловившие сложную и опасную проблему</w:t>
      </w:r>
      <w:r w:rsidR="00B4091A" w:rsidRPr="0064237F">
        <w:rPr>
          <w:lang w:val="uk-UA"/>
        </w:rPr>
        <w:t xml:space="preserve"> генно</w:t>
      </w:r>
      <w:r w:rsidR="00B4091A" w:rsidRPr="0064237F">
        <w:t>модифицированных продуктов</w:t>
      </w:r>
      <w:r w:rsidRPr="0064237F">
        <w:t xml:space="preserve">. </w:t>
      </w:r>
      <w:r w:rsidR="00B4091A" w:rsidRPr="0064237F">
        <w:t>Методологический просчет секторного подхода применительно к науке и образованию заключается в том, что он не учитывает и даже игнорирует ее органичную связь с производством</w:t>
      </w:r>
      <w:r w:rsidRPr="0064237F">
        <w:t>.</w:t>
      </w:r>
    </w:p>
    <w:p w:rsidR="0064237F" w:rsidRDefault="00B4091A" w:rsidP="0064237F">
      <w:r w:rsidRPr="0064237F">
        <w:t>Опыт Украины</w:t>
      </w:r>
      <w:r w:rsidR="0064237F" w:rsidRPr="0064237F">
        <w:t xml:space="preserve"> - </w:t>
      </w:r>
      <w:r w:rsidRPr="0064237F">
        <w:t>бесспорное доказательство этого тезиса</w:t>
      </w:r>
      <w:r w:rsidR="0064237F" w:rsidRPr="0064237F">
        <w:t xml:space="preserve">. </w:t>
      </w:r>
      <w:r w:rsidRPr="0064237F">
        <w:t>Как известно, она была индустриально развитой страной, имела мощный научный и образовательный потенциал</w:t>
      </w:r>
      <w:r w:rsidR="0064237F" w:rsidRPr="0064237F">
        <w:t xml:space="preserve">. </w:t>
      </w:r>
      <w:r w:rsidRPr="0064237F">
        <w:t>Длительный и глубокий экономический кризис обусловил огромный спад производства, уменьшение занятости в науке втрое, разрушение передовых отраслей</w:t>
      </w:r>
      <w:r w:rsidR="0064237F" w:rsidRPr="0064237F">
        <w:t xml:space="preserve">. </w:t>
      </w:r>
      <w:r w:rsidRPr="0064237F">
        <w:t>Все это сделало ненужной большую массу высококвалифицированных рабочих и инженерно-технических работников, они оказались на базаре или эмигрировали за границу</w:t>
      </w:r>
      <w:r w:rsidR="0064237F" w:rsidRPr="0064237F">
        <w:t xml:space="preserve">. </w:t>
      </w:r>
      <w:r w:rsidRPr="0064237F">
        <w:t>Оказывается,</w:t>
      </w:r>
      <w:r w:rsidR="0064237F" w:rsidRPr="0064237F">
        <w:t xml:space="preserve"> </w:t>
      </w:r>
      <w:r w:rsidRPr="0064237F">
        <w:t>незнание определило восходящее движение производства, а спад производства обусловил разрушение и уменьшение научного и профессионально-технического потенциала страны</w:t>
      </w:r>
      <w:r w:rsidR="0064237F" w:rsidRPr="0064237F">
        <w:t xml:space="preserve">. </w:t>
      </w:r>
      <w:r w:rsidRPr="0064237F">
        <w:t>Этот исторический урок убедительно доказывает, что развитие производства обусловливает все более широкое применение знаний, что нельзя упрощать экономику знаний, сводить ее к науке и образованию, что экономика знаний</w:t>
      </w:r>
      <w:r w:rsidR="0064237F" w:rsidRPr="0064237F">
        <w:t xml:space="preserve"> - </w:t>
      </w:r>
      <w:r w:rsidRPr="0064237F">
        <w:t>это взаимодействие науки, образования и производства, материального и нематериального</w:t>
      </w:r>
      <w:r w:rsidR="0064237F" w:rsidRPr="0064237F">
        <w:t xml:space="preserve">. </w:t>
      </w:r>
      <w:r w:rsidRPr="0064237F">
        <w:t>Знания, как и научно-технический прогресс в целом, тогда играют положительную движущую роль, когда они внедряются в</w:t>
      </w:r>
      <w:r w:rsidR="00B11745" w:rsidRPr="0064237F">
        <w:t xml:space="preserve"> </w:t>
      </w:r>
      <w:r w:rsidRPr="0064237F">
        <w:t>производство, работают в производстве</w:t>
      </w:r>
      <w:r w:rsidR="0064237F" w:rsidRPr="0064237F">
        <w:t>.</w:t>
      </w:r>
    </w:p>
    <w:p w:rsidR="0064237F" w:rsidRDefault="00B4091A" w:rsidP="0064237F">
      <w:r w:rsidRPr="0064237F">
        <w:t>Раскрытие особенностей становления информационной экономики</w:t>
      </w:r>
      <w:r w:rsidR="0064237F" w:rsidRPr="0064237F">
        <w:t xml:space="preserve"> - </w:t>
      </w:r>
      <w:r w:rsidRPr="0064237F">
        <w:t>основа для управления и направления процессов информатизации, следовательно, и для оценки продвижения страны по этому пути</w:t>
      </w:r>
      <w:r w:rsidR="0064237F" w:rsidRPr="0064237F">
        <w:t>.</w:t>
      </w:r>
    </w:p>
    <w:p w:rsidR="00894CC2" w:rsidRDefault="00B4091A" w:rsidP="0064237F">
      <w:r w:rsidRPr="0064237F">
        <w:t>Таким образом, реализация цивилизационного подхода в экономической теории поднимает ее на качественно новый научно-теоретический, методологический уровень</w:t>
      </w:r>
      <w:r w:rsidR="0064237F" w:rsidRPr="0064237F">
        <w:t xml:space="preserve">. </w:t>
      </w:r>
      <w:r w:rsidRPr="0064237F">
        <w:t>Превращение научно-технического прогресса как решающего фактора развития экономики и общества в объект исследования экономической теории, выделение технологических способов производства как основы стадий цивилизационного прогресса, раскрытие глубокой внутренней связи развития технологий и человека, производственных отношений позволили создать новую теорию истории цивилизации, что значительно обогащает общество знаний, в том числе и экономическую теорию, расширяет исследования закономерностей развития экономики и общества, раскрывает историческую перспективу и пути ее созидания</w:t>
      </w:r>
      <w:r w:rsidR="0064237F" w:rsidRPr="0064237F">
        <w:t xml:space="preserve">. </w:t>
      </w:r>
    </w:p>
    <w:p w:rsidR="0064237F" w:rsidRDefault="00B4091A" w:rsidP="0064237F">
      <w:r w:rsidRPr="0064237F">
        <w:t>Вместо сравнительно ограниченного рассмотрения экономики как рыночной, присущей индустриальной эпохе, экономическая теория раскрывает основные черты информационного постиндустриального общества, пути и методы сочетания индустриального и постиндустриального типов развития, что составляет теоретическую основу совершенствования экономической политики, разработки стратегии экономического и социального развития страны</w:t>
      </w:r>
      <w:r w:rsidR="0064237F" w:rsidRPr="0064237F">
        <w:t>.</w:t>
      </w:r>
    </w:p>
    <w:p w:rsidR="007A51A2" w:rsidRDefault="007A51A2" w:rsidP="00894CC2">
      <w:pPr>
        <w:pStyle w:val="2"/>
        <w:rPr>
          <w:vertAlign w:val="superscript"/>
        </w:rPr>
      </w:pPr>
    </w:p>
    <w:p w:rsidR="0064237F" w:rsidRPr="0064237F" w:rsidRDefault="00894CC2" w:rsidP="00894CC2">
      <w:pPr>
        <w:pStyle w:val="2"/>
      </w:pPr>
      <w:bookmarkStart w:id="6" w:name="_Toc247610330"/>
      <w:r w:rsidRPr="00894CC2">
        <w:t>2.3</w:t>
      </w:r>
      <w:r>
        <w:rPr>
          <w:vertAlign w:val="superscript"/>
        </w:rPr>
        <w:t xml:space="preserve"> </w:t>
      </w:r>
      <w:r w:rsidR="00A95A3E" w:rsidRPr="0064237F">
        <w:t>Переход</w:t>
      </w:r>
      <w:r w:rsidR="00A95A3E" w:rsidRPr="0064237F">
        <w:rPr>
          <w:lang w:val="uk-UA"/>
        </w:rPr>
        <w:t xml:space="preserve"> от</w:t>
      </w:r>
      <w:r w:rsidR="00A95A3E" w:rsidRPr="0064237F">
        <w:t xml:space="preserve"> человека экономического к человеку</w:t>
      </w:r>
      <w:r>
        <w:t xml:space="preserve"> </w:t>
      </w:r>
      <w:r w:rsidR="00A95A3E" w:rsidRPr="0064237F">
        <w:t>творческому</w:t>
      </w:r>
      <w:bookmarkEnd w:id="6"/>
    </w:p>
    <w:p w:rsidR="00894CC2" w:rsidRDefault="00894CC2" w:rsidP="0064237F"/>
    <w:p w:rsidR="0064237F" w:rsidRDefault="00A95A3E" w:rsidP="0064237F">
      <w:r w:rsidRPr="0064237F">
        <w:t>Одной из определяющих составляющих перехода к постиндустриальной стадии цивилизации является перерастание человека экономического</w:t>
      </w:r>
      <w:r w:rsidR="0064237F">
        <w:t xml:space="preserve"> (</w:t>
      </w:r>
      <w:r w:rsidRPr="0064237F">
        <w:rPr>
          <w:i/>
          <w:iCs/>
          <w:lang w:val="en-US"/>
        </w:rPr>
        <w:t>homo</w:t>
      </w:r>
      <w:r w:rsidRPr="0064237F">
        <w:rPr>
          <w:i/>
          <w:iCs/>
        </w:rPr>
        <w:t xml:space="preserve"> </w:t>
      </w:r>
      <w:r w:rsidRPr="0064237F">
        <w:rPr>
          <w:i/>
          <w:iCs/>
          <w:lang w:val="en-US"/>
        </w:rPr>
        <w:t>cconomicus</w:t>
      </w:r>
      <w:r w:rsidR="0064237F" w:rsidRPr="0064237F">
        <w:t xml:space="preserve">) </w:t>
      </w:r>
      <w:r w:rsidRPr="0064237F">
        <w:t>в человека творческого</w:t>
      </w:r>
      <w:r w:rsidR="0064237F">
        <w:t xml:space="preserve"> (</w:t>
      </w:r>
      <w:r w:rsidRPr="0064237F">
        <w:rPr>
          <w:i/>
          <w:iCs/>
          <w:lang w:val="en-US"/>
        </w:rPr>
        <w:t>homo</w:t>
      </w:r>
      <w:r w:rsidRPr="0064237F">
        <w:rPr>
          <w:i/>
          <w:iCs/>
        </w:rPr>
        <w:t xml:space="preserve"> </w:t>
      </w:r>
      <w:r w:rsidRPr="0064237F">
        <w:rPr>
          <w:i/>
          <w:iCs/>
          <w:lang w:val="en-US"/>
        </w:rPr>
        <w:t>creator</w:t>
      </w:r>
      <w:r w:rsidR="0064237F" w:rsidRPr="0064237F">
        <w:t xml:space="preserve">). </w:t>
      </w:r>
      <w:r w:rsidRPr="0064237F">
        <w:t>При всем различии античного, феодального и буржуазного способов производства их объединяет то, что это, по определению К</w:t>
      </w:r>
      <w:r w:rsidR="0064237F" w:rsidRPr="0064237F">
        <w:t xml:space="preserve">. </w:t>
      </w:r>
      <w:r w:rsidRPr="0064237F">
        <w:t>Маркса,</w:t>
      </w:r>
      <w:r w:rsidR="0064237F" w:rsidRPr="0064237F">
        <w:t xml:space="preserve"> -</w:t>
      </w:r>
      <w:r w:rsidR="0064237F">
        <w:t xml:space="preserve"> "</w:t>
      </w:r>
      <w:r w:rsidRPr="0064237F">
        <w:t>царство необходимости</w:t>
      </w:r>
      <w:r w:rsidR="0064237F">
        <w:t>", "</w:t>
      </w:r>
      <w:r w:rsidRPr="0064237F">
        <w:t>эпоха экономической общественной формации</w:t>
      </w:r>
      <w:r w:rsidR="0064237F">
        <w:t xml:space="preserve">", </w:t>
      </w:r>
      <w:r w:rsidRPr="0064237F">
        <w:t>для которой характерен человек экономический, то есть человек</w:t>
      </w:r>
      <w:r w:rsidR="0064237F" w:rsidRPr="0064237F">
        <w:t xml:space="preserve"> - </w:t>
      </w:r>
      <w:r w:rsidRPr="0064237F">
        <w:t>фактор производства, руководствующийся материальными потребностями и материальными интересами</w:t>
      </w:r>
      <w:r w:rsidR="0064237F" w:rsidRPr="0064237F">
        <w:t xml:space="preserve">. </w:t>
      </w:r>
      <w:r w:rsidRPr="0064237F">
        <w:t>Производство материальных благ и удовлетворение материальных потребностей определяли основное содержание жизни, составляли основу жизнедеятельности человека</w:t>
      </w:r>
      <w:r w:rsidR="0064237F" w:rsidRPr="0064237F">
        <w:t xml:space="preserve">. </w:t>
      </w:r>
      <w:r w:rsidRPr="0064237F">
        <w:t>Но при единстве в главном эта эпоха</w:t>
      </w:r>
      <w:r w:rsidR="0064237F">
        <w:t xml:space="preserve"> "</w:t>
      </w:r>
      <w:r w:rsidRPr="0064237F">
        <w:t>экономической общественной формации</w:t>
      </w:r>
      <w:r w:rsidR="0064237F">
        <w:t xml:space="preserve">" </w:t>
      </w:r>
      <w:r w:rsidRPr="0064237F">
        <w:t>характеризовалась значительными различиями в положении человека в античном и феодальном обществах</w:t>
      </w:r>
      <w:r w:rsidR="0064237F" w:rsidRPr="0064237F">
        <w:t xml:space="preserve">. </w:t>
      </w:r>
      <w:r w:rsidRPr="0064237F">
        <w:t>Хотя и в несколько разных формах господствовала личная зависимость раба и крепостного крестьянина от рабовладельца и феодала, которые распоряжались не только их способностью к труду, но и судьбой человека</w:t>
      </w:r>
      <w:r w:rsidR="0064237F" w:rsidRPr="0064237F">
        <w:t xml:space="preserve">. </w:t>
      </w:r>
      <w:r w:rsidRPr="0064237F">
        <w:t xml:space="preserve">Его покупали, продавали, дарили и </w:t>
      </w:r>
      <w:r w:rsidR="0064237F">
        <w:t>т.д.</w:t>
      </w:r>
    </w:p>
    <w:p w:rsidR="0064237F" w:rsidRDefault="00A95A3E" w:rsidP="0064237F">
      <w:r w:rsidRPr="0064237F">
        <w:t>Первоначальное накопление капитала, когда сотни тысяч людей лишались земли и других средств производства, превращались в юридически свободных, но экономически зависимых людей, вынужденных продавать свою рабочую силу, становиться наемными работниками, отличалось насилием и жестокостью, которые были характерными чертами этого периода</w:t>
      </w:r>
      <w:r w:rsidR="0064237F" w:rsidRPr="0064237F">
        <w:t xml:space="preserve">. </w:t>
      </w:r>
      <w:r w:rsidRPr="0064237F">
        <w:t>Становление машинной индустрии сопровождалось превращением формального подчинения человека капиталу в его реальное подчинение</w:t>
      </w:r>
      <w:r w:rsidR="0064237F" w:rsidRPr="0064237F">
        <w:t xml:space="preserve">. </w:t>
      </w:r>
      <w:r w:rsidRPr="0064237F">
        <w:t>Машины в руках капитала стали орудием формирования из производителей товаров частичных рабочих, выполнявших лишь отдельные операции, становившихся придатком машины</w:t>
      </w:r>
      <w:r w:rsidR="0064237F" w:rsidRPr="0064237F">
        <w:t xml:space="preserve">. </w:t>
      </w:r>
      <w:r w:rsidRPr="0064237F">
        <w:t>А это означало реальное подчинение труда капиталу</w:t>
      </w:r>
      <w:r w:rsidR="0064237F" w:rsidRPr="0064237F">
        <w:t xml:space="preserve">. </w:t>
      </w:r>
      <w:r w:rsidRPr="0064237F">
        <w:t>Экономическая зависимость работника от капиталиста была настолько глубокой, что позволяла продлить рабочее время сверх всякой меры, жестоко эксплуатировать человека</w:t>
      </w:r>
      <w:r w:rsidR="0064237F" w:rsidRPr="0064237F">
        <w:t xml:space="preserve">. </w:t>
      </w:r>
      <w:r w:rsidRPr="0064237F">
        <w:t>Все это нашло отражение и в экономической, и в художественной литературе</w:t>
      </w:r>
      <w:r w:rsidR="0064237F" w:rsidRPr="0064237F">
        <w:t xml:space="preserve">. </w:t>
      </w:r>
      <w:r w:rsidRPr="0064237F">
        <w:t>В конце XIX в</w:t>
      </w:r>
      <w:r w:rsidR="0064237F" w:rsidRPr="0064237F">
        <w:t xml:space="preserve">. </w:t>
      </w:r>
      <w:r w:rsidRPr="0064237F">
        <w:t>появился тейлоризм, который был</w:t>
      </w:r>
      <w:r w:rsidR="0064237F">
        <w:t xml:space="preserve"> "</w:t>
      </w:r>
      <w:r w:rsidRPr="0064237F">
        <w:t>окрещен</w:t>
      </w:r>
      <w:r w:rsidR="0064237F">
        <w:t xml:space="preserve">" </w:t>
      </w:r>
      <w:r w:rsidRPr="0064237F">
        <w:t>как система интенсификации труда рабочего,</w:t>
      </w:r>
      <w:r w:rsidR="0064237F">
        <w:t xml:space="preserve"> "</w:t>
      </w:r>
      <w:r w:rsidRPr="0064237F">
        <w:t>система выжимания пота</w:t>
      </w:r>
      <w:r w:rsidR="0064237F">
        <w:t xml:space="preserve">", </w:t>
      </w:r>
      <w:r w:rsidRPr="0064237F">
        <w:t>использования достижений</w:t>
      </w:r>
      <w:r w:rsidR="006B11AA" w:rsidRPr="0064237F">
        <w:t xml:space="preserve"> </w:t>
      </w:r>
      <w:r w:rsidR="00B6589F" w:rsidRPr="0064237F">
        <w:t>науки для усиления его эксплуатации</w:t>
      </w:r>
      <w:r w:rsidR="0064237F" w:rsidRPr="0064237F">
        <w:t xml:space="preserve">. </w:t>
      </w:r>
      <w:r w:rsidR="00B6589F" w:rsidRPr="0064237F">
        <w:t>Если посмотреть на XX в</w:t>
      </w:r>
      <w:r w:rsidR="0064237F">
        <w:t>.,</w:t>
      </w:r>
      <w:r w:rsidR="00B6589F" w:rsidRPr="0064237F">
        <w:t xml:space="preserve"> то также нельзя не увидеть тяжелых последствий для простых людей двух мировых войн, Великой депрессии 1929</w:t>
      </w:r>
      <w:r w:rsidR="0064237F" w:rsidRPr="0064237F">
        <w:t>-</w:t>
      </w:r>
      <w:r w:rsidR="00B6589F" w:rsidRPr="0064237F">
        <w:t>1933 гг</w:t>
      </w:r>
      <w:r w:rsidR="0064237F" w:rsidRPr="0064237F">
        <w:t>.</w:t>
      </w:r>
    </w:p>
    <w:p w:rsidR="0064237F" w:rsidRDefault="00B6589F" w:rsidP="0064237F">
      <w:r w:rsidRPr="0064237F">
        <w:t>Целесообразно воспроизвести в памяти сложную и мучительную историю потому, что в экономической литературе обходят острые вопросы истории и теории</w:t>
      </w:r>
      <w:r w:rsidR="0064237F" w:rsidRPr="0064237F">
        <w:t xml:space="preserve">: </w:t>
      </w:r>
      <w:r w:rsidRPr="0064237F">
        <w:t>существовала ли эксплуатация, то есть отношения создания и присвоения прибавочной стоимости</w:t>
      </w:r>
      <w:r w:rsidR="0064237F" w:rsidRPr="0064237F">
        <w:t xml:space="preserve">? </w:t>
      </w:r>
      <w:r w:rsidRPr="0064237F">
        <w:t>Является ли научно обоснованной теория трудовой стоимости</w:t>
      </w:r>
      <w:r w:rsidR="0064237F" w:rsidRPr="0064237F">
        <w:t xml:space="preserve">? </w:t>
      </w:r>
      <w:r w:rsidRPr="0064237F">
        <w:t>Существовала ли классовая борьба</w:t>
      </w:r>
      <w:r w:rsidR="0064237F" w:rsidRPr="0064237F">
        <w:t>?</w:t>
      </w:r>
    </w:p>
    <w:p w:rsidR="0064237F" w:rsidRDefault="00B6589F" w:rsidP="0064237F">
      <w:r w:rsidRPr="0064237F">
        <w:t>Даже категорию стоимости товара</w:t>
      </w:r>
      <w:r w:rsidR="0064237F">
        <w:t xml:space="preserve"> "</w:t>
      </w:r>
      <w:r w:rsidRPr="0064237F">
        <w:t>рабочая сила</w:t>
      </w:r>
      <w:r w:rsidR="0064237F">
        <w:t xml:space="preserve">" </w:t>
      </w:r>
      <w:r w:rsidRPr="0064237F">
        <w:t>обходят, будто бы она никогда не существовала</w:t>
      </w:r>
      <w:r w:rsidR="0064237F" w:rsidRPr="0064237F">
        <w:t xml:space="preserve">. </w:t>
      </w:r>
      <w:r w:rsidRPr="0064237F">
        <w:t>Особенно этому способствуе</w:t>
      </w:r>
      <w:r w:rsidR="00BD03D1">
        <w:t>т</w:t>
      </w:r>
      <w:r w:rsidRPr="0064237F">
        <w:t xml:space="preserve"> распространение категории</w:t>
      </w:r>
      <w:r w:rsidR="0064237F">
        <w:t xml:space="preserve"> "</w:t>
      </w:r>
      <w:r w:rsidRPr="0064237F">
        <w:t>человеческий капитал</w:t>
      </w:r>
      <w:r w:rsidR="0064237F">
        <w:t xml:space="preserve">", </w:t>
      </w:r>
      <w:r w:rsidRPr="0064237F">
        <w:t>которая изображается внеисторической, будто бы она всегда существовала</w:t>
      </w:r>
      <w:r w:rsidR="0064237F" w:rsidRPr="0064237F">
        <w:t xml:space="preserve">. </w:t>
      </w:r>
      <w:r w:rsidRPr="0064237F">
        <w:t>Ее использование создает впечатление вроде бы ни проблем создания, ни проблем распределения прибавочной стоимости, ни эксплуатации не существовало и не существует</w:t>
      </w:r>
      <w:r w:rsidR="0064237F" w:rsidRPr="0064237F">
        <w:t xml:space="preserve">. </w:t>
      </w:r>
      <w:r w:rsidRPr="0064237F">
        <w:t>Через всю историю экономической мысли проходит якобы обоснование теории человеческого капитала</w:t>
      </w:r>
      <w:r w:rsidR="0064237F" w:rsidRPr="0064237F">
        <w:t>.</w:t>
      </w:r>
      <w:r w:rsidR="0064237F">
        <w:t xml:space="preserve"> "</w:t>
      </w:r>
      <w:r w:rsidRPr="0064237F">
        <w:t>Исходные заслуги этой теории,</w:t>
      </w:r>
      <w:r w:rsidR="0064237F" w:rsidRPr="0064237F">
        <w:t xml:space="preserve"> - </w:t>
      </w:r>
      <w:r w:rsidRPr="0064237F">
        <w:t>пишет один из авторов,</w:t>
      </w:r>
      <w:r w:rsidR="0064237F" w:rsidRPr="0064237F">
        <w:t xml:space="preserve"> - </w:t>
      </w:r>
      <w:r w:rsidRPr="0064237F">
        <w:t>можно найти в работах У</w:t>
      </w:r>
      <w:r w:rsidR="0064237F" w:rsidRPr="0064237F">
        <w:t xml:space="preserve">. </w:t>
      </w:r>
      <w:r w:rsidRPr="0064237F">
        <w:t>Петти, А</w:t>
      </w:r>
      <w:r w:rsidR="0064237F" w:rsidRPr="0064237F">
        <w:t xml:space="preserve">. </w:t>
      </w:r>
      <w:r w:rsidRPr="0064237F">
        <w:t>Смита, А</w:t>
      </w:r>
      <w:r w:rsidR="0064237F" w:rsidRPr="0064237F">
        <w:t xml:space="preserve">. </w:t>
      </w:r>
      <w:r w:rsidRPr="0064237F">
        <w:t>Маршалла, Дж</w:t>
      </w:r>
      <w:r w:rsidR="0064237F" w:rsidRPr="0064237F">
        <w:t xml:space="preserve">. </w:t>
      </w:r>
      <w:r w:rsidRPr="0064237F">
        <w:t>Ст</w:t>
      </w:r>
      <w:r w:rsidR="0064237F" w:rsidRPr="0064237F">
        <w:t xml:space="preserve">. </w:t>
      </w:r>
      <w:r w:rsidRPr="0064237F">
        <w:t>Милля, Ж</w:t>
      </w:r>
      <w:r w:rsidR="0064237F" w:rsidRPr="0064237F">
        <w:t xml:space="preserve">. - </w:t>
      </w:r>
      <w:r w:rsidRPr="0064237F">
        <w:t>Б</w:t>
      </w:r>
      <w:r w:rsidR="0064237F" w:rsidRPr="0064237F">
        <w:t xml:space="preserve">. </w:t>
      </w:r>
      <w:r w:rsidRPr="0064237F">
        <w:t>Сэя, Н</w:t>
      </w:r>
      <w:r w:rsidR="0064237F" w:rsidRPr="0064237F">
        <w:t xml:space="preserve">. </w:t>
      </w:r>
      <w:r w:rsidRPr="0064237F">
        <w:t>Сени-ора, Ф</w:t>
      </w:r>
      <w:r w:rsidR="0064237F" w:rsidRPr="0064237F">
        <w:t xml:space="preserve">. </w:t>
      </w:r>
      <w:r w:rsidRPr="0064237F">
        <w:t>Листа</w:t>
      </w:r>
      <w:r w:rsidR="00BD03D1">
        <w:t xml:space="preserve">, </w:t>
      </w:r>
      <w:r w:rsidR="0064237F">
        <w:t xml:space="preserve">И. </w:t>
      </w:r>
      <w:r w:rsidRPr="0064237F">
        <w:t>Фишера, Э</w:t>
      </w:r>
      <w:r w:rsidR="0064237F" w:rsidRPr="0064237F">
        <w:t xml:space="preserve">. </w:t>
      </w:r>
      <w:r w:rsidRPr="0064237F">
        <w:t>Эпеля, Л</w:t>
      </w:r>
      <w:r w:rsidR="0064237F" w:rsidRPr="0064237F">
        <w:t xml:space="preserve">. </w:t>
      </w:r>
      <w:r w:rsidRPr="0064237F">
        <w:t>Вальраса и др</w:t>
      </w:r>
      <w:r w:rsidR="0064237F">
        <w:t>."</w:t>
      </w:r>
    </w:p>
    <w:p w:rsidR="0064237F" w:rsidRDefault="00B6589F" w:rsidP="0064237F">
      <w:r w:rsidRPr="0064237F">
        <w:t>Большинство этих авторов исповедовали теорию</w:t>
      </w:r>
      <w:r w:rsidR="0064237F">
        <w:t xml:space="preserve"> "</w:t>
      </w:r>
      <w:r w:rsidRPr="0064237F">
        <w:t>факторов производства</w:t>
      </w:r>
      <w:r w:rsidR="0064237F">
        <w:t xml:space="preserve"> ", </w:t>
      </w:r>
      <w:r w:rsidRPr="0064237F">
        <w:t>отрицавшую эксплуатацию, доказывавшую, что каждый фактор получает справедливое вознаграждение</w:t>
      </w:r>
      <w:r w:rsidR="0064237F" w:rsidRPr="0064237F">
        <w:t xml:space="preserve">. </w:t>
      </w:r>
      <w:r w:rsidRPr="0064237F">
        <w:t>Им теория человеческого капитала нужна как аргумент для оправдания их позиции</w:t>
      </w:r>
      <w:r w:rsidR="0064237F" w:rsidRPr="0064237F">
        <w:t xml:space="preserve">. </w:t>
      </w:r>
      <w:r w:rsidRPr="0064237F">
        <w:t>Намного сложнее с А</w:t>
      </w:r>
      <w:r w:rsidR="0064237F" w:rsidRPr="0064237F">
        <w:t xml:space="preserve">. </w:t>
      </w:r>
      <w:r w:rsidRPr="0064237F">
        <w:t>Смитом, основоположником классической экономической теории, ядром когорой является трудовая теория стоимости</w:t>
      </w:r>
      <w:r w:rsidR="0064237F" w:rsidRPr="0064237F">
        <w:t xml:space="preserve">. </w:t>
      </w:r>
      <w:r w:rsidRPr="0064237F">
        <w:t>В соответствии с ней именно человек создает стоимость, в том числе</w:t>
      </w:r>
      <w:r w:rsidR="0064237F" w:rsidRPr="0064237F">
        <w:t xml:space="preserve"> - </w:t>
      </w:r>
      <w:r w:rsidRPr="0064237F">
        <w:t>прибавочную, которую присваивает капиталист</w:t>
      </w:r>
      <w:r w:rsidR="0064237F" w:rsidRPr="0064237F">
        <w:t xml:space="preserve">. </w:t>
      </w:r>
      <w:r w:rsidRPr="0064237F">
        <w:t>Поэтому, чтобы отнести А</w:t>
      </w:r>
      <w:r w:rsidR="0064237F" w:rsidRPr="0064237F">
        <w:t xml:space="preserve">. </w:t>
      </w:r>
      <w:r w:rsidRPr="0064237F">
        <w:t>Смита к авторам теории человеческого капитала, нужно хотя бы проанализировать ее соотношение с трудовой теорией стоимости</w:t>
      </w:r>
      <w:r w:rsidR="0064237F" w:rsidRPr="0064237F">
        <w:t>.</w:t>
      </w:r>
    </w:p>
    <w:p w:rsidR="0064237F" w:rsidRDefault="00B6589F" w:rsidP="0064237F">
      <w:r w:rsidRPr="0064237F">
        <w:t>Действительно, и А</w:t>
      </w:r>
      <w:r w:rsidR="0064237F" w:rsidRPr="0064237F">
        <w:t xml:space="preserve">. </w:t>
      </w:r>
      <w:r w:rsidRPr="0064237F">
        <w:t>Смит и К</w:t>
      </w:r>
      <w:r w:rsidR="0064237F" w:rsidRPr="0064237F">
        <w:t xml:space="preserve">. </w:t>
      </w:r>
      <w:r w:rsidRPr="0064237F">
        <w:t>Маркс показали, что совокупность знаний и умений человека, его профессиональный и образовательный уровень являются неличиной, которая аккумулируется, накапливается и принимает участие не в одном, а во многих производственных циклах, переносят свою стоимость на вновь созданную продукцию частями, то есть как основной капитал</w:t>
      </w:r>
      <w:r w:rsidR="0064237F" w:rsidRPr="0064237F">
        <w:t>.</w:t>
      </w:r>
      <w:r w:rsidR="0064237F">
        <w:t xml:space="preserve"> "</w:t>
      </w:r>
      <w:r w:rsidRPr="0064237F">
        <w:t>С точки зрения непосредственного процесса производства сбережение рабочего времени можно рассматривать как производство основного капитала,</w:t>
      </w:r>
      <w:r w:rsidRPr="0064237F">
        <w:rPr>
          <w:i/>
          <w:iCs/>
        </w:rPr>
        <w:t xml:space="preserve"> </w:t>
      </w:r>
      <w:r w:rsidRPr="0064237F">
        <w:t>причем этим основным капиталом является сам человек</w:t>
      </w:r>
      <w:r w:rsidR="0064237F">
        <w:t xml:space="preserve">" ". </w:t>
      </w:r>
      <w:r w:rsidRPr="0064237F">
        <w:t>Я специально привожу цитату из работы К</w:t>
      </w:r>
      <w:r w:rsidR="0064237F" w:rsidRPr="0064237F">
        <w:t xml:space="preserve">. </w:t>
      </w:r>
      <w:r w:rsidRPr="0064237F">
        <w:t>Маркса, чтобы была очевидна несовместимость взглядов не только К</w:t>
      </w:r>
      <w:r w:rsidR="0064237F" w:rsidRPr="0064237F">
        <w:t xml:space="preserve">. </w:t>
      </w:r>
      <w:r w:rsidRPr="0064237F">
        <w:t>Маркса, но и А Смита с теорией человеческого капитала</w:t>
      </w:r>
      <w:r w:rsidR="0064237F" w:rsidRPr="0064237F">
        <w:t xml:space="preserve">. </w:t>
      </w:r>
      <w:r w:rsidRPr="0064237F">
        <w:t>Из приведенной цитаты видно</w:t>
      </w:r>
      <w:r w:rsidR="0064237F" w:rsidRPr="0064237F">
        <w:t xml:space="preserve">: </w:t>
      </w:r>
      <w:r w:rsidRPr="0064237F">
        <w:t>и К</w:t>
      </w:r>
      <w:r w:rsidR="0064237F" w:rsidRPr="0064237F">
        <w:t xml:space="preserve">. </w:t>
      </w:r>
      <w:r w:rsidRPr="0064237F">
        <w:t>Маркс, и А Смит полагали, что функционирование человека в качестве фактора производства в значительной степени совпадает с движением основного капитала</w:t>
      </w:r>
      <w:r w:rsidR="0064237F" w:rsidRPr="0064237F">
        <w:t xml:space="preserve">. </w:t>
      </w:r>
      <w:r w:rsidRPr="0064237F">
        <w:t>Но это вовсе не означает, что они признавали существование человеческого капитала</w:t>
      </w:r>
      <w:r w:rsidR="0064237F">
        <w:t>.</w:t>
      </w:r>
      <w:r w:rsidR="00BD03D1">
        <w:t xml:space="preserve"> </w:t>
      </w:r>
      <w:r w:rsidR="0064237F">
        <w:t xml:space="preserve">К. </w:t>
      </w:r>
      <w:r w:rsidRPr="0064237F">
        <w:t>Маркс убедительно раскрыл эксплуатацию человека, считал классовую борьбу необходимым условием улучшения положения трудящихся в буржуазном обществе</w:t>
      </w:r>
      <w:r w:rsidR="0064237F" w:rsidRPr="0064237F">
        <w:t xml:space="preserve">. </w:t>
      </w:r>
      <w:r w:rsidRPr="0064237F">
        <w:t>Все это противоречило теории человеческого капитала, потому что, как и любая категория, человеческий капитал</w:t>
      </w:r>
      <w:r w:rsidR="0064237F" w:rsidRPr="0064237F">
        <w:t xml:space="preserve"> - </w:t>
      </w:r>
      <w:r w:rsidRPr="0064237F">
        <w:t>это не только единство движения с основным капиталом, но и проявление существенных зависимостей в системе производственных отношений</w:t>
      </w:r>
      <w:r w:rsidR="0064237F" w:rsidRPr="0064237F">
        <w:t xml:space="preserve">. </w:t>
      </w:r>
      <w:r w:rsidRPr="0064237F">
        <w:t>Это понятие отражает качественно новые условия жизнедеятельности человека, его новое положение в производстве и обществе</w:t>
      </w:r>
      <w:r w:rsidR="0064237F" w:rsidRPr="0064237F">
        <w:t>.</w:t>
      </w:r>
    </w:p>
    <w:p w:rsidR="0064237F" w:rsidRDefault="00B6589F" w:rsidP="0064237F">
      <w:r w:rsidRPr="0064237F">
        <w:t>Из текста видно, что и автор цитируемой работы осознает недостатки поверхностных толкований человеческого капитала, признает, что</w:t>
      </w:r>
      <w:r w:rsidR="0064237F">
        <w:t xml:space="preserve"> "</w:t>
      </w:r>
      <w:r w:rsidRPr="0064237F">
        <w:t>главным из них является недооценка влияния самого общества, системы существующих общественных и производственных отношений на формирование и функционирование производительных способностей человека</w:t>
      </w:r>
      <w:r w:rsidR="0064237F">
        <w:t xml:space="preserve">". </w:t>
      </w:r>
      <w:r w:rsidRPr="0064237F">
        <w:t>Более того, он отмечает, что неоклассическая теория использовала понятие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Pr="0064237F">
        <w:t>в апологетических целях как попытку</w:t>
      </w:r>
      <w:r w:rsidR="0064237F">
        <w:t xml:space="preserve"> "</w:t>
      </w:r>
      <w:r w:rsidRPr="0064237F">
        <w:t>преодоления существующих классовых различий между трудом и капиталом, на которых базировалась марксистская теория</w:t>
      </w:r>
      <w:r w:rsidR="0064237F">
        <w:t xml:space="preserve">". </w:t>
      </w:r>
      <w:r w:rsidRPr="0064237F">
        <w:t>Казалось бы, это слишком серьезное замечание не только известным экономистам, но и самому автору</w:t>
      </w:r>
      <w:r w:rsidR="0064237F" w:rsidRPr="0064237F">
        <w:t xml:space="preserve">. </w:t>
      </w:r>
      <w:r w:rsidRPr="0064237F">
        <w:t>Однако, вместо того чтобы устранить его, автор перечисляет высказывания представителей неоклассической теории, которые опять-таки под человеческим капиталом подразумевают совокупность всех производительных сил работника</w:t>
      </w:r>
      <w:r w:rsidR="0064237F">
        <w:t xml:space="preserve"> (</w:t>
      </w:r>
      <w:r w:rsidRPr="0064237F">
        <w:t>знаний, способностей, навыков, мотиваций, энергии</w:t>
      </w:r>
      <w:r w:rsidR="0064237F" w:rsidRPr="0064237F">
        <w:t>),</w:t>
      </w:r>
      <w:r w:rsidRPr="0064237F">
        <w:t xml:space="preserve"> используемых в процессе производства</w:t>
      </w:r>
      <w:r w:rsidR="0064237F" w:rsidRPr="0064237F">
        <w:t>.</w:t>
      </w:r>
    </w:p>
    <w:p w:rsidR="0064237F" w:rsidRDefault="00B6589F" w:rsidP="0064237F">
      <w:r w:rsidRPr="0064237F">
        <w:t>Такие трактовки в различных видах повторяются и в другой экономической литературе, например, что это</w:t>
      </w:r>
      <w:r w:rsidR="0064237F">
        <w:t xml:space="preserve"> "</w:t>
      </w:r>
      <w:r w:rsidRPr="0064237F">
        <w:t>качественные характеристики работника, эффективно используемые с целью возрастания производительности труда и соответственно влияющие на доходы собственника</w:t>
      </w:r>
      <w:r w:rsidR="0064237F">
        <w:t xml:space="preserve">". </w:t>
      </w:r>
      <w:r w:rsidRPr="0064237F">
        <w:t>Как видим, у нас также, по существу, повторяется трактовка человеческого капитала как</w:t>
      </w:r>
      <w:r w:rsidR="0064237F">
        <w:t xml:space="preserve"> " </w:t>
      </w:r>
      <w:r w:rsidRPr="0064237F">
        <w:t>качественной характеристики работника</w:t>
      </w:r>
      <w:r w:rsidR="0064237F">
        <w:t xml:space="preserve">", </w:t>
      </w:r>
      <w:r w:rsidRPr="0064237F">
        <w:t>хогя в действительности это выражение общественно-производственных отношений</w:t>
      </w:r>
      <w:r w:rsidR="0064237F" w:rsidRPr="0064237F">
        <w:t>.</w:t>
      </w:r>
    </w:p>
    <w:p w:rsidR="0064237F" w:rsidRDefault="00B6589F" w:rsidP="0064237F">
      <w:r w:rsidRPr="0064237F">
        <w:t>Другое распространенное толкование человеческого капитала</w:t>
      </w:r>
      <w:r w:rsidR="0064237F" w:rsidRPr="0064237F">
        <w:t xml:space="preserve"> - </w:t>
      </w:r>
      <w:r w:rsidRPr="0064237F">
        <w:t>относительно его связей с образованием и квалификацией</w:t>
      </w:r>
      <w:r w:rsidR="0064237F" w:rsidRPr="0064237F">
        <w:t xml:space="preserve">. </w:t>
      </w:r>
      <w:r w:rsidRPr="0064237F">
        <w:t>Автор высказывает</w:t>
      </w:r>
      <w:r w:rsidR="0064237F">
        <w:t xml:space="preserve"> "</w:t>
      </w:r>
      <w:r w:rsidRPr="0064237F">
        <w:t>обобщенное мнение, что термин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Pr="0064237F">
        <w:t>ис</w:t>
      </w:r>
      <w:r w:rsidR="00BD03D1">
        <w:t>пользуют в качестве синонима об</w:t>
      </w:r>
      <w:r w:rsidRPr="0064237F">
        <w:rPr>
          <w:lang w:val="uk-UA"/>
        </w:rPr>
        <w:t>разовательно-квалификацио</w:t>
      </w:r>
      <w:r w:rsidR="00BD03D1">
        <w:rPr>
          <w:lang w:val="uk-UA"/>
        </w:rPr>
        <w:t>нн</w:t>
      </w:r>
      <w:r w:rsidRPr="0064237F">
        <w:rPr>
          <w:lang w:val="uk-UA"/>
        </w:rPr>
        <w:t>ого</w:t>
      </w:r>
      <w:r w:rsidRPr="0064237F">
        <w:t xml:space="preserve"> потенциала национальной экономики</w:t>
      </w:r>
      <w:r w:rsidR="0064237F">
        <w:t xml:space="preserve">". </w:t>
      </w:r>
      <w:r w:rsidRPr="0064237F">
        <w:t>Это еще более узкое понимание данной категории по сравнению с предыдущими</w:t>
      </w:r>
      <w:r w:rsidR="0064237F" w:rsidRPr="0064237F">
        <w:t>.</w:t>
      </w:r>
    </w:p>
    <w:p w:rsidR="0064237F" w:rsidRDefault="00B6589F" w:rsidP="0064237F">
      <w:r w:rsidRPr="0064237F">
        <w:t>Давно известно, что капитал</w:t>
      </w:r>
      <w:r w:rsidR="0064237F" w:rsidRPr="0064237F">
        <w:t xml:space="preserve"> - </w:t>
      </w:r>
      <w:r w:rsidRPr="0064237F">
        <w:t>это не вещь, а общественные отношения</w:t>
      </w:r>
      <w:r w:rsidR="0064237F" w:rsidRPr="0064237F">
        <w:t xml:space="preserve">; </w:t>
      </w:r>
      <w:r w:rsidRPr="0064237F">
        <w:t>хотя носителем капитала являются вещи и деньги, однако нельзя отождествлять сущность и формы ее проявления</w:t>
      </w:r>
      <w:r w:rsidR="0064237F" w:rsidRPr="0064237F">
        <w:t xml:space="preserve">. </w:t>
      </w:r>
      <w:r w:rsidRPr="0064237F">
        <w:t>Если это важно для понимания капитала традиционного, то тем более оно касается человеческого капитала</w:t>
      </w:r>
      <w:r w:rsidR="0064237F" w:rsidRPr="0064237F">
        <w:t xml:space="preserve">. </w:t>
      </w:r>
      <w:r w:rsidRPr="0064237F">
        <w:t>Для превращения рабочей силы в человеческий капитал необходимо, чтобы изменились общественно-производственные отношения</w:t>
      </w:r>
      <w:r w:rsidR="0064237F" w:rsidRPr="0064237F">
        <w:t>.</w:t>
      </w:r>
    </w:p>
    <w:p w:rsidR="0064237F" w:rsidRDefault="00B6589F" w:rsidP="0064237F">
      <w:r w:rsidRPr="0064237F">
        <w:t>Еще одним принципиально важным условием раскрытия сущности категории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Pr="0064237F">
        <w:t>является конкретно-исторический подход, то есть выявление существенных причинно-следственных зависимостей экономической системы на определенном историческом этапе ее развития</w:t>
      </w:r>
      <w:r w:rsidR="0064237F" w:rsidRPr="0064237F">
        <w:t xml:space="preserve">. </w:t>
      </w:r>
      <w:r w:rsidRPr="0064237F">
        <w:t>К сожалению, и западные, и наши экономисты при анализе этой категории абстрагируются от производственных, социально-экономических отношений и все сводят к инвестиции в человека и развитию его полезных производительных качеств, что позволяет трактовать ее внеисторически</w:t>
      </w:r>
      <w:r w:rsidR="0064237F" w:rsidRPr="0064237F">
        <w:t>.</w:t>
      </w:r>
    </w:p>
    <w:p w:rsidR="0064237F" w:rsidRDefault="00B6589F" w:rsidP="0064237F">
      <w:r w:rsidRPr="0064237F">
        <w:t>Игнорирование отдельными экономистами элементарных принципов научной методологии вынуждает их приводить множество мнений экономистов прошлого и настоящего, хотя хорошо известно, что критерием истины является практика, сама жизнь</w:t>
      </w:r>
      <w:r w:rsidR="0064237F" w:rsidRPr="0064237F">
        <w:t xml:space="preserve">. </w:t>
      </w:r>
      <w:r w:rsidRPr="0064237F">
        <w:t>Однако и это методологическое требование игнорируется</w:t>
      </w:r>
      <w:r w:rsidR="0064237F" w:rsidRPr="0064237F">
        <w:t xml:space="preserve">. </w:t>
      </w:r>
      <w:r w:rsidRPr="0064237F">
        <w:t>Все это с еще большей остротой ставит вопрос о природе категории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Pr="0064237F">
        <w:t>и ее историческом месте</w:t>
      </w:r>
      <w:r w:rsidR="0064237F" w:rsidRPr="0064237F">
        <w:t>.</w:t>
      </w:r>
    </w:p>
    <w:p w:rsidR="0064237F" w:rsidRDefault="00AE7902" w:rsidP="0064237F">
      <w:r w:rsidRPr="0064237F">
        <w:t>Очень хорошо, что появился учебник по экономической теории, в котором делается попытка ответить на эти вопросы</w:t>
      </w:r>
      <w:r w:rsidR="0064237F" w:rsidRPr="0064237F">
        <w:t xml:space="preserve">. </w:t>
      </w:r>
      <w:r w:rsidRPr="0064237F">
        <w:t>Прежде всего, авторы исходят из того, что трудовая теория стоимости жизнеспособна</w:t>
      </w:r>
      <w:r w:rsidR="0064237F" w:rsidRPr="0064237F">
        <w:t xml:space="preserve">. </w:t>
      </w:r>
      <w:r w:rsidRPr="0064237F">
        <w:t xml:space="preserve">Она доказывает, что стоимость, а тем более прибавочная стоимость создается </w:t>
      </w:r>
      <w:r w:rsidR="007F29D0" w:rsidRPr="0064237F">
        <w:t>н</w:t>
      </w:r>
      <w:r w:rsidRPr="0064237F">
        <w:rPr>
          <w:lang w:val="en-US"/>
        </w:rPr>
        <w:t>e</w:t>
      </w:r>
      <w:r w:rsidRPr="0064237F">
        <w:t xml:space="preserve"> непосредственно капиталом, а лишь живым трудом</w:t>
      </w:r>
      <w:r w:rsidR="0064237F" w:rsidRPr="0064237F">
        <w:t xml:space="preserve">. </w:t>
      </w:r>
      <w:r w:rsidRPr="0064237F">
        <w:t>Это</w:t>
      </w:r>
      <w:r w:rsidR="0064237F" w:rsidRPr="0064237F">
        <w:t xml:space="preserve"> - </w:t>
      </w:r>
      <w:r w:rsidRPr="0064237F">
        <w:t>одна из основ индустриальной парадигмы данной теории</w:t>
      </w:r>
      <w:r w:rsidR="0064237F" w:rsidRPr="0064237F">
        <w:t xml:space="preserve">. </w:t>
      </w:r>
      <w:r w:rsidRPr="0064237F">
        <w:t>Ее автором является не только К</w:t>
      </w:r>
      <w:r w:rsidR="0064237F" w:rsidRPr="0064237F">
        <w:t xml:space="preserve">. </w:t>
      </w:r>
      <w:r w:rsidRPr="0064237F">
        <w:t>Маркс, но и представитель классической школы экономической теории Л</w:t>
      </w:r>
      <w:r w:rsidR="0064237F" w:rsidRPr="0064237F">
        <w:t xml:space="preserve">. </w:t>
      </w:r>
      <w:r w:rsidRPr="0064237F">
        <w:t>Смит</w:t>
      </w:r>
      <w:r w:rsidR="0064237F" w:rsidRPr="0064237F">
        <w:t xml:space="preserve">. </w:t>
      </w:r>
      <w:r w:rsidRPr="0064237F">
        <w:t>Она исходит из того, что прибавочная стоимость</w:t>
      </w:r>
      <w:r w:rsidR="0064237F" w:rsidRPr="0064237F">
        <w:t xml:space="preserve"> - </w:t>
      </w:r>
      <w:r w:rsidRPr="0064237F">
        <w:t>часть добавленной стоимости</w:t>
      </w:r>
      <w:r w:rsidR="0064237F" w:rsidRPr="0064237F">
        <w:t xml:space="preserve"> - </w:t>
      </w:r>
      <w:r w:rsidRPr="0064237F">
        <w:t>присваивается капиталистом, собственником средств производства, и это составляет сущностную основу капиталистических производственных отношений</w:t>
      </w:r>
      <w:r w:rsidR="0064237F" w:rsidRPr="0064237F">
        <w:t xml:space="preserve">. </w:t>
      </w:r>
      <w:r w:rsidRPr="0064237F">
        <w:t xml:space="preserve">Из этого бесспорно вытекает, что бесплатное присвоение прибавочной стоимости свидетельствует об </w:t>
      </w:r>
      <w:r w:rsidR="00BD03D1">
        <w:t>эксплуата</w:t>
      </w:r>
      <w:r w:rsidRPr="0064237F">
        <w:t>ции капиталистом рабочего, а норма прибавочной стоимости</w:t>
      </w:r>
      <w:r w:rsidR="0064237F">
        <w:t xml:space="preserve"> (</w:t>
      </w:r>
      <w:r w:rsidRPr="0064237F">
        <w:t>отношение прибавочной стоимости к стоимости необходимого продукта</w:t>
      </w:r>
      <w:r w:rsidR="0064237F" w:rsidRPr="0064237F">
        <w:t xml:space="preserve"> - </w:t>
      </w:r>
      <w:r w:rsidRPr="0064237F">
        <w:rPr>
          <w:lang w:val="en-US"/>
        </w:rPr>
        <w:t>m</w:t>
      </w:r>
      <w:r w:rsidR="0064237F" w:rsidRPr="0064237F">
        <w:t xml:space="preserve">: </w:t>
      </w:r>
      <w:r w:rsidRPr="0064237F">
        <w:rPr>
          <w:lang w:val="en-US"/>
        </w:rPr>
        <w:t>v</w:t>
      </w:r>
      <w:r w:rsidR="0064237F" w:rsidRPr="0064237F">
        <w:t xml:space="preserve">) - </w:t>
      </w:r>
      <w:r w:rsidRPr="0064237F">
        <w:t>о степени эксплуатации</w:t>
      </w:r>
      <w:r w:rsidR="0064237F" w:rsidRPr="0064237F">
        <w:t xml:space="preserve">. </w:t>
      </w:r>
      <w:r w:rsidRPr="0064237F">
        <w:t>Если в середине XIX в</w:t>
      </w:r>
      <w:r w:rsidR="0064237F" w:rsidRPr="0064237F">
        <w:t xml:space="preserve">. </w:t>
      </w:r>
      <w:r w:rsidRPr="0064237F">
        <w:t>в промышленности Великобритании норма прибавочной стоимости равнялась 100%, то в XX в</w:t>
      </w:r>
      <w:r w:rsidR="0064237F" w:rsidRPr="0064237F">
        <w:t xml:space="preserve">. </w:t>
      </w:r>
      <w:r w:rsidRPr="0064237F">
        <w:t>она возросла в 3-4 раза</w:t>
      </w:r>
      <w:r w:rsidR="0064237F" w:rsidRPr="0064237F">
        <w:t>.</w:t>
      </w:r>
    </w:p>
    <w:p w:rsidR="0064237F" w:rsidRDefault="00AE7902" w:rsidP="0064237F">
      <w:r w:rsidRPr="0064237F">
        <w:t>Вполне логично, что вопреки трудовой теории стоимости были выдвинуты теории</w:t>
      </w:r>
      <w:r w:rsidR="0064237F">
        <w:t xml:space="preserve"> "</w:t>
      </w:r>
      <w:r w:rsidRPr="0064237F">
        <w:t>производительности капитала</w:t>
      </w:r>
      <w:r w:rsidR="0064237F">
        <w:t>", "</w:t>
      </w:r>
      <w:r w:rsidRPr="0064237F">
        <w:t>цены труда</w:t>
      </w:r>
      <w:r w:rsidR="0064237F">
        <w:t xml:space="preserve">", </w:t>
      </w:r>
      <w:r w:rsidRPr="0064237F">
        <w:t>призванные подорвать трудовую теорию стоимости, завуалировать отношения эксплуатации</w:t>
      </w:r>
      <w:r w:rsidR="0064237F" w:rsidRPr="0064237F">
        <w:t xml:space="preserve">. </w:t>
      </w:r>
      <w:r w:rsidRPr="0064237F">
        <w:t>Если стоимость и добавленную стоимость создает не только живой труд человека, но и другие факторы, прежде всего капитал, то тогда и вознаграждение</w:t>
      </w:r>
      <w:r w:rsidR="0064237F" w:rsidRPr="0064237F">
        <w:t xml:space="preserve"> - </w:t>
      </w:r>
      <w:r w:rsidRPr="0064237F">
        <w:t>в соответствии с вкладом в про</w:t>
      </w:r>
      <w:r w:rsidR="00B5706D" w:rsidRPr="0064237F">
        <w:t>изводство и н</w:t>
      </w:r>
      <w:r w:rsidRPr="0064237F">
        <w:t>ет места отношениям эксплуатации</w:t>
      </w:r>
      <w:r w:rsidR="0064237F" w:rsidRPr="0064237F">
        <w:t xml:space="preserve">. </w:t>
      </w:r>
      <w:r w:rsidRPr="0064237F">
        <w:t>Тем более, что трудящийся получает</w:t>
      </w:r>
      <w:r w:rsidR="0064237F">
        <w:t xml:space="preserve"> "</w:t>
      </w:r>
      <w:r w:rsidRPr="0064237F">
        <w:t>цену своего труда</w:t>
      </w:r>
      <w:r w:rsidR="0064237F">
        <w:t xml:space="preserve">". </w:t>
      </w:r>
      <w:r w:rsidRPr="0064237F">
        <w:t>Нет необходимости доказывать, что это</w:t>
      </w:r>
      <w:r w:rsidR="0064237F" w:rsidRPr="0064237F">
        <w:t xml:space="preserve"> - </w:t>
      </w:r>
      <w:r w:rsidRPr="0064237F">
        <w:t>неприкрытая апологетика капитализма</w:t>
      </w:r>
      <w:r w:rsidR="0064237F" w:rsidRPr="0064237F">
        <w:t>.</w:t>
      </w:r>
    </w:p>
    <w:p w:rsidR="0064237F" w:rsidRDefault="00AE7902" w:rsidP="0064237F">
      <w:r w:rsidRPr="0064237F">
        <w:t>Очень важно, что авторы указанного учебника придерживаются исторического подхода и, несмотря па распространение неоклассических трактовок о</w:t>
      </w:r>
      <w:r w:rsidR="0064237F">
        <w:t xml:space="preserve"> "</w:t>
      </w:r>
      <w:r w:rsidRPr="0064237F">
        <w:t>цене труда</w:t>
      </w:r>
      <w:r w:rsidR="0064237F">
        <w:t>" (</w:t>
      </w:r>
      <w:r w:rsidRPr="0064237F">
        <w:t>хотя лишь в констатирующей форме</w:t>
      </w:r>
      <w:r w:rsidR="0064237F" w:rsidRPr="0064237F">
        <w:t>),</w:t>
      </w:r>
      <w:r w:rsidRPr="0064237F">
        <w:t xml:space="preserve"> отмечают, что в соответствии с марксистским учением заработная плата является ценой специфического товара</w:t>
      </w:r>
      <w:r w:rsidR="0064237F">
        <w:t xml:space="preserve"> "</w:t>
      </w:r>
      <w:r w:rsidRPr="0064237F">
        <w:t>рабочая сила</w:t>
      </w:r>
      <w:r w:rsidR="0064237F">
        <w:t xml:space="preserve">", </w:t>
      </w:r>
      <w:r w:rsidRPr="0064237F">
        <w:t>что в заработной плате оплачивается не весь продукт труда, а лишь необходимый, то есть тот, который воспроизводит стоимость рабочей силы</w:t>
      </w:r>
      <w:r w:rsidR="0064237F" w:rsidRPr="0064237F">
        <w:t xml:space="preserve">. </w:t>
      </w:r>
      <w:r w:rsidRPr="0064237F">
        <w:t>Авторы, воспроизводя историческую правду, в отличие от тех, кто молча обходит эти проблемы, игнорируя действительную историю, заслуживают уважения</w:t>
      </w:r>
      <w:r w:rsidR="0064237F" w:rsidRPr="0064237F">
        <w:t xml:space="preserve">. </w:t>
      </w:r>
      <w:r w:rsidRPr="0064237F">
        <w:t>Вместе с тем они показывают, что изменились времена и условия развития экономики и общества и теперь происходит преодоление разделения общества на эксплуататоров и эксплуатируемых</w:t>
      </w:r>
      <w:r w:rsidR="0064237F" w:rsidRPr="0064237F">
        <w:t xml:space="preserve">. </w:t>
      </w:r>
      <w:r w:rsidRPr="0064237F">
        <w:t>Каковы причины таких глубоких сдвигов в общественно-экономическом развитии</w:t>
      </w:r>
      <w:r w:rsidR="0064237F" w:rsidRPr="0064237F">
        <w:t xml:space="preserve">? </w:t>
      </w:r>
      <w:r w:rsidRPr="0064237F">
        <w:t>Анализ показывает, что это сложная методологическая проблема</w:t>
      </w:r>
      <w:r w:rsidR="0064237F" w:rsidRPr="0064237F">
        <w:t xml:space="preserve">. </w:t>
      </w:r>
      <w:r w:rsidRPr="0064237F">
        <w:t>Она связана с глубинными основами экономики и экономической теории</w:t>
      </w:r>
      <w:r w:rsidR="0064237F" w:rsidRPr="0064237F">
        <w:t xml:space="preserve">. </w:t>
      </w:r>
      <w:r w:rsidRPr="0064237F">
        <w:t>Одна из бед нашей теории заключается</w:t>
      </w:r>
      <w:r w:rsidRPr="0064237F">
        <w:rPr>
          <w:lang w:val="uk-UA"/>
        </w:rPr>
        <w:t xml:space="preserve"> втом,</w:t>
      </w:r>
      <w:r w:rsidRPr="0064237F">
        <w:t xml:space="preserve"> что, определяя производственные отношения как предмет экономической теории, мы недооцениваем роль и значение производительных сил и иногда упускаем их из поля зрения, что обедняет анализ и не дает возможности сделать обоснованные выводы</w:t>
      </w:r>
      <w:r w:rsidR="0064237F" w:rsidRPr="0064237F">
        <w:t>.</w:t>
      </w:r>
    </w:p>
    <w:p w:rsidR="0064237F" w:rsidRDefault="00AE7902" w:rsidP="0064237F">
      <w:r w:rsidRPr="0064237F">
        <w:t>Авторы учебника использовали ряд аргументов, которые должны были бы объяснить причины этих глубоких изменений</w:t>
      </w:r>
      <w:r w:rsidR="0064237F" w:rsidRPr="0064237F">
        <w:t xml:space="preserve">. </w:t>
      </w:r>
      <w:r w:rsidRPr="0064237F">
        <w:t>Среди них</w:t>
      </w:r>
      <w:r w:rsidR="0064237F" w:rsidRPr="0064237F">
        <w:t xml:space="preserve"> - </w:t>
      </w:r>
      <w:r w:rsidRPr="0064237F">
        <w:t>немало правильных</w:t>
      </w:r>
      <w:r w:rsidR="0064237F" w:rsidRPr="0064237F">
        <w:t xml:space="preserve">. </w:t>
      </w:r>
      <w:r w:rsidRPr="0064237F">
        <w:t>Более того, после всех поисков этих аргументов они отмечают, что изменения в отношениях между трудом и капиталом и, соответственно, преодоление на этой основе разделения на эксплуататоров и эксплуатируемых стали возможными благодаря развитию продуктивности производства</w:t>
      </w:r>
      <w:r w:rsidR="0064237F" w:rsidRPr="0064237F">
        <w:t xml:space="preserve">. </w:t>
      </w:r>
      <w:r w:rsidRPr="0064237F">
        <w:t>Такое разделение возникло из-за недостаточного развития производства, и к</w:t>
      </w:r>
      <w:r w:rsidR="00B5706D" w:rsidRPr="0064237F">
        <w:t>аждая ступень в преодолении экс</w:t>
      </w:r>
      <w:r w:rsidRPr="0064237F">
        <w:t>плуатации рабочей силы является отражением прогресса в развитии производительной силы человека</w:t>
      </w:r>
      <w:r w:rsidR="0064237F" w:rsidRPr="0064237F">
        <w:t xml:space="preserve">. </w:t>
      </w:r>
      <w:r w:rsidRPr="0064237F">
        <w:t>Очень правильная мысль, но получилось так, что производственные отношения и их категории рассмотрены сначала отдельно, сами по себе, а производительные силы</w:t>
      </w:r>
      <w:r w:rsidR="0064237F" w:rsidRPr="0064237F">
        <w:t xml:space="preserve"> - </w:t>
      </w:r>
      <w:r w:rsidRPr="0064237F">
        <w:t>уже в конце, тоже сами по себе</w:t>
      </w:r>
      <w:r w:rsidR="0064237F" w:rsidRPr="0064237F">
        <w:t>.</w:t>
      </w:r>
    </w:p>
    <w:p w:rsidR="0064237F" w:rsidRDefault="00AE7902" w:rsidP="0064237F">
      <w:r w:rsidRPr="0064237F">
        <w:t>Поскольку авторы неоднократно возвращаются к выявлению причин глубоких изменений в положении человека, то целесообразно сгруппировать и проанализировать эти высказывания</w:t>
      </w:r>
      <w:r w:rsidR="0064237F" w:rsidRPr="0064237F">
        <w:t>.</w:t>
      </w:r>
    </w:p>
    <w:p w:rsidR="0064237F" w:rsidRDefault="00AE7902" w:rsidP="0064237F">
      <w:r w:rsidRPr="0064237F">
        <w:rPr>
          <w:i/>
          <w:iCs/>
        </w:rPr>
        <w:t xml:space="preserve">Во-первых, </w:t>
      </w:r>
      <w:r w:rsidRPr="0064237F">
        <w:t>как ни досадно, но авторы начинают с изменений в отношениях распределения</w:t>
      </w:r>
      <w:r w:rsidR="0064237F" w:rsidRPr="0064237F">
        <w:t>.</w:t>
      </w:r>
      <w:r w:rsidR="0064237F">
        <w:t xml:space="preserve"> "</w:t>
      </w:r>
      <w:r w:rsidRPr="0064237F">
        <w:t>В настоящее время,</w:t>
      </w:r>
      <w:r w:rsidR="0064237F" w:rsidRPr="0064237F">
        <w:t xml:space="preserve"> - </w:t>
      </w:r>
      <w:r w:rsidRPr="0064237F">
        <w:t>пишут они,</w:t>
      </w:r>
      <w:r w:rsidR="0064237F" w:rsidRPr="0064237F">
        <w:t xml:space="preserve"> - </w:t>
      </w:r>
      <w:r w:rsidRPr="0064237F">
        <w:t>процессы распределения созданного продукта коренным образом изменились</w:t>
      </w:r>
      <w:r w:rsidR="0064237F">
        <w:t xml:space="preserve">". </w:t>
      </w:r>
      <w:r w:rsidRPr="0064237F">
        <w:t>Антагонизм между необходимым и прибавочным продуктом постепенно исчезает</w:t>
      </w:r>
      <w:r w:rsidR="0064237F" w:rsidRPr="0064237F">
        <w:t xml:space="preserve">. </w:t>
      </w:r>
      <w:r w:rsidRPr="0064237F">
        <w:t>Значительная часть прибавочной стоимости через осуществляемые собственником капитала и государством социальные инвестиции возвращается непосредственному производителю</w:t>
      </w:r>
      <w:r w:rsidR="0064237F" w:rsidRPr="0064237F">
        <w:t>.</w:t>
      </w:r>
    </w:p>
    <w:p w:rsidR="0064237F" w:rsidRDefault="00AE7902" w:rsidP="0064237F">
      <w:r w:rsidRPr="0064237F">
        <w:t>Известно, что сфера распределения, отношения распределения определяются производством</w:t>
      </w:r>
      <w:r w:rsidR="0064237F" w:rsidRPr="0064237F">
        <w:t xml:space="preserve">. </w:t>
      </w:r>
      <w:r w:rsidRPr="0064237F">
        <w:t>Оно создает продукт для распределения и определяет социально-экономические формы участия в нем предпринимателей и работников</w:t>
      </w:r>
      <w:r w:rsidR="0064237F" w:rsidRPr="0064237F">
        <w:t xml:space="preserve">. </w:t>
      </w:r>
      <w:r w:rsidRPr="0064237F">
        <w:t>Поэтому, хотя авторы констатируют реальные изменения в распределении</w:t>
      </w:r>
      <w:r w:rsidR="0064237F">
        <w:t xml:space="preserve"> (</w:t>
      </w:r>
      <w:r w:rsidRPr="0064237F">
        <w:t xml:space="preserve">появление социальных инвестиций в человека, фактическое существование общественных фондов потребления и </w:t>
      </w:r>
      <w:r w:rsidR="0064237F">
        <w:t>др.)</w:t>
      </w:r>
      <w:r w:rsidR="0064237F" w:rsidRPr="0064237F">
        <w:t>,</w:t>
      </w:r>
      <w:r w:rsidRPr="0064237F">
        <w:t xml:space="preserve"> но почему изменилось положение человека, почему изменились отношения между капиталистом и рабочим, между капиталом и рабочей силой</w:t>
      </w:r>
      <w:r w:rsidR="0064237F" w:rsidRPr="0064237F">
        <w:t xml:space="preserve"> - </w:t>
      </w:r>
      <w:r w:rsidRPr="0064237F">
        <w:t>не раскрывают</w:t>
      </w:r>
      <w:r w:rsidR="0064237F" w:rsidRPr="0064237F">
        <w:t>.</w:t>
      </w:r>
    </w:p>
    <w:p w:rsidR="0064237F" w:rsidRDefault="00AE7902" w:rsidP="0064237F">
      <w:r w:rsidRPr="0064237F">
        <w:rPr>
          <w:i/>
          <w:iCs/>
        </w:rPr>
        <w:t xml:space="preserve">Во-вторых, </w:t>
      </w:r>
      <w:r w:rsidRPr="0064237F">
        <w:t>в учебнике неоднократно отмечается, что становление постиндустриального общества модифицирует отношения между капиталистом и рабочей силой, они перерастают в качественно новую систему экономических отношений</w:t>
      </w:r>
      <w:r w:rsidR="0064237F" w:rsidRPr="0064237F">
        <w:t xml:space="preserve"> - </w:t>
      </w:r>
      <w:r w:rsidRPr="0064237F">
        <w:t>в отношения между трудом и капиталом</w:t>
      </w:r>
      <w:r w:rsidR="0064237F" w:rsidRPr="0064237F">
        <w:t xml:space="preserve">. </w:t>
      </w:r>
      <w:r w:rsidRPr="0064237F">
        <w:t>Авторы видят изменения в</w:t>
      </w:r>
      <w:r w:rsidR="0064237F">
        <w:t xml:space="preserve"> "</w:t>
      </w:r>
      <w:r w:rsidRPr="0064237F">
        <w:t>структуре трудовых затрат, что находит выражение</w:t>
      </w:r>
      <w:r w:rsidR="00B5706D" w:rsidRPr="0064237F">
        <w:rPr>
          <w:lang w:val="uk-UA"/>
        </w:rPr>
        <w:t xml:space="preserve"> при</w:t>
      </w:r>
      <w:r w:rsidRPr="0064237F">
        <w:t xml:space="preserve"> использовании интеллектуального потенциала, знаний, опыта человека</w:t>
      </w:r>
      <w:r w:rsidR="0064237F">
        <w:t xml:space="preserve">". </w:t>
      </w:r>
      <w:r w:rsidRPr="0064237F">
        <w:t>Этим процессам способствует</w:t>
      </w:r>
      <w:r w:rsidR="0064237F">
        <w:t xml:space="preserve"> "</w:t>
      </w:r>
      <w:r w:rsidRPr="0064237F">
        <w:t>функциональная структура социальной сферы, связанная с расширенным воспроизводством рабочей силы</w:t>
      </w:r>
      <w:r w:rsidR="0064237F">
        <w:t xml:space="preserve">". </w:t>
      </w:r>
      <w:r w:rsidRPr="0064237F">
        <w:t>Можно констатировать, что ряд положений реальны</w:t>
      </w:r>
      <w:r w:rsidR="0064237F" w:rsidRPr="0064237F">
        <w:t xml:space="preserve">. </w:t>
      </w:r>
      <w:r w:rsidRPr="0064237F">
        <w:t>Но сразу возникает вопрос</w:t>
      </w:r>
      <w:r w:rsidR="0064237F" w:rsidRPr="0064237F">
        <w:t xml:space="preserve">: </w:t>
      </w:r>
      <w:r w:rsidRPr="0064237F">
        <w:t>почему происходит модификация отношений, становление качественно новой системы отношений между трудом и капиталом</w:t>
      </w:r>
      <w:r w:rsidR="0064237F" w:rsidRPr="0064237F">
        <w:t xml:space="preserve">? </w:t>
      </w:r>
      <w:r w:rsidRPr="0064237F">
        <w:t>Использование интеллектуального потенциала и знаний не объясняет эти изменения</w:t>
      </w:r>
      <w:r w:rsidR="0064237F" w:rsidRPr="0064237F">
        <w:t xml:space="preserve">. </w:t>
      </w:r>
      <w:r w:rsidRPr="0064237F">
        <w:t>В работе правильно указано, что опережающее развитие сферы услуг связано с расширенным воспроизводством рабочей силы</w:t>
      </w:r>
      <w:r w:rsidR="0064237F" w:rsidRPr="0064237F">
        <w:t xml:space="preserve">. </w:t>
      </w:r>
      <w:r w:rsidRPr="0064237F">
        <w:t>Но разве</w:t>
      </w:r>
      <w:r w:rsidR="0064237F">
        <w:t xml:space="preserve"> "</w:t>
      </w:r>
      <w:r w:rsidRPr="0064237F">
        <w:t>расширенное воспроизводство рабочей силы</w:t>
      </w:r>
      <w:r w:rsidR="0064237F">
        <w:t xml:space="preserve">" </w:t>
      </w:r>
      <w:r w:rsidRPr="0064237F">
        <w:t>может модифицировать отношения между капиталистом и рабочим, может создать</w:t>
      </w:r>
      <w:r w:rsidR="0064237F">
        <w:t xml:space="preserve"> "</w:t>
      </w:r>
      <w:r w:rsidRPr="0064237F">
        <w:t>качественно новую систему отношений между трудом и капиталом</w:t>
      </w:r>
      <w:r w:rsidR="0064237F">
        <w:t xml:space="preserve">"? </w:t>
      </w:r>
      <w:r w:rsidRPr="0064237F">
        <w:t>По моему мнению, и в данных положениях не выяснены причины, обусловившие эти существенные изменения в анализируемых отношениях</w:t>
      </w:r>
      <w:r w:rsidR="0064237F" w:rsidRPr="0064237F">
        <w:t>.</w:t>
      </w:r>
    </w:p>
    <w:p w:rsidR="0064237F" w:rsidRDefault="00AE7902" w:rsidP="0064237F">
      <w:r w:rsidRPr="0064237F">
        <w:rPr>
          <w:i/>
          <w:iCs/>
        </w:rPr>
        <w:t xml:space="preserve">В-третьих, </w:t>
      </w:r>
      <w:r w:rsidRPr="0064237F">
        <w:t>авторы видят причину изменений в преодолении товарности рабочей силы,</w:t>
      </w:r>
      <w:r w:rsidR="0064237F">
        <w:t xml:space="preserve"> "</w:t>
      </w:r>
      <w:r w:rsidRPr="0064237F">
        <w:t>отчуждения работника от его индивидуальной собственности на личную рабочую силу, отчуждения от него прибавочного продукта</w:t>
      </w:r>
      <w:r w:rsidR="0064237F">
        <w:t xml:space="preserve">" </w:t>
      </w:r>
      <w:r w:rsidRPr="0064237F">
        <w:t>Бесспорно, такие мысли авторов интересны и важны, но и они, к сожалению, не дают ответа на вопросы</w:t>
      </w:r>
      <w:r w:rsidR="0064237F" w:rsidRPr="0064237F">
        <w:t xml:space="preserve">: </w:t>
      </w:r>
      <w:r w:rsidRPr="0064237F">
        <w:t>почему это происходит</w:t>
      </w:r>
      <w:r w:rsidR="0064237F" w:rsidRPr="0064237F">
        <w:t xml:space="preserve">? </w:t>
      </w:r>
      <w:r w:rsidRPr="0064237F">
        <w:t>какие причины этого</w:t>
      </w:r>
      <w:r w:rsidR="0064237F" w:rsidRPr="0064237F">
        <w:t>?</w:t>
      </w:r>
    </w:p>
    <w:p w:rsidR="0064237F" w:rsidRDefault="00AE7902" w:rsidP="0064237F">
      <w:r w:rsidRPr="0064237F">
        <w:t>По нашему глубокому убеждению, чтобы раскрыть причины существенных изменений в отношениях труда и капитала, чтобы была создана</w:t>
      </w:r>
      <w:r w:rsidR="0064237F">
        <w:t xml:space="preserve"> "</w:t>
      </w:r>
      <w:r w:rsidRPr="0064237F">
        <w:t>качественно новая система отношений между капиталом и трудом</w:t>
      </w:r>
      <w:r w:rsidR="0064237F">
        <w:t xml:space="preserve">", </w:t>
      </w:r>
      <w:r w:rsidRPr="0064237F">
        <w:t>необходимо исходить из развития производительных сил, про</w:t>
      </w:r>
      <w:r w:rsidR="00B5706D" w:rsidRPr="0064237F">
        <w:t>изводства, что изменяет социаль</w:t>
      </w:r>
      <w:r w:rsidRPr="0064237F">
        <w:t>но-экономически</w:t>
      </w:r>
      <w:r w:rsidR="00BD03D1">
        <w:t>е</w:t>
      </w:r>
      <w:r w:rsidRPr="0064237F">
        <w:t xml:space="preserve"> отношения, положение человека в производстве и обществе</w:t>
      </w:r>
      <w:r w:rsidR="0064237F" w:rsidRPr="0064237F">
        <w:t xml:space="preserve">. </w:t>
      </w:r>
      <w:r w:rsidRPr="0064237F">
        <w:t>Научно-технологическая революция второй половины XX в</w:t>
      </w:r>
      <w:r w:rsidR="0064237F" w:rsidRPr="0064237F">
        <w:t xml:space="preserve">. </w:t>
      </w:r>
      <w:r w:rsidRPr="0064237F">
        <w:t>обеспечила не только значительный подъем экономики, но и глубокие изменения места и роли человека в производстве и обществе</w:t>
      </w:r>
      <w:r w:rsidR="0064237F" w:rsidRPr="0064237F">
        <w:t xml:space="preserve">. </w:t>
      </w:r>
      <w:r w:rsidRPr="0064237F">
        <w:t>Во всей системе изменений главное место занимают отношения собственности как ядро производственных отношений</w:t>
      </w:r>
      <w:r w:rsidR="0064237F" w:rsidRPr="0064237F">
        <w:t xml:space="preserve">. </w:t>
      </w:r>
      <w:r w:rsidRPr="0064237F">
        <w:t>Без изменений в отношениях собственности нельзя изменить положение человека в производстве и обществе</w:t>
      </w:r>
      <w:r w:rsidR="0064237F" w:rsidRPr="0064237F">
        <w:t xml:space="preserve">. </w:t>
      </w:r>
      <w:r w:rsidRPr="0064237F">
        <w:t>Как уже отмечалось, лишение человека собственности на средства производства поставило его в такие условия, что он был вынужден продавать свою рабочую силу</w:t>
      </w:r>
      <w:r w:rsidR="0064237F" w:rsidRPr="0064237F">
        <w:t xml:space="preserve">. </w:t>
      </w:r>
      <w:r w:rsidRPr="0064237F">
        <w:t>Она становилась товаром, имеющим стоимость, а следовательно, и цену товара</w:t>
      </w:r>
      <w:r w:rsidR="0064237F">
        <w:t xml:space="preserve"> "</w:t>
      </w:r>
      <w:r w:rsidRPr="0064237F">
        <w:t>рабочая сила</w:t>
      </w:r>
      <w:r w:rsidR="0064237F">
        <w:t>".</w:t>
      </w:r>
    </w:p>
    <w:p w:rsidR="0064237F" w:rsidRDefault="00AE7902" w:rsidP="0064237F">
      <w:r w:rsidRPr="0064237F">
        <w:t>В недрах индустриального общества вместе с прогрессом техники и технологии производства развиваются образование и наука, они все больше повышают роль знаний в производстве</w:t>
      </w:r>
      <w:r w:rsidR="0064237F" w:rsidRPr="0064237F">
        <w:t xml:space="preserve">. </w:t>
      </w:r>
      <w:r w:rsidRPr="0064237F">
        <w:t>Рост образовательного и культурно-технического уровня работников означает накопление у них знаний и умения их использовать</w:t>
      </w:r>
      <w:r w:rsidR="0064237F" w:rsidRPr="0064237F">
        <w:t xml:space="preserve">. </w:t>
      </w:r>
      <w:r w:rsidRPr="0064237F">
        <w:t>Если на первых этапах машинного производства рабочий превращался в придаток машины, то с развитием комплексной механизации и автоматизации производства рабочий освобождается от выполнения определенных операций, выводится из непосредственного производства, все больше выполняет функции наладчика и контролера за работой машин, оборудования</w:t>
      </w:r>
      <w:r w:rsidR="0064237F" w:rsidRPr="0064237F">
        <w:t xml:space="preserve">. </w:t>
      </w:r>
      <w:r w:rsidRPr="0064237F">
        <w:t>Это значительно расширяет круг его деятельности, требует все более высокой общей и профессиональной подготовки</w:t>
      </w:r>
      <w:r w:rsidR="0064237F" w:rsidRPr="0064237F">
        <w:t>.</w:t>
      </w:r>
    </w:p>
    <w:p w:rsidR="0064237F" w:rsidRDefault="00AE7902" w:rsidP="0064237F">
      <w:r w:rsidRPr="0064237F">
        <w:t>Этому способствует развитие общей, профессионально-технической и высшей школы</w:t>
      </w:r>
      <w:r w:rsidR="0064237F" w:rsidRPr="0064237F">
        <w:t xml:space="preserve">. </w:t>
      </w:r>
      <w:r w:rsidRPr="0064237F">
        <w:t>Еще в начале XX в</w:t>
      </w:r>
      <w:r w:rsidR="0064237F" w:rsidRPr="0064237F">
        <w:t xml:space="preserve">. </w:t>
      </w:r>
      <w:r w:rsidRPr="0064237F">
        <w:t>на производстве работали рабочие с начальным образованием</w:t>
      </w:r>
      <w:r w:rsidR="0064237F" w:rsidRPr="0064237F">
        <w:t xml:space="preserve">. </w:t>
      </w:r>
      <w:r w:rsidRPr="0064237F">
        <w:t>Во в</w:t>
      </w:r>
      <w:r w:rsidR="00BD03D1">
        <w:t>т</w:t>
      </w:r>
      <w:r w:rsidRPr="0064237F">
        <w:t>орой половине этого же века стало обязательным среднее образование</w:t>
      </w:r>
      <w:r w:rsidR="0064237F" w:rsidRPr="0064237F">
        <w:t xml:space="preserve">. </w:t>
      </w:r>
      <w:r w:rsidRPr="0064237F">
        <w:t>В настоящее время в развитых странах быстро растет количество рабочих мест, которые, как правило, занимают работники с высшим образованием</w:t>
      </w:r>
      <w:r w:rsidR="0064237F" w:rsidRPr="0064237F">
        <w:t xml:space="preserve">. </w:t>
      </w:r>
      <w:r w:rsidRPr="0064237F">
        <w:t>Л если учесть увеличение численности инженерно-технических и экономических работников, то станет понятным рост удельного веса умственного труда в производстве</w:t>
      </w:r>
      <w:r w:rsidR="0064237F" w:rsidRPr="0064237F">
        <w:t xml:space="preserve">. </w:t>
      </w:r>
      <w:r w:rsidRPr="0064237F">
        <w:t>Вместе с повышением качества труда, изменением места и роли работника на производстве возрастает его ответственность за организацию и функционирование производственного процесса</w:t>
      </w:r>
      <w:r w:rsidR="0064237F" w:rsidRPr="0064237F">
        <w:t xml:space="preserve">. </w:t>
      </w:r>
      <w:r w:rsidRPr="0064237F">
        <w:t>От квалификации рабочего, его отношения к выполнению своих обязанностей зависят бесперебойность работы сложной машины или их системы, следовательно, и результаты производства</w:t>
      </w:r>
      <w:r w:rsidR="0064237F" w:rsidRPr="0064237F">
        <w:t xml:space="preserve"> - </w:t>
      </w:r>
      <w:r w:rsidRPr="0064237F">
        <w:t>как количественные, так и качественные</w:t>
      </w:r>
      <w:r w:rsidR="0064237F" w:rsidRPr="0064237F">
        <w:t xml:space="preserve">. </w:t>
      </w:r>
      <w:r w:rsidRPr="0064237F">
        <w:t>Высококвалифицированный рабочий, имеющий глубокие знания и умения, становится, по сути, партнером предпринимателя-капиталиста</w:t>
      </w:r>
      <w:r w:rsidR="0064237F" w:rsidRPr="0064237F">
        <w:t xml:space="preserve">. </w:t>
      </w:r>
      <w:r w:rsidRPr="0064237F">
        <w:t>Его капитал в виде знаний и умения делает его равноправным с хозяином предприятия</w:t>
      </w:r>
      <w:r w:rsidR="0064237F" w:rsidRPr="0064237F">
        <w:t>.</w:t>
      </w:r>
    </w:p>
    <w:p w:rsidR="0064237F" w:rsidRDefault="00AE7902" w:rsidP="0064237F">
      <w:r w:rsidRPr="0064237F">
        <w:t>Этот процесс значительно усиливается с превращением сферы услуг в господствующую сферу экономики</w:t>
      </w:r>
      <w:r w:rsidR="0064237F" w:rsidRPr="0064237F">
        <w:t xml:space="preserve">. </w:t>
      </w:r>
      <w:r w:rsidRPr="0064237F">
        <w:t>Ведь ее отрасли</w:t>
      </w:r>
      <w:r w:rsidR="0064237F" w:rsidRPr="0064237F">
        <w:t xml:space="preserve"> - </w:t>
      </w:r>
      <w:r w:rsidRPr="0064237F">
        <w:t>наука, образование, медицина, культура и др</w:t>
      </w:r>
      <w:r w:rsidR="0064237F" w:rsidRPr="0064237F">
        <w:t>. -</w:t>
      </w:r>
      <w:r w:rsidR="0064237F">
        <w:t xml:space="preserve"> </w:t>
      </w:r>
      <w:r w:rsidRPr="0064237F">
        <w:t>характеризуются быстрым ростом числа специалистов с высшим образованием</w:t>
      </w:r>
      <w:r w:rsidR="0064237F" w:rsidRPr="0064237F">
        <w:t xml:space="preserve"> - </w:t>
      </w:r>
      <w:r w:rsidRPr="0064237F">
        <w:t>научных работников, врачей, учителей, и</w:t>
      </w:r>
      <w:r w:rsidR="00BD03D1">
        <w:t>н</w:t>
      </w:r>
      <w:r w:rsidRPr="0064237F">
        <w:t>женеров и др</w:t>
      </w:r>
      <w:r w:rsidR="0064237F" w:rsidRPr="0064237F">
        <w:t xml:space="preserve">. </w:t>
      </w:r>
      <w:r w:rsidRPr="0064237F">
        <w:t>Это означает, что нематериальное производство, то есть сфера услуг, в еще большей мере, чем материальное, обусловливает структурные сдвига в работе, рост удельного веса, роли и значения умственного труда</w:t>
      </w:r>
      <w:r w:rsidR="0064237F" w:rsidRPr="0064237F">
        <w:t>.</w:t>
      </w:r>
    </w:p>
    <w:p w:rsidR="0064237F" w:rsidRDefault="00AE7902" w:rsidP="0064237F">
      <w:r w:rsidRPr="0064237F">
        <w:t>Таким образом, научно-технологическое совершенствование производства вместе с ростом образовательного и квалификационного уровня работников изменяет положение человека в производстве и создает объективные предпосылки для превращения рабочей силы</w:t>
      </w:r>
      <w:r w:rsidR="0064237F" w:rsidRPr="0064237F">
        <w:t xml:space="preserve"> - </w:t>
      </w:r>
      <w:r w:rsidRPr="0064237F">
        <w:t>фактора производства</w:t>
      </w:r>
      <w:r w:rsidR="0064237F" w:rsidRPr="0064237F">
        <w:t xml:space="preserve"> - </w:t>
      </w:r>
      <w:r w:rsidRPr="0064237F">
        <w:t>в человеческий капитал</w:t>
      </w:r>
      <w:r w:rsidR="0064237F" w:rsidRPr="0064237F">
        <w:t xml:space="preserve">. </w:t>
      </w:r>
      <w:r w:rsidRPr="0064237F">
        <w:t>Без учета изменений в технике и технологии производства невозможно раскрыть процесс возникновения человеческого капитала</w:t>
      </w:r>
      <w:r w:rsidR="0064237F" w:rsidRPr="0064237F">
        <w:t xml:space="preserve">. </w:t>
      </w:r>
      <w:r w:rsidRPr="0064237F">
        <w:t xml:space="preserve">Без этого невольно все сводится к образованию, квалификации и </w:t>
      </w:r>
      <w:r w:rsidR="0064237F">
        <w:t>т.д.</w:t>
      </w:r>
      <w:r w:rsidR="0064237F" w:rsidRPr="0064237F">
        <w:t xml:space="preserve"> </w:t>
      </w:r>
      <w:r w:rsidRPr="0064237F">
        <w:t>Поэтому научное обоснование категории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Pr="0064237F">
        <w:t>требует анализа закономерных</w:t>
      </w:r>
      <w:r w:rsidR="00B5706D" w:rsidRPr="0064237F">
        <w:t xml:space="preserve"> </w:t>
      </w:r>
      <w:r w:rsidR="00231D7D" w:rsidRPr="0064237F">
        <w:t>и</w:t>
      </w:r>
      <w:r w:rsidRPr="0064237F">
        <w:t>зменений в производстве</w:t>
      </w:r>
      <w:r w:rsidR="0064237F" w:rsidRPr="0064237F">
        <w:t xml:space="preserve">. </w:t>
      </w:r>
      <w:r w:rsidRPr="0064237F">
        <w:t>К сожалению, в экономической литературе эта черта сущностной характеристики данной категории игнорируется</w:t>
      </w:r>
      <w:r w:rsidR="0064237F" w:rsidRPr="0064237F">
        <w:t>.</w:t>
      </w:r>
    </w:p>
    <w:p w:rsidR="0064237F" w:rsidRDefault="00AE7902" w:rsidP="0064237F">
      <w:r w:rsidRPr="0064237F">
        <w:t>Технологические изменения в производстве обусловливают развитие общественно-экономических отношений</w:t>
      </w:r>
      <w:r w:rsidR="0064237F" w:rsidRPr="0064237F">
        <w:t xml:space="preserve">. </w:t>
      </w:r>
      <w:r w:rsidRPr="0064237F">
        <w:t>Как уже отмечалось, развитие техники и технологии в недрах индустриального общества требует роста уровня образования и квалификации работников, а все структуры образования обеспечивают подготовку кадров со знаниями, которых требует производство</w:t>
      </w:r>
      <w:r w:rsidR="0064237F" w:rsidRPr="0064237F">
        <w:t xml:space="preserve">. </w:t>
      </w:r>
      <w:r w:rsidRPr="0064237F">
        <w:t>Обогащение человека знаниями и умением их использовать в материальном и нематериальном производствах становится необходимым условием развития экономики</w:t>
      </w:r>
      <w:r w:rsidR="0064237F" w:rsidRPr="0064237F">
        <w:t xml:space="preserve">. </w:t>
      </w:r>
      <w:r w:rsidRPr="0064237F">
        <w:t>Особое значение это приобретает со становлением информации и знаний в качестве нового фактора производства</w:t>
      </w:r>
      <w:r w:rsidR="0064237F" w:rsidRPr="0064237F">
        <w:t xml:space="preserve">. </w:t>
      </w:r>
      <w:r w:rsidRPr="0064237F">
        <w:t>В индустриальную эпоху традиционные факторы производства, материальные по своей природе, определили господство форм собственности на средства производства, другую материальную продукцию</w:t>
      </w:r>
      <w:r w:rsidR="0064237F" w:rsidRPr="0064237F">
        <w:t xml:space="preserve">. </w:t>
      </w:r>
      <w:r w:rsidRPr="0064237F">
        <w:t>Знания выступали как необходимое условие лучшего использования материальных факторов производства</w:t>
      </w:r>
      <w:r w:rsidR="0064237F" w:rsidRPr="0064237F">
        <w:t>.</w:t>
      </w:r>
    </w:p>
    <w:p w:rsidR="0064237F" w:rsidRDefault="00AE7902" w:rsidP="0064237F">
      <w:r w:rsidRPr="0064237F">
        <w:t>Однако информация и знания означают задействование интеллектуальных сил человека, превращение знаний в главный производственный ресурс</w:t>
      </w:r>
      <w:r w:rsidR="0064237F" w:rsidRPr="0064237F">
        <w:t xml:space="preserve">. </w:t>
      </w:r>
      <w:r w:rsidRPr="0064237F">
        <w:t>Владение знаниями, умение их применять и использовать становятся главным критерием ценности работника, фирмы, корпорации, государства, что порождает новую форму собственности</w:t>
      </w:r>
      <w:r w:rsidR="0064237F" w:rsidRPr="0064237F">
        <w:t xml:space="preserve"> - </w:t>
      </w:r>
      <w:r w:rsidRPr="0064237F">
        <w:t>интеллектуал</w:t>
      </w:r>
      <w:r w:rsidR="007D50BB">
        <w:t>ьную</w:t>
      </w:r>
      <w:r w:rsidRPr="0064237F">
        <w:t xml:space="preserve"> собственность на знания</w:t>
      </w:r>
      <w:r w:rsidR="0064237F" w:rsidRPr="0064237F">
        <w:t xml:space="preserve">. </w:t>
      </w:r>
      <w:r w:rsidRPr="0064237F">
        <w:t>Следовательно, если раньше господствовали формы собственности на материальные продукты и сама собственность имела, по сути, материальную природу, то собственность на знания, зародившаяся в индустриальную эпоху, приобретает господствующий характер по мере становления и развития информационного постиндустриального общества</w:t>
      </w:r>
      <w:r w:rsidR="0064237F" w:rsidRPr="0064237F">
        <w:t xml:space="preserve">. </w:t>
      </w:r>
      <w:r w:rsidRPr="0064237F">
        <w:t>Если материальные формы собственности может отчуждать и монополизировать сравнительно небольшая часть общества, то интеллектуальная собственность, собственность на знания неотчуждаема</w:t>
      </w:r>
      <w:r w:rsidR="0064237F" w:rsidRPr="0064237F">
        <w:t xml:space="preserve">. </w:t>
      </w:r>
      <w:r w:rsidRPr="0064237F">
        <w:t>Знания, которыми владеет человек, остаются его собственностью даже тогда, когда он передает их другому лицу или лицам</w:t>
      </w:r>
      <w:r w:rsidR="0064237F" w:rsidRPr="0064237F">
        <w:t xml:space="preserve">. </w:t>
      </w:r>
      <w:r w:rsidRPr="0064237F">
        <w:t>В отличие от материальных форм собственности, которые можно сосредоточить в руках отдельных людей, собственность на знания нельзя монополизировать</w:t>
      </w:r>
      <w:r w:rsidR="0064237F" w:rsidRPr="0064237F">
        <w:t xml:space="preserve">. </w:t>
      </w:r>
      <w:r w:rsidRPr="0064237F">
        <w:t>Можно иногда задержать распространение знаний, но они, хотя и с некоторым опозданием, становятся достоянием каждого человека, всего общества</w:t>
      </w:r>
      <w:r w:rsidR="0064237F" w:rsidRPr="0064237F">
        <w:t xml:space="preserve">. </w:t>
      </w:r>
      <w:r w:rsidRPr="0064237F">
        <w:t>Преодолевая препятствия, они охватывают всех</w:t>
      </w:r>
      <w:r w:rsidR="0064237F" w:rsidRPr="0064237F">
        <w:t>.</w:t>
      </w:r>
    </w:p>
    <w:p w:rsidR="0064237F" w:rsidRDefault="00AE7902" w:rsidP="0064237F">
      <w:r w:rsidRPr="0064237F">
        <w:t>Носитель знаний</w:t>
      </w:r>
      <w:r w:rsidR="0064237F" w:rsidRPr="0064237F">
        <w:t xml:space="preserve"> - </w:t>
      </w:r>
      <w:r w:rsidRPr="0064237F">
        <w:t>человек, он их собственник</w:t>
      </w:r>
      <w:r w:rsidR="0064237F" w:rsidRPr="0064237F">
        <w:t xml:space="preserve">. </w:t>
      </w:r>
      <w:r w:rsidRPr="0064237F">
        <w:t>Возникновение и распространение собственности на знания нашли выражение в категории</w:t>
      </w:r>
      <w:r w:rsidR="0064237F">
        <w:t xml:space="preserve"> "</w:t>
      </w:r>
      <w:r w:rsidRPr="0064237F">
        <w:t>'человеческий капитал</w:t>
      </w:r>
      <w:r w:rsidR="0064237F">
        <w:t xml:space="preserve">". </w:t>
      </w:r>
      <w:r w:rsidRPr="0064237F">
        <w:t>В отличие от предыдущих эпох, когда собственность и труд были отделены, информационная постиндустриальная эпоха характеризуется тем, что человек одновременно является собственником и основного средства производства</w:t>
      </w:r>
      <w:r w:rsidR="0064237F" w:rsidRPr="0064237F">
        <w:t xml:space="preserve"> - </w:t>
      </w:r>
      <w:r w:rsidRPr="0064237F">
        <w:t>знаний, и тех способностей, того умения, которые обеспечивают их использование</w:t>
      </w:r>
      <w:r w:rsidR="0064237F" w:rsidRPr="0064237F">
        <w:t xml:space="preserve">. </w:t>
      </w:r>
      <w:r w:rsidRPr="0064237F">
        <w:t>Категория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Pr="0064237F">
        <w:t>отражает те эпохальные изменения, которые происходят в положении человека в новом обществе</w:t>
      </w:r>
      <w:r w:rsidR="0064237F" w:rsidRPr="0064237F">
        <w:t xml:space="preserve">. </w:t>
      </w:r>
      <w:r w:rsidRPr="0064237F">
        <w:t>В этом его соц</w:t>
      </w:r>
      <w:r w:rsidR="00B5706D" w:rsidRPr="0064237F">
        <w:t>иально-экономическая сущность</w:t>
      </w:r>
      <w:r w:rsidR="0064237F" w:rsidRPr="0064237F">
        <w:t>.</w:t>
      </w:r>
    </w:p>
    <w:p w:rsidR="0064237F" w:rsidRDefault="00AE7902" w:rsidP="0064237F">
      <w:r w:rsidRPr="0064237F">
        <w:t>Из проведенного анализа можно сделать ряд важных выводов</w:t>
      </w:r>
      <w:r w:rsidR="0064237F" w:rsidRPr="0064237F">
        <w:t>.</w:t>
      </w:r>
    </w:p>
    <w:p w:rsidR="0064237F" w:rsidRDefault="00AE7902" w:rsidP="0064237F">
      <w:r w:rsidRPr="0064237F">
        <w:rPr>
          <w:i/>
          <w:iCs/>
        </w:rPr>
        <w:t xml:space="preserve">Во-первых, </w:t>
      </w:r>
      <w:r w:rsidRPr="0064237F">
        <w:t>знания, образование, квалификация и другие производительные качества человека являются важным элементом человеческого капитала</w:t>
      </w:r>
      <w:r w:rsidR="0064237F" w:rsidRPr="0064237F">
        <w:t xml:space="preserve">. </w:t>
      </w:r>
      <w:r w:rsidRPr="0064237F">
        <w:t>Но не они составляют его сущность</w:t>
      </w:r>
      <w:r w:rsidR="0064237F" w:rsidRPr="0064237F">
        <w:t xml:space="preserve">. </w:t>
      </w:r>
      <w:r w:rsidRPr="0064237F">
        <w:t>Ведь они существовали и до индустриального общества, существуют и при нем</w:t>
      </w:r>
      <w:r w:rsidR="0064237F" w:rsidRPr="0064237F">
        <w:t xml:space="preserve">. </w:t>
      </w:r>
      <w:r w:rsidRPr="0064237F">
        <w:t>но не были человеческим капиталом</w:t>
      </w:r>
      <w:r w:rsidR="0064237F" w:rsidRPr="0064237F">
        <w:t xml:space="preserve">. </w:t>
      </w:r>
      <w:r w:rsidRPr="0064237F">
        <w:t>И лишь на высших ступенях развития этого общества, особенно при его переходе на постиндустриальную стадию, создаются такие социально-экономические отношения, которые обусловливают возникновение и распространение нового понятия</w:t>
      </w:r>
      <w:r w:rsidR="0064237F" w:rsidRPr="0064237F">
        <w:t xml:space="preserve"> -</w:t>
      </w:r>
      <w:r w:rsidR="0064237F">
        <w:t xml:space="preserve"> "</w:t>
      </w:r>
      <w:r w:rsidRPr="0064237F">
        <w:t>человеческий капитал</w:t>
      </w:r>
      <w:r w:rsidR="0064237F">
        <w:t xml:space="preserve">". </w:t>
      </w:r>
      <w:r w:rsidRPr="0064237F">
        <w:t>Знания же, образование, умение</w:t>
      </w:r>
      <w:r w:rsidR="0064237F" w:rsidRPr="0064237F">
        <w:t xml:space="preserve"> - </w:t>
      </w:r>
      <w:r w:rsidRPr="0064237F">
        <w:t>формы его проявления или, точнее, элементы содер</w:t>
      </w:r>
      <w:r w:rsidR="00B5706D" w:rsidRPr="0064237F">
        <w:t>жания этого понятия, потенциаль</w:t>
      </w:r>
      <w:r w:rsidR="00AE0868" w:rsidRPr="0064237F">
        <w:t>ные составляющие человеческого капитала, которые превращаются в реальный человеческий капитал тогда, когда, задействованные в производстве, функционируют в нем</w:t>
      </w:r>
      <w:r w:rsidR="0064237F" w:rsidRPr="0064237F">
        <w:t>.</w:t>
      </w:r>
    </w:p>
    <w:p w:rsidR="0064237F" w:rsidRDefault="00AE0868" w:rsidP="0064237F">
      <w:r w:rsidRPr="0064237F">
        <w:t>Следовательно, научно-технологический</w:t>
      </w:r>
      <w:r w:rsidR="00B5706D" w:rsidRPr="0064237F">
        <w:rPr>
          <w:lang w:val="uk-UA"/>
        </w:rPr>
        <w:t xml:space="preserve"> прог</w:t>
      </w:r>
      <w:r w:rsidRPr="0064237F">
        <w:rPr>
          <w:lang w:val="uk-UA"/>
        </w:rPr>
        <w:t>ресс</w:t>
      </w:r>
      <w:r w:rsidRPr="0064237F">
        <w:t xml:space="preserve"> и его высшая форма</w:t>
      </w:r>
      <w:r w:rsidR="0064237F" w:rsidRPr="0064237F">
        <w:t xml:space="preserve"> - </w:t>
      </w:r>
      <w:r w:rsidRPr="0064237F">
        <w:t>информационно-коммуникационные технологии</w:t>
      </w:r>
      <w:r w:rsidR="0064237F" w:rsidRPr="0064237F">
        <w:t xml:space="preserve"> - </w:t>
      </w:r>
      <w:r w:rsidRPr="0064237F">
        <w:t>изменяют общественно-экономические отношения, положение человека в производстве и обществе, порождают новую форму собственности</w:t>
      </w:r>
      <w:r w:rsidR="0064237F" w:rsidRPr="0064237F">
        <w:t xml:space="preserve"> - </w:t>
      </w:r>
      <w:r w:rsidRPr="0064237F">
        <w:t>интеллектуальную собственность работника на знания как основной фактор производства</w:t>
      </w:r>
      <w:r w:rsidR="0064237F" w:rsidRPr="0064237F">
        <w:t xml:space="preserve"> - </w:t>
      </w:r>
      <w:r w:rsidRPr="0064237F">
        <w:t>и органично сочетают его со способностью человека к труду, с умением их использовать, что утверждает новый социально-экономический тип человека как единство основного средства производства, знаний, с высокой образовательной и профессионально-технологической подготовкой человека</w:t>
      </w:r>
      <w:r w:rsidR="0064237F" w:rsidRPr="0064237F">
        <w:t xml:space="preserve">. </w:t>
      </w:r>
      <w:r w:rsidRPr="0064237F">
        <w:t>Если индустриальному обществу присуща тенденция к отделению капитала от труда, то новое общество устраняет это противостояний, объединяет капитал и труд, что определяет социально-экономическую сущность и историческое место человеческого капитала</w:t>
      </w:r>
      <w:r w:rsidR="0064237F" w:rsidRPr="0064237F">
        <w:t>.</w:t>
      </w:r>
    </w:p>
    <w:p w:rsidR="0064237F" w:rsidRDefault="00AE0868" w:rsidP="0064237F">
      <w:r w:rsidRPr="0064237F">
        <w:t>Поэтому нельзя сводить человеческий капитал к знаниям, образованию, умению и др</w:t>
      </w:r>
      <w:r w:rsidR="0064237F">
        <w:t>.,</w:t>
      </w:r>
      <w:r w:rsidRPr="0064237F">
        <w:t xml:space="preserve"> упрощать взаимосвязь образования, науки и знания с производством</w:t>
      </w:r>
      <w:r w:rsidR="0064237F" w:rsidRPr="0064237F">
        <w:t xml:space="preserve">. </w:t>
      </w:r>
      <w:r w:rsidRPr="0064237F">
        <w:t>Известно, что достижения науки и техники</w:t>
      </w:r>
      <w:r w:rsidRPr="0064237F">
        <w:rPr>
          <w:lang w:val="uk-UA"/>
        </w:rPr>
        <w:t xml:space="preserve"> мо</w:t>
      </w:r>
      <w:r w:rsidR="007D50BB">
        <w:rPr>
          <w:lang w:val="uk-UA"/>
        </w:rPr>
        <w:t>г</w:t>
      </w:r>
      <w:r w:rsidRPr="0064237F">
        <w:rPr>
          <w:lang w:val="uk-UA"/>
        </w:rPr>
        <w:t>ут</w:t>
      </w:r>
      <w:r w:rsidRPr="0064237F">
        <w:t xml:space="preserve"> не внедряться в производство</w:t>
      </w:r>
      <w:r w:rsidR="0064237F" w:rsidRPr="0064237F">
        <w:t xml:space="preserve">. </w:t>
      </w:r>
      <w:r w:rsidRPr="0064237F">
        <w:t>Может не быть соответствия между подготовкой специалистов в высшей, средней специальной и профессионально-технической школах и потребностями экономики</w:t>
      </w:r>
      <w:r w:rsidR="0064237F" w:rsidRPr="0064237F">
        <w:t xml:space="preserve">: </w:t>
      </w:r>
      <w:r w:rsidRPr="0064237F">
        <w:t>одних готовится больше, чем нужно, а других</w:t>
      </w:r>
      <w:r w:rsidR="0064237F" w:rsidRPr="0064237F">
        <w:t xml:space="preserve"> - </w:t>
      </w:r>
      <w:r w:rsidRPr="0064237F">
        <w:t>мало или совсем не готовится</w:t>
      </w:r>
      <w:r w:rsidR="0064237F" w:rsidRPr="0064237F">
        <w:t xml:space="preserve">. </w:t>
      </w:r>
      <w:r w:rsidRPr="0064237F">
        <w:t>Кстати, это противоречие у нас все больше заостряется</w:t>
      </w:r>
      <w:r w:rsidR="0064237F" w:rsidRPr="0064237F">
        <w:t xml:space="preserve">. </w:t>
      </w:r>
      <w:r w:rsidRPr="0064237F">
        <w:t>Поэтому существуют как проблема эффективного использования традиционного капитала, так и проблема наращивания и эффективного использования человеческого капитала</w:t>
      </w:r>
      <w:r w:rsidR="0064237F" w:rsidRPr="0064237F">
        <w:t>.</w:t>
      </w:r>
    </w:p>
    <w:p w:rsidR="0064237F" w:rsidRDefault="00AE0868" w:rsidP="0064237F">
      <w:r w:rsidRPr="0064237F">
        <w:rPr>
          <w:i/>
          <w:iCs/>
        </w:rPr>
        <w:t>Во-вторых,</w:t>
      </w:r>
      <w:r w:rsidR="0064237F">
        <w:rPr>
          <w:i/>
          <w:iCs/>
        </w:rPr>
        <w:t xml:space="preserve"> "</w:t>
      </w:r>
      <w:r w:rsidRPr="0064237F">
        <w:t>человеческий капитал</w:t>
      </w:r>
      <w:r w:rsidR="0064237F">
        <w:t xml:space="preserve">" </w:t>
      </w:r>
      <w:r w:rsidR="0064237F" w:rsidRPr="0064237F">
        <w:t xml:space="preserve">- </w:t>
      </w:r>
      <w:r w:rsidRPr="0064237F">
        <w:t>не какое-то общее неисторическое, как это иногда представляют, а конкретно-историческое понятие</w:t>
      </w:r>
      <w:r w:rsidR="0064237F" w:rsidRPr="0064237F">
        <w:t xml:space="preserve">. </w:t>
      </w:r>
      <w:r w:rsidRPr="0064237F">
        <w:t>Оно возникает и развивается в недрах индустриального общества, но приобретает массовый характер и активно себя проявляет в развитии экономики, в процессе становления информационного постиндустриального общества</w:t>
      </w:r>
      <w:r w:rsidR="0064237F" w:rsidRPr="0064237F">
        <w:t xml:space="preserve">. </w:t>
      </w:r>
      <w:r w:rsidRPr="0064237F">
        <w:t>Распространение и утверждение это</w:t>
      </w:r>
      <w:r w:rsidR="007D50BB">
        <w:t>й категории происходили в меру н</w:t>
      </w:r>
      <w:r w:rsidRPr="0064237F">
        <w:t>ауч</w:t>
      </w:r>
      <w:r w:rsidR="007D50BB">
        <w:t>н</w:t>
      </w:r>
      <w:r w:rsidRPr="0064237F">
        <w:t>о-технологического совершенствования производства, роста всех видов образования, что обусловливало постепенное превращение в человеческий капитал все новых прослоек работников</w:t>
      </w:r>
      <w:r w:rsidR="0064237F" w:rsidRPr="0064237F">
        <w:t xml:space="preserve">. </w:t>
      </w:r>
      <w:r w:rsidRPr="0064237F">
        <w:t>Это проявилось в создании в начале XX в</w:t>
      </w:r>
      <w:r w:rsidR="0064237F" w:rsidRPr="0064237F">
        <w:t xml:space="preserve">. </w:t>
      </w:r>
      <w:r w:rsidRPr="0064237F">
        <w:t>так называемой рабочей аристократии</w:t>
      </w:r>
      <w:r w:rsidR="0064237F">
        <w:t xml:space="preserve"> (</w:t>
      </w:r>
      <w:r w:rsidRPr="0064237F">
        <w:t>по марксистской терминологии</w:t>
      </w:r>
      <w:r w:rsidR="0064237F" w:rsidRPr="0064237F">
        <w:t>),</w:t>
      </w:r>
      <w:r w:rsidRPr="0064237F">
        <w:t xml:space="preserve"> характеризующейся высоким профессиональным и культурно-техническим уровнем, высоким уровнем оплаты труда и условий жизни</w:t>
      </w:r>
      <w:r w:rsidR="0064237F" w:rsidRPr="0064237F">
        <w:t xml:space="preserve">. </w:t>
      </w:r>
      <w:r w:rsidRPr="0064237F">
        <w:t>На следующих этапах, во второй половине и в конце XX в</w:t>
      </w:r>
      <w:r w:rsidR="0064237F">
        <w:t>.,</w:t>
      </w:r>
      <w:r w:rsidRPr="0064237F">
        <w:t xml:space="preserve"> особенно с распространением информации и знаний как качественно нового фактора производства, понятие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Pr="0064237F">
        <w:t>охватывало все новые слои работающих</w:t>
      </w:r>
      <w:r w:rsidR="0064237F" w:rsidRPr="0064237F">
        <w:t xml:space="preserve">. </w:t>
      </w:r>
      <w:r w:rsidRPr="0064237F">
        <w:t>Кроме того, новый фактор производства породил и новые профессии</w:t>
      </w:r>
      <w:r w:rsidR="0064237F">
        <w:t xml:space="preserve"> (</w:t>
      </w:r>
      <w:r w:rsidRPr="0064237F">
        <w:t xml:space="preserve">компьютерщиков, программистов, обработчиков информации и </w:t>
      </w:r>
      <w:r w:rsidR="0064237F">
        <w:t>др.)</w:t>
      </w:r>
      <w:r w:rsidR="0064237F" w:rsidRPr="0064237F">
        <w:t>,</w:t>
      </w:r>
      <w:r w:rsidRPr="0064237F">
        <w:t xml:space="preserve"> которые имеют глубокие знания и умения и работа которых отличается большой значимостью для предприятий, учреждений, корпораций, государства</w:t>
      </w:r>
      <w:r w:rsidR="0064237F" w:rsidRPr="0064237F">
        <w:t xml:space="preserve">. </w:t>
      </w:r>
      <w:r w:rsidRPr="0064237F">
        <w:t>Этим процессам активно способствовал опережающий рост сферы услуг и удельного веса работников с высшим образованием</w:t>
      </w:r>
      <w:r w:rsidR="0064237F" w:rsidRPr="0064237F">
        <w:t>.</w:t>
      </w:r>
    </w:p>
    <w:p w:rsidR="0064237F" w:rsidRDefault="00AE0868" w:rsidP="0064237F">
      <w:r w:rsidRPr="0064237F">
        <w:rPr>
          <w:i/>
          <w:iCs/>
        </w:rPr>
        <w:t xml:space="preserve">В-третьих, </w:t>
      </w:r>
      <w:r w:rsidRPr="0064237F">
        <w:t>современный анализ категории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Pr="0064237F">
        <w:t>позволяет раскрыть взаимосвязь стоимости рабочей силы и человеческого капитала, определить их роль в историческом процессе перехода от человека экономического к человеку творческому</w:t>
      </w:r>
      <w:r w:rsidR="0064237F" w:rsidRPr="0064237F">
        <w:t xml:space="preserve">. </w:t>
      </w:r>
      <w:r w:rsidRPr="0064237F">
        <w:t>В течение не одного столетия стоимость рабочей силы была ориентиром в жестокой борьбе за достойные условия труда и жизни, за уровень заработной платы и социальных выплат, которые бы обеспечивали не только удовлетворение физиологических потребностей работника и его семьи</w:t>
      </w:r>
      <w:r w:rsidR="0064237F" w:rsidRPr="0064237F">
        <w:t>.</w:t>
      </w:r>
    </w:p>
    <w:p w:rsidR="0064237F" w:rsidRDefault="00B5706D" w:rsidP="0064237F">
      <w:r w:rsidRPr="0064237F">
        <w:t>Н</w:t>
      </w:r>
      <w:r w:rsidR="00AE0868" w:rsidRPr="0064237F">
        <w:t>о и соответствующее образование, здравоохранение, пользование достижениями культуры</w:t>
      </w:r>
      <w:r w:rsidR="0064237F" w:rsidRPr="0064237F">
        <w:t xml:space="preserve">. </w:t>
      </w:r>
      <w:r w:rsidR="00AE0868" w:rsidRPr="0064237F">
        <w:t>Теория стоимости товара</w:t>
      </w:r>
      <w:r w:rsidR="0064237F">
        <w:t xml:space="preserve"> "</w:t>
      </w:r>
      <w:r w:rsidR="00AE0868" w:rsidRPr="0064237F">
        <w:t>рабочая сила</w:t>
      </w:r>
      <w:r w:rsidR="0064237F">
        <w:t xml:space="preserve">", </w:t>
      </w:r>
      <w:r w:rsidR="00AE0868" w:rsidRPr="0064237F">
        <w:t xml:space="preserve">которая, наряду с надлежащим материальным потреблением, предполагает исторический и моральный компоненты жизни человека, имела и имеет неоценимое </w:t>
      </w:r>
      <w:r w:rsidRPr="0064237F">
        <w:t>практически-полити</w:t>
      </w:r>
      <w:r w:rsidR="00AE0868" w:rsidRPr="0064237F">
        <w:t>ческое значение</w:t>
      </w:r>
      <w:r w:rsidR="0064237F" w:rsidRPr="0064237F">
        <w:t xml:space="preserve">. </w:t>
      </w:r>
      <w:r w:rsidR="00AE0868" w:rsidRPr="0064237F">
        <w:t>Она стимулировала рациональное поведение и всю</w:t>
      </w:r>
      <w:r w:rsidR="007D50BB">
        <w:t xml:space="preserve"> </w:t>
      </w:r>
      <w:r w:rsidR="00AE0868" w:rsidRPr="0064237F">
        <w:t>деят</w:t>
      </w:r>
      <w:r w:rsidR="007D50BB">
        <w:t>е</w:t>
      </w:r>
      <w:r w:rsidR="00AE0868" w:rsidRPr="0064237F">
        <w:t>льность людей для развития производства и улучшения условий труда и жизни</w:t>
      </w:r>
      <w:r w:rsidR="0064237F" w:rsidRPr="0064237F">
        <w:t xml:space="preserve">. </w:t>
      </w:r>
      <w:r w:rsidR="00AE0868" w:rsidRPr="0064237F">
        <w:t>Поэтому в развитых странах, где достигну</w:t>
      </w:r>
      <w:r w:rsidR="007D50BB">
        <w:t>т</w:t>
      </w:r>
      <w:r w:rsidR="00AE0868" w:rsidRPr="0064237F">
        <w:t xml:space="preserve"> высокий уровень жизни, возрастающую роль играют категория</w:t>
      </w:r>
      <w:r w:rsidR="0064237F">
        <w:t xml:space="preserve"> "</w:t>
      </w:r>
      <w:r w:rsidR="00AE0868" w:rsidRPr="0064237F">
        <w:t>человеческий капитал</w:t>
      </w:r>
      <w:r w:rsidR="0064237F">
        <w:t xml:space="preserve">", </w:t>
      </w:r>
      <w:r w:rsidR="00AE0868" w:rsidRPr="0064237F">
        <w:t>наращивание знаний и умений человека</w:t>
      </w:r>
      <w:r w:rsidR="0064237F" w:rsidRPr="0064237F">
        <w:t xml:space="preserve">. </w:t>
      </w:r>
      <w:r w:rsidR="00AE0868" w:rsidRPr="0064237F">
        <w:t>В странах, находящихся на индустриальной стадии,</w:t>
      </w:r>
      <w:r w:rsidR="00AE0868" w:rsidRPr="0064237F">
        <w:rPr>
          <w:lang w:val="uk-UA"/>
        </w:rPr>
        <w:t xml:space="preserve"> втом</w:t>
      </w:r>
      <w:r w:rsidR="00AE0868" w:rsidRPr="0064237F">
        <w:t xml:space="preserve"> числе в Украине, необходимо сочетание действия этих двух категорий</w:t>
      </w:r>
      <w:r w:rsidR="0064237F" w:rsidRPr="0064237F">
        <w:t xml:space="preserve">. </w:t>
      </w:r>
      <w:r w:rsidR="00AE0868" w:rsidRPr="0064237F">
        <w:t>Стоимость товара</w:t>
      </w:r>
      <w:r w:rsidR="0064237F">
        <w:t xml:space="preserve"> "</w:t>
      </w:r>
      <w:r w:rsidR="00AE0868" w:rsidRPr="0064237F">
        <w:t>рабочая сила</w:t>
      </w:r>
      <w:r w:rsidR="0064237F">
        <w:t xml:space="preserve"> "</w:t>
      </w:r>
      <w:r w:rsidR="00AE0868" w:rsidRPr="0064237F">
        <w:t>определяе</w:t>
      </w:r>
      <w:r w:rsidR="007D50BB">
        <w:t>т</w:t>
      </w:r>
      <w:r w:rsidR="00AE0868" w:rsidRPr="0064237F">
        <w:t xml:space="preserve"> стоимость жизненных благ, необходимых для поддержания нормальной трудовой деятельности ее собственника, содержания членов его семьи, а также расходы, необходимые для обучения и культурного роста</w:t>
      </w:r>
      <w:r w:rsidR="0064237F" w:rsidRPr="0064237F">
        <w:t xml:space="preserve">. </w:t>
      </w:r>
      <w:r w:rsidR="00AE0868" w:rsidRPr="0064237F">
        <w:t>Величина стоимости рабочей силы возрастает с развитием общества, повышением потребностей человека и количества жизненных благ, необхо</w:t>
      </w:r>
      <w:r w:rsidR="007D50BB">
        <w:t>ди</w:t>
      </w:r>
      <w:r w:rsidR="00AE0868" w:rsidRPr="0064237F">
        <w:t>мых для рабочего и его семьи</w:t>
      </w:r>
      <w:r w:rsidR="0064237F" w:rsidRPr="0064237F">
        <w:t xml:space="preserve">. </w:t>
      </w:r>
      <w:r w:rsidR="00AE0868" w:rsidRPr="0064237F">
        <w:t xml:space="preserve">Это находит проявление в увеличении заработной платы, росте общего и профессионально-технического образования работников, улучшении жилищно-коммунальных и культурных условий и </w:t>
      </w:r>
      <w:r w:rsidR="0064237F">
        <w:t>т.д.</w:t>
      </w:r>
    </w:p>
    <w:p w:rsidR="0064237F" w:rsidRDefault="00AE0868" w:rsidP="0064237F">
      <w:r w:rsidRPr="0064237F">
        <w:t>В Украине стоимость рабочей силы через прожиточный минимум, заработную плату, другие формы доходов регулирует рост среднего уровня жизни, является ориентиром устранения необоснованных разрывов в оплате труда и уровне жизни</w:t>
      </w:r>
      <w:r w:rsidR="0064237F" w:rsidRPr="0064237F">
        <w:t xml:space="preserve">. </w:t>
      </w:r>
      <w:r w:rsidRPr="0064237F">
        <w:t>Это еще одно доказательство того, что стоимость товара</w:t>
      </w:r>
      <w:r w:rsidR="0064237F">
        <w:t xml:space="preserve"> "</w:t>
      </w:r>
      <w:r w:rsidRPr="0064237F">
        <w:t>рабочая сила</w:t>
      </w:r>
      <w:r w:rsidR="0064237F">
        <w:t xml:space="preserve">" </w:t>
      </w:r>
      <w:r w:rsidRPr="0064237F">
        <w:t>как категория играла важную роль не только в прошлом, она играет ее и сегодня</w:t>
      </w:r>
      <w:r w:rsidR="0064237F" w:rsidRPr="0064237F">
        <w:t xml:space="preserve">. </w:t>
      </w:r>
      <w:r w:rsidRPr="0064237F">
        <w:t>Следует с этой позиции посмотреть на нашу экономику, на систему оплаты труда и условия жизни, чтобы убедиться, какие недопустимые разрывы имеют место в оплате труда, как недооценивается труд таких высококвалифицированных специалистов, как учителя, врачи, ученые, работники культуры</w:t>
      </w:r>
      <w:r w:rsidR="0064237F" w:rsidRPr="0064237F">
        <w:t xml:space="preserve">. </w:t>
      </w:r>
      <w:r w:rsidRPr="0064237F">
        <w:t>Поэтому попытки игнорировать или просто замалчивать категорию</w:t>
      </w:r>
      <w:r w:rsidR="0064237F">
        <w:t xml:space="preserve"> "</w:t>
      </w:r>
      <w:r w:rsidRPr="0064237F">
        <w:t>стоимость рабочей силы</w:t>
      </w:r>
      <w:r w:rsidR="0064237F">
        <w:t xml:space="preserve">", </w:t>
      </w:r>
      <w:r w:rsidRPr="0064237F">
        <w:t>заменить ее новой</w:t>
      </w:r>
      <w:r w:rsidR="0064237F" w:rsidRPr="0064237F">
        <w:t xml:space="preserve"> - </w:t>
      </w:r>
      <w:r w:rsidRPr="0064237F">
        <w:t>человеческим капиталом, научно несостоятельны, а практически даже вредны</w:t>
      </w:r>
      <w:r w:rsidR="0064237F" w:rsidRPr="0064237F">
        <w:t>.</w:t>
      </w:r>
    </w:p>
    <w:p w:rsidR="0064237F" w:rsidRDefault="00AE0868" w:rsidP="0064237F">
      <w:r w:rsidRPr="0064237F">
        <w:t>Общность этих</w:t>
      </w:r>
      <w:r w:rsidR="007D50BB">
        <w:t xml:space="preserve"> </w:t>
      </w:r>
      <w:r w:rsidRPr="0064237F">
        <w:t>двух категорий заключается</w:t>
      </w:r>
      <w:r w:rsidRPr="0064237F">
        <w:rPr>
          <w:lang w:val="uk-UA"/>
        </w:rPr>
        <w:t xml:space="preserve"> втом,</w:t>
      </w:r>
      <w:r w:rsidRPr="0064237F">
        <w:t xml:space="preserve"> что они определяют развитие человека, человеческого фактора</w:t>
      </w:r>
      <w:r w:rsidR="0064237F" w:rsidRPr="0064237F">
        <w:t xml:space="preserve">. </w:t>
      </w:r>
      <w:r w:rsidRPr="0064237F">
        <w:t>Стоимость рабочей силы стимулировала улучшение условий труда и жизни человека, удовлетворение исторически и экономически определенных его потребностей</w:t>
      </w:r>
      <w:r w:rsidR="0064237F" w:rsidRPr="0064237F">
        <w:t xml:space="preserve">. </w:t>
      </w:r>
      <w:r w:rsidRPr="0064237F">
        <w:t>В то же время в этом процессе возрастали производительные качества человека, готовились условия для возникновения и развития человеческого капитала</w:t>
      </w:r>
      <w:r w:rsidR="0064237F" w:rsidRPr="0064237F">
        <w:t xml:space="preserve">. </w:t>
      </w:r>
      <w:r w:rsidRPr="0064237F">
        <w:t>В этом проявляются и связь данных категорий, и однонаправленность их влияния на развитие человека</w:t>
      </w:r>
      <w:r w:rsidR="0064237F" w:rsidRPr="0064237F">
        <w:t xml:space="preserve">. </w:t>
      </w:r>
      <w:r w:rsidRPr="0064237F">
        <w:t>Вместе с тем нельзя не видеть существенного различия между ними</w:t>
      </w:r>
      <w:r w:rsidR="0064237F" w:rsidRPr="0064237F">
        <w:t>.</w:t>
      </w:r>
    </w:p>
    <w:p w:rsidR="0064237F" w:rsidRDefault="00AE0868" w:rsidP="0064237F">
      <w:r w:rsidRPr="0064237F">
        <w:t xml:space="preserve">В условиях традиционных факторов производства остро ощущается ограниченность ресурсов, поэтому при таких условиях земля, капитал и труд обособляются определенными частями общества и существуют в форме частной или акционерной собственности, а </w:t>
      </w:r>
      <w:r w:rsidR="007D50BB">
        <w:t>от</w:t>
      </w:r>
      <w:r w:rsidRPr="0064237F">
        <w:t>ношения между предпринимателями, между предпринимателями и работниками осуществляются на основе эквивалентного обмена</w:t>
      </w:r>
      <w:r w:rsidR="0064237F" w:rsidRPr="0064237F">
        <w:t xml:space="preserve">. </w:t>
      </w:r>
      <w:r w:rsidRPr="0064237F">
        <w:t>Стоимость рабочей силы реализует эквивалентность через усредненные общественно необходимые нормы потребления, воспроизводство рабочей силы</w:t>
      </w:r>
      <w:r w:rsidR="0064237F" w:rsidRPr="0064237F">
        <w:t>.</w:t>
      </w:r>
    </w:p>
    <w:p w:rsidR="0064237F" w:rsidRDefault="00AE0868" w:rsidP="0064237F">
      <w:r w:rsidRPr="0064237F">
        <w:t>Информация и знания как новый</w:t>
      </w:r>
      <w:r w:rsidR="00B5706D" w:rsidRPr="0064237F">
        <w:rPr>
          <w:lang w:val="uk-UA"/>
        </w:rPr>
        <w:t xml:space="preserve"> производственны</w:t>
      </w:r>
      <w:r w:rsidRPr="0064237F">
        <w:rPr>
          <w:lang w:val="uk-UA"/>
        </w:rPr>
        <w:t>й</w:t>
      </w:r>
      <w:r w:rsidRPr="0064237F">
        <w:t xml:space="preserve"> ресурс не только не</w:t>
      </w:r>
      <w:r w:rsidRPr="0064237F">
        <w:rPr>
          <w:lang w:val="uk-UA"/>
        </w:rPr>
        <w:t xml:space="preserve"> о</w:t>
      </w:r>
      <w:r w:rsidR="00B5706D" w:rsidRPr="0064237F">
        <w:rPr>
          <w:lang w:val="uk-UA"/>
        </w:rPr>
        <w:t>гра</w:t>
      </w:r>
      <w:r w:rsidR="007D50BB">
        <w:t>ничен</w:t>
      </w:r>
      <w:r w:rsidRPr="0064237F">
        <w:t>ы, но и отрицают тем самым их монополизацию отдельной частью общества</w:t>
      </w:r>
      <w:r w:rsidR="0064237F" w:rsidRPr="0064237F">
        <w:t xml:space="preserve">. </w:t>
      </w:r>
      <w:r w:rsidRPr="0064237F">
        <w:t>Они</w:t>
      </w:r>
      <w:r w:rsidRPr="0064237F">
        <w:rPr>
          <w:lang w:val="uk-UA"/>
        </w:rPr>
        <w:t xml:space="preserve"> дос</w:t>
      </w:r>
      <w:r w:rsidR="007D50BB">
        <w:rPr>
          <w:lang w:val="uk-UA"/>
        </w:rPr>
        <w:t>тупны</w:t>
      </w:r>
      <w:r w:rsidRPr="0064237F">
        <w:t xml:space="preserve"> все более возрастающему числу людей по мере распространения образованности и развития их способностей, умения использовать знания</w:t>
      </w:r>
      <w:r w:rsidR="0064237F" w:rsidRPr="0064237F">
        <w:t xml:space="preserve">. </w:t>
      </w:r>
      <w:r w:rsidRPr="0064237F">
        <w:t>Информация и знания</w:t>
      </w:r>
      <w:r w:rsidR="0064237F" w:rsidRPr="0064237F">
        <w:t xml:space="preserve"> - </w:t>
      </w:r>
      <w:r w:rsidRPr="0064237F">
        <w:t>собстве</w:t>
      </w:r>
      <w:r w:rsidR="007D50BB">
        <w:t>нность</w:t>
      </w:r>
      <w:r w:rsidRPr="0064237F">
        <w:t xml:space="preserve"> того человека, который их приобрел</w:t>
      </w:r>
      <w:r w:rsidR="0064237F" w:rsidRPr="0064237F">
        <w:t xml:space="preserve">. </w:t>
      </w:r>
      <w:r w:rsidRPr="0064237F">
        <w:t>Неограниченность этого ресурса, доступность его каждому человеку</w:t>
      </w:r>
      <w:r w:rsidR="0064237F">
        <w:t xml:space="preserve"> (</w:t>
      </w:r>
      <w:r w:rsidRPr="0064237F">
        <w:t>были бы знания</w:t>
      </w:r>
      <w:r w:rsidR="0064237F" w:rsidRPr="0064237F">
        <w:t xml:space="preserve">) </w:t>
      </w:r>
      <w:r w:rsidRPr="0064237F">
        <w:t>устраняют потребность в определении и использовании сто</w:t>
      </w:r>
      <w:r w:rsidR="00B5706D" w:rsidRPr="0064237F">
        <w:t>имости, эквивалентности</w:t>
      </w:r>
      <w:r w:rsidR="0064237F" w:rsidRPr="0064237F">
        <w:t xml:space="preserve">. </w:t>
      </w:r>
      <w:r w:rsidR="00B5706D" w:rsidRPr="0064237F">
        <w:t>Это обстоятельст</w:t>
      </w:r>
      <w:r w:rsidR="00721AFE" w:rsidRPr="0064237F">
        <w:t>во еще больше усиливался ростом творческого характера труда, становлением творческого человека,</w:t>
      </w:r>
      <w:r w:rsidR="00721AFE" w:rsidRPr="0064237F">
        <w:rPr>
          <w:lang w:val="uk-UA"/>
        </w:rPr>
        <w:t xml:space="preserve"> что</w:t>
      </w:r>
      <w:r w:rsidR="007D50BB">
        <w:rPr>
          <w:lang w:val="uk-UA"/>
        </w:rPr>
        <w:t xml:space="preserve"> обусла</w:t>
      </w:r>
      <w:r w:rsidR="00B5706D" w:rsidRPr="0064237F">
        <w:rPr>
          <w:lang w:val="uk-UA"/>
        </w:rPr>
        <w:t>вли</w:t>
      </w:r>
      <w:r w:rsidR="00721AFE" w:rsidRPr="0064237F">
        <w:rPr>
          <w:lang w:val="uk-UA"/>
        </w:rPr>
        <w:t>вае</w:t>
      </w:r>
      <w:r w:rsidR="00B5706D" w:rsidRPr="0064237F">
        <w:rPr>
          <w:lang w:val="uk-UA"/>
        </w:rPr>
        <w:t>т и</w:t>
      </w:r>
      <w:r w:rsidR="00721AFE" w:rsidRPr="0064237F">
        <w:rPr>
          <w:lang w:val="uk-UA"/>
        </w:rPr>
        <w:t>н</w:t>
      </w:r>
      <w:r w:rsidR="00B5706D" w:rsidRPr="0064237F">
        <w:rPr>
          <w:lang w:val="uk-UA"/>
        </w:rPr>
        <w:t>д</w:t>
      </w:r>
      <w:r w:rsidR="00721AFE" w:rsidRPr="0064237F">
        <w:rPr>
          <w:lang w:val="uk-UA"/>
        </w:rPr>
        <w:t>и</w:t>
      </w:r>
      <w:r w:rsidR="007D50BB">
        <w:rPr>
          <w:lang w:val="uk-UA"/>
        </w:rPr>
        <w:t>ви</w:t>
      </w:r>
      <w:r w:rsidR="00721AFE" w:rsidRPr="0064237F">
        <w:rPr>
          <w:lang w:val="uk-UA"/>
        </w:rPr>
        <w:t>дуализацию</w:t>
      </w:r>
      <w:r w:rsidR="00B5706D" w:rsidRPr="0064237F">
        <w:rPr>
          <w:lang w:val="uk-UA"/>
        </w:rPr>
        <w:t xml:space="preserve"> </w:t>
      </w:r>
      <w:r w:rsidR="00721AFE" w:rsidRPr="0064237F">
        <w:rPr>
          <w:lang w:val="uk-UA"/>
        </w:rPr>
        <w:t>труда</w:t>
      </w:r>
      <w:r w:rsidR="00721AFE" w:rsidRPr="0064237F">
        <w:t xml:space="preserve"> и потребления, делает невозможным усреднение и норм труда, и норм потребления</w:t>
      </w:r>
      <w:r w:rsidR="0064237F" w:rsidRPr="0064237F">
        <w:t>.</w:t>
      </w:r>
    </w:p>
    <w:p w:rsidR="0064237F" w:rsidRDefault="00721AFE" w:rsidP="0064237F">
      <w:r w:rsidRPr="0064237F">
        <w:t>Все это подрывает</w:t>
      </w:r>
      <w:r w:rsidR="008F77D0" w:rsidRPr="0064237F">
        <w:rPr>
          <w:lang w:val="uk-UA"/>
        </w:rPr>
        <w:t xml:space="preserve"> товарно</w:t>
      </w:r>
      <w:r w:rsidR="007D50BB">
        <w:rPr>
          <w:lang w:val="uk-UA"/>
        </w:rPr>
        <w:t>-</w:t>
      </w:r>
      <w:r w:rsidRPr="0064237F">
        <w:rPr>
          <w:lang w:val="uk-UA"/>
        </w:rPr>
        <w:t>де</w:t>
      </w:r>
      <w:r w:rsidRPr="0064237F">
        <w:t>нежные отношения и, прежде всего, роль стоимости</w:t>
      </w:r>
      <w:r w:rsidR="0064237F" w:rsidRPr="0064237F">
        <w:t xml:space="preserve">. </w:t>
      </w:r>
      <w:r w:rsidRPr="0064237F">
        <w:t>Рабочая сила утрачивает товарный характер, снижается роль ее сто</w:t>
      </w:r>
      <w:r w:rsidR="008F77D0" w:rsidRPr="0064237F">
        <w:t>имости в регулировании условий т</w:t>
      </w:r>
      <w:r w:rsidRPr="0064237F">
        <w:t xml:space="preserve">руда </w:t>
      </w:r>
      <w:r w:rsidR="007D50BB">
        <w:t xml:space="preserve">и </w:t>
      </w:r>
      <w:r w:rsidRPr="0064237F">
        <w:t>жизни</w:t>
      </w:r>
      <w:r w:rsidR="0064237F" w:rsidRPr="0064237F">
        <w:t xml:space="preserve">. </w:t>
      </w:r>
      <w:r w:rsidRPr="0064237F">
        <w:t>Определяющая роль переходит к потребительной стоимости, полезности</w:t>
      </w:r>
      <w:r w:rsidR="0064237F" w:rsidRPr="0064237F">
        <w:t xml:space="preserve">. </w:t>
      </w:r>
      <w:r w:rsidRPr="0064237F">
        <w:t>Цена товаров и услуг определяется не затратами на их производство, а воплощенными в них полезностью, качеством и знаниями</w:t>
      </w:r>
      <w:r w:rsidR="0064237F" w:rsidRPr="0064237F">
        <w:t xml:space="preserve">. </w:t>
      </w:r>
      <w:r w:rsidRPr="0064237F">
        <w:t>Утрачивает свою рать и стоимость рабочей силы, ее цена определяется не стоимостью жизненных благ, необходимых для ее воспроизводства, а полезностью ее знаний и умений, ее человеческим капиталом</w:t>
      </w:r>
      <w:r w:rsidR="0064237F" w:rsidRPr="0064237F">
        <w:t xml:space="preserve">. </w:t>
      </w:r>
      <w:r w:rsidRPr="0064237F">
        <w:t>Это превращает категорию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Pr="0064237F">
        <w:t>в господствующую и определяющую</w:t>
      </w:r>
      <w:r w:rsidR="0064237F" w:rsidRPr="0064237F">
        <w:t xml:space="preserve">. </w:t>
      </w:r>
      <w:r w:rsidRPr="0064237F">
        <w:t>В условиях становления нового общества, творческого человека речь идет о наиболее полном удовлетворении потребностей человека, о всестороннем его развитии</w:t>
      </w:r>
      <w:r w:rsidR="0064237F" w:rsidRPr="0064237F">
        <w:t xml:space="preserve">. </w:t>
      </w:r>
      <w:r w:rsidRPr="0064237F">
        <w:t>И чем больше реализуются эти процессы, тем скорее наращивается и эффективнее проявляется человеческий кап</w:t>
      </w:r>
      <w:r w:rsidR="008F77D0" w:rsidRPr="0064237F">
        <w:t>и</w:t>
      </w:r>
      <w:r w:rsidRPr="0064237F">
        <w:t>тал</w:t>
      </w:r>
      <w:r w:rsidR="0064237F" w:rsidRPr="0064237F">
        <w:t>.</w:t>
      </w:r>
    </w:p>
    <w:p w:rsidR="0064237F" w:rsidRDefault="00721AFE" w:rsidP="0064237F">
      <w:r w:rsidRPr="0064237F">
        <w:t>Следовательно, категория</w:t>
      </w:r>
      <w:r w:rsidR="0064237F">
        <w:t xml:space="preserve"> "</w:t>
      </w:r>
      <w:r w:rsidRPr="0064237F">
        <w:t>стоимость рабочей силы</w:t>
      </w:r>
      <w:r w:rsidR="0064237F">
        <w:t xml:space="preserve">" </w:t>
      </w:r>
      <w:r w:rsidRPr="0064237F">
        <w:t>присуща индустриальной стадии, она стимулировала обеспечение необходимых условий труда и жизни человека экономического, фактора производства, его рост и эффективное использование</w:t>
      </w:r>
      <w:r w:rsidR="0064237F" w:rsidRPr="0064237F">
        <w:t xml:space="preserve">. </w:t>
      </w:r>
      <w:r w:rsidRPr="0064237F">
        <w:t>Категория</w:t>
      </w:r>
      <w:r w:rsidR="0064237F">
        <w:t xml:space="preserve"> "</w:t>
      </w:r>
      <w:r w:rsidRPr="0064237F">
        <w:t>человеческий капитал</w:t>
      </w:r>
      <w:r w:rsidR="0064237F">
        <w:t xml:space="preserve">" </w:t>
      </w:r>
      <w:r w:rsidR="007D50BB">
        <w:t>от</w:t>
      </w:r>
      <w:r w:rsidRPr="0064237F">
        <w:t>вечает более высокому уровню общественно-экономического прогресса, становлению и развитию информационного постиндустриального общества</w:t>
      </w:r>
      <w:r w:rsidR="0064237F" w:rsidRPr="0064237F">
        <w:t xml:space="preserve">. </w:t>
      </w:r>
      <w:r w:rsidRPr="0064237F">
        <w:t>Рост человеческого капитала отражает достижения общества во всестороннем развитии человека, его достижений в</w:t>
      </w:r>
      <w:r w:rsidR="008F77D0" w:rsidRPr="0064237F">
        <w:rPr>
          <w:lang w:val="uk-UA"/>
        </w:rPr>
        <w:t xml:space="preserve"> освоени</w:t>
      </w:r>
      <w:r w:rsidRPr="0064237F">
        <w:t>и и использовании знаний как основного производственного ресурса в интересах развития экономики и общества</w:t>
      </w:r>
      <w:r w:rsidR="0064237F" w:rsidRPr="0064237F">
        <w:t xml:space="preserve">. </w:t>
      </w:r>
      <w:r w:rsidRPr="0064237F">
        <w:t>Поэтому следует еще раз подчеркнуть, что эти категории в равной мере существенны и важны, и ни одну из них нельзя ни замалчивать, ни подменять</w:t>
      </w:r>
      <w:r w:rsidR="0064237F" w:rsidRPr="0064237F">
        <w:t xml:space="preserve">. </w:t>
      </w:r>
      <w:r w:rsidRPr="0064237F">
        <w:t>Стоимость товара</w:t>
      </w:r>
      <w:r w:rsidR="0064237F">
        <w:t xml:space="preserve"> "</w:t>
      </w:r>
      <w:r w:rsidRPr="0064237F">
        <w:t>рабочая сила</w:t>
      </w:r>
      <w:r w:rsidR="0064237F">
        <w:t xml:space="preserve">", </w:t>
      </w:r>
      <w:r w:rsidRPr="0064237F">
        <w:t>способствуя возрастающему удовлетворению потребностей человека экономического, подготавливает условия для перехода к человеку творческому, для возникновения категории</w:t>
      </w:r>
      <w:r w:rsidR="0064237F">
        <w:t xml:space="preserve"> "</w:t>
      </w:r>
      <w:r w:rsidRPr="0064237F">
        <w:t>человеческий капитал</w:t>
      </w:r>
      <w:r w:rsidR="0064237F">
        <w:t xml:space="preserve">", </w:t>
      </w:r>
      <w:r w:rsidRPr="0064237F">
        <w:t>что знаменует всестороннее развитие человека, перерастание его в человека творческого как высшую ступень его эволюции</w:t>
      </w:r>
      <w:r w:rsidR="0064237F" w:rsidRPr="0064237F">
        <w:t>.</w:t>
      </w:r>
    </w:p>
    <w:p w:rsidR="0064237F" w:rsidRDefault="00721AFE" w:rsidP="0064237F">
      <w:r w:rsidRPr="0064237F">
        <w:t>Возникновение и функционирование человеческого капитала, будучи проявлением глубоких изменений положения человека в производстве и обществе,</w:t>
      </w:r>
      <w:r w:rsidR="0064237F" w:rsidRPr="0064237F">
        <w:t xml:space="preserve"> - </w:t>
      </w:r>
      <w:r w:rsidRPr="0064237F">
        <w:t>важная веха на пути перехода от человека экономического к человеку творческому</w:t>
      </w:r>
      <w:r w:rsidR="0064237F" w:rsidRPr="0064237F">
        <w:t xml:space="preserve">. </w:t>
      </w:r>
      <w:r w:rsidRPr="0064237F">
        <w:t>Вместе с тем становление последнего связано с дальнейшими глубокими изменениями в развитии его физических, умственных и духовных способностей</w:t>
      </w:r>
      <w:r w:rsidR="0064237F" w:rsidRPr="0064237F">
        <w:t xml:space="preserve">. </w:t>
      </w:r>
      <w:r w:rsidRPr="0064237F">
        <w:t>Речь идет об усилении процессов интеллектуализации человека и его труда, о коренных изменениях в мотивацио</w:t>
      </w:r>
      <w:r w:rsidR="007D50BB">
        <w:t>нно</w:t>
      </w:r>
      <w:r w:rsidRPr="0064237F">
        <w:t>м механизме, в социальном и духовно-</w:t>
      </w:r>
      <w:r w:rsidR="008F77D0" w:rsidRPr="0064237F">
        <w:rPr>
          <w:lang w:val="uk-UA"/>
        </w:rPr>
        <w:t>культурно</w:t>
      </w:r>
      <w:r w:rsidRPr="0064237F">
        <w:t>м подъеме человека не только как работника, но и как гражданина</w:t>
      </w:r>
      <w:r w:rsidR="0064237F" w:rsidRPr="0064237F">
        <w:t xml:space="preserve">. </w:t>
      </w:r>
      <w:r w:rsidRPr="0064237F">
        <w:t>Это означает, что в процессе утверждения человека творческого диапазон превращений и усовершенствований расширяется</w:t>
      </w:r>
      <w:r w:rsidR="0064237F" w:rsidRPr="0064237F">
        <w:t xml:space="preserve">. </w:t>
      </w:r>
      <w:r w:rsidRPr="0064237F">
        <w:t>Углубление изменений в производстве па основе информационно-коммуникационных технологий и повышения уровня образования дополняется дальнейшим ростом роли и значения умственного труда, выработкой и все большим распространением среди работников отношения к творческому труду как к внутренней потребности человека, воспитания у человека внутреннего стимула, который проявляется в моральном удовлетворении от достижений в процессе творчества</w:t>
      </w:r>
      <w:r w:rsidR="0064237F" w:rsidRPr="0064237F">
        <w:t xml:space="preserve">. </w:t>
      </w:r>
      <w:r w:rsidRPr="0064237F">
        <w:t>Таким образом, на смену материальным стимулам должны прийти нематериальные мотивы, постматериальные ценности</w:t>
      </w:r>
      <w:r w:rsidR="0064237F" w:rsidRPr="0064237F">
        <w:t>.</w:t>
      </w:r>
    </w:p>
    <w:p w:rsidR="0064237F" w:rsidRDefault="00721AFE" w:rsidP="0064237F">
      <w:r w:rsidRPr="0064237F">
        <w:t>Анализ свидетельствует, что эти процессы</w:t>
      </w:r>
      <w:r w:rsidR="0064237F" w:rsidRPr="0064237F">
        <w:t xml:space="preserve"> - </w:t>
      </w:r>
      <w:r w:rsidRPr="0064237F">
        <w:t>дело не будущего, не мечта, а реальность</w:t>
      </w:r>
      <w:r w:rsidR="0064237F" w:rsidRPr="0064237F">
        <w:t xml:space="preserve">. </w:t>
      </w:r>
      <w:r w:rsidRPr="0064237F">
        <w:t>Все более широкое распространение информации и знаний как главного производственного ресурса, реализующего и преумножающего умственный потенциал человека, является мощным фактором интеллектуализации человека и его труда, производства в целом</w:t>
      </w:r>
      <w:r w:rsidR="0064237F" w:rsidRPr="0064237F">
        <w:t xml:space="preserve">. </w:t>
      </w:r>
      <w:r w:rsidRPr="0064237F">
        <w:t>Сложность этого процесса заключается в том, что увеличение умственного труда, будучи огромным достижением в прогрессе человечества, все же не тождественно становлению творческого труда, творческого человека</w:t>
      </w:r>
      <w:r w:rsidR="0064237F" w:rsidRPr="0064237F">
        <w:t xml:space="preserve">. </w:t>
      </w:r>
      <w:r w:rsidRPr="0064237F">
        <w:t>Он является необходимым условием, без интеллектуального, умственного труда творческий труд невозможен</w:t>
      </w:r>
      <w:r w:rsidR="0064237F" w:rsidRPr="0064237F">
        <w:t xml:space="preserve">. </w:t>
      </w:r>
      <w:r w:rsidRPr="0064237F">
        <w:t>Опыт показывает, что даже орудия труда, построенные на информационно-к</w:t>
      </w:r>
      <w:r w:rsidR="008F77D0" w:rsidRPr="0064237F">
        <w:t>оммуникационных технологиях, мог</w:t>
      </w:r>
      <w:r w:rsidR="008F77D0" w:rsidRPr="0064237F">
        <w:rPr>
          <w:lang w:val="uk-UA"/>
        </w:rPr>
        <w:t>ут</w:t>
      </w:r>
      <w:r w:rsidRPr="0064237F">
        <w:t xml:space="preserve"> использоваться и д</w:t>
      </w:r>
      <w:r w:rsidR="007D50BB">
        <w:t>л</w:t>
      </w:r>
      <w:r w:rsidRPr="0064237F">
        <w:t>я сверхсл</w:t>
      </w:r>
      <w:r w:rsidR="007D50BB">
        <w:t>ожных высокоинтеллект</w:t>
      </w:r>
      <w:r w:rsidRPr="0064237F">
        <w:t>уальных операций, и быть орудием технической, рутинной работы</w:t>
      </w:r>
      <w:r w:rsidR="0064237F" w:rsidRPr="0064237F">
        <w:t xml:space="preserve">. </w:t>
      </w:r>
      <w:r w:rsidRPr="0064237F">
        <w:t>В этом отношении показательны компьютеры</w:t>
      </w:r>
      <w:r w:rsidR="0064237F" w:rsidRPr="0064237F">
        <w:t xml:space="preserve">. </w:t>
      </w:r>
      <w:r w:rsidRPr="0064237F">
        <w:t>Они существенно изменяют характер</w:t>
      </w:r>
      <w:r w:rsidR="008F77D0" w:rsidRPr="0064237F">
        <w:rPr>
          <w:lang w:val="uk-UA"/>
        </w:rPr>
        <w:t xml:space="preserve"> т</w:t>
      </w:r>
      <w:r w:rsidRPr="0064237F">
        <w:rPr>
          <w:lang w:val="uk-UA"/>
        </w:rPr>
        <w:t>руда</w:t>
      </w:r>
      <w:r w:rsidR="007D50BB">
        <w:t>, повышают научно-ква</w:t>
      </w:r>
      <w:r w:rsidRPr="0064237F">
        <w:t>лификационный уровень работников, имеют память, а следовательно, информацию, не идущую ни в какое сравнение с возможностями человеческого разума</w:t>
      </w:r>
      <w:r w:rsidR="0064237F" w:rsidRPr="0064237F">
        <w:t xml:space="preserve">. </w:t>
      </w:r>
      <w:r w:rsidRPr="0064237F">
        <w:t>В то же время люди, использующие компьютеры, могут выполнять такую техническую работу, как перепечатка материалов, или ведение какой-либо документации</w:t>
      </w:r>
      <w:r w:rsidR="0064237F" w:rsidRPr="0064237F">
        <w:t xml:space="preserve">. </w:t>
      </w:r>
      <w:r w:rsidRPr="0064237F">
        <w:t xml:space="preserve">Однако даже при определенных противоречиях безусловным является то, что компьютер сыграл и играет огромную роль в интеллектуализации производства, управления, образования, науки и </w:t>
      </w:r>
      <w:r w:rsidR="0064237F">
        <w:t>т.д.</w:t>
      </w:r>
      <w:r w:rsidR="0064237F" w:rsidRPr="0064237F">
        <w:t xml:space="preserve"> </w:t>
      </w:r>
      <w:r w:rsidRPr="0064237F">
        <w:t>Поэтому компьютеризация, информатизация экономики и общества</w:t>
      </w:r>
      <w:r w:rsidR="0064237F" w:rsidRPr="0064237F">
        <w:t xml:space="preserve"> - </w:t>
      </w:r>
      <w:r w:rsidRPr="0064237F">
        <w:t>это магистральный путь распространения и роста умственного труда</w:t>
      </w:r>
      <w:r w:rsidR="0064237F" w:rsidRPr="0064237F">
        <w:t xml:space="preserve">. </w:t>
      </w:r>
      <w:r w:rsidRPr="0064237F">
        <w:t>Таким образом, повышение научно-технологического уровня производства, технической вооруженности труда и рост всех видов образования</w:t>
      </w:r>
      <w:r w:rsidR="0064237F" w:rsidRPr="0064237F">
        <w:t xml:space="preserve"> - </w:t>
      </w:r>
      <w:r w:rsidRPr="0064237F">
        <w:t>среднего, профессионально-технического и высшего</w:t>
      </w:r>
      <w:r w:rsidR="0064237F" w:rsidRPr="0064237F">
        <w:t xml:space="preserve"> - </w:t>
      </w:r>
      <w:r w:rsidRPr="0064237F">
        <w:t>являются необходимым условием увеличения удельного веса, роли и значения умственного труда, превращения его в творческий труд</w:t>
      </w:r>
      <w:r w:rsidR="0064237F" w:rsidRPr="0064237F">
        <w:t>.</w:t>
      </w:r>
    </w:p>
    <w:p w:rsidR="0064237F" w:rsidRDefault="00721AFE" w:rsidP="0064237F">
      <w:r w:rsidRPr="0064237F">
        <w:t>Вместе с тем нельзя не видеть, что рост умственного труда неразрывно связан со структурными сдвигами в экономике, с переходом от господства материального производства к господствующему положению сферы услуг, нематериального производства</w:t>
      </w:r>
      <w:r w:rsidR="0064237F" w:rsidRPr="0064237F">
        <w:t xml:space="preserve">. </w:t>
      </w:r>
      <w:r w:rsidRPr="0064237F">
        <w:t>В этой сфере труд не только продуктивен, но и более эффективен, для него характерен более высокий удельный вес добавленной стоимости, особенно в образовании, науке, медицине</w:t>
      </w:r>
      <w:r w:rsidR="0064237F" w:rsidRPr="0064237F">
        <w:t xml:space="preserve">. </w:t>
      </w:r>
      <w:r w:rsidRPr="0064237F">
        <w:t>И это не случайно</w:t>
      </w:r>
      <w:r w:rsidR="0064237F" w:rsidRPr="0064237F">
        <w:t xml:space="preserve">. </w:t>
      </w:r>
      <w:r w:rsidRPr="0064237F">
        <w:t>Статистика показывает, что в промышленности удельный вес работников, окончивших высшие учебные заведения всех уровней аккредитации, составляет 40,1%, в сельском хозяйстве</w:t>
      </w:r>
      <w:r w:rsidR="0064237F" w:rsidRPr="0064237F">
        <w:t xml:space="preserve"> - </w:t>
      </w:r>
      <w:r w:rsidRPr="0064237F">
        <w:t>19,7%</w:t>
      </w:r>
      <w:r w:rsidR="0064237F" w:rsidRPr="0064237F">
        <w:t xml:space="preserve">. </w:t>
      </w:r>
      <w:r w:rsidRPr="0064237F">
        <w:t>В то же время в отраслях здравоохранения и социального обеспечения эта доля равняется 64,3%, а в образовании</w:t>
      </w:r>
      <w:r w:rsidR="0064237F" w:rsidRPr="0064237F">
        <w:t xml:space="preserve"> - </w:t>
      </w:r>
      <w:r w:rsidRPr="0064237F">
        <w:t>69,4%</w:t>
      </w:r>
      <w:r w:rsidR="0064237F" w:rsidRPr="0064237F">
        <w:t xml:space="preserve">. </w:t>
      </w:r>
      <w:r w:rsidRPr="0064237F">
        <w:t>Это означает, что больший удельный вес работников с высшим образованием в отраслях сферы услуг при большем удельном весе добавленной стоимости в услугах делает эту сферу особенно эффективной, поскольку ее отрасли служат человеку</w:t>
      </w:r>
      <w:r w:rsidR="0064237F" w:rsidRPr="0064237F">
        <w:t xml:space="preserve"> - </w:t>
      </w:r>
      <w:r w:rsidRPr="0064237F">
        <w:t>укреплению его здоровья, повышению образовательно-квалификационного уровня, овладению достижениями культуры, что улучшает качество жизни, способствует дальнейшему росту умственных, физических и духовных качеств человека</w:t>
      </w:r>
      <w:r w:rsidR="0064237F" w:rsidRPr="0064237F">
        <w:t>.</w:t>
      </w:r>
    </w:p>
    <w:p w:rsidR="0064237F" w:rsidRDefault="00721AFE" w:rsidP="0064237F">
      <w:r w:rsidRPr="0064237F">
        <w:t>Повышение интеллектуализации человека и его труда имеет большое практическое значение и уже сегодня ставит проблемы, требующие решения</w:t>
      </w:r>
      <w:r w:rsidR="0064237F" w:rsidRPr="0064237F">
        <w:t xml:space="preserve">. </w:t>
      </w:r>
      <w:r w:rsidRPr="0064237F">
        <w:t>Во-первых, поскольку интеллектуализация труда не только означает рост роли человека, но и обеспечивает повышение эффективности труда, увеличение ВВП, то вполне резонно возникает вопрос об усилении стимулирования людей с высшим образованием</w:t>
      </w:r>
      <w:r w:rsidR="0064237F" w:rsidRPr="0064237F">
        <w:t xml:space="preserve">. </w:t>
      </w:r>
      <w:r w:rsidRPr="0064237F">
        <w:t>Опыт США и Японии подтверждает, что доплаты за образование и наиболее широкое вовлечение в производство людей с высшим образованием обеспечивают ускорение экономического развития, научно-технологическое совершенствование производства и повышение конкурентоспособности фирм и корпораций</w:t>
      </w:r>
      <w:r w:rsidR="0064237F" w:rsidRPr="0064237F">
        <w:t xml:space="preserve">. </w:t>
      </w:r>
      <w:r w:rsidRPr="0064237F">
        <w:t>Известно, что Англия в течение более 100 лет была лидером в судостроении и</w:t>
      </w:r>
      <w:r w:rsidR="0064237F">
        <w:t xml:space="preserve"> "</w:t>
      </w:r>
      <w:r w:rsidRPr="0064237F">
        <w:t>владычицей морей</w:t>
      </w:r>
      <w:r w:rsidR="0064237F">
        <w:t xml:space="preserve">", </w:t>
      </w:r>
      <w:r w:rsidRPr="0064237F">
        <w:t>но она полагалась в значительной степени на</w:t>
      </w:r>
      <w:r w:rsidR="008F77D0" w:rsidRPr="0064237F">
        <w:t xml:space="preserve"> </w:t>
      </w:r>
      <w:r w:rsidRPr="0064237F">
        <w:t>практиков, опытных мастеров</w:t>
      </w:r>
      <w:r w:rsidR="0064237F" w:rsidRPr="0064237F">
        <w:t xml:space="preserve">. </w:t>
      </w:r>
      <w:r w:rsidRPr="0064237F">
        <w:t>В противовес этому Япония взяла курс на высокообразованных работников</w:t>
      </w:r>
      <w:r w:rsidR="0064237F" w:rsidRPr="0064237F">
        <w:t xml:space="preserve">. </w:t>
      </w:r>
      <w:r w:rsidRPr="0064237F">
        <w:t>Это стало одной из главных предпосылок победы ее в конкурентной борьбе с Англией в области судостроения</w:t>
      </w:r>
      <w:r w:rsidR="0064237F" w:rsidRPr="0064237F">
        <w:t xml:space="preserve">. </w:t>
      </w:r>
      <w:r w:rsidRPr="0064237F">
        <w:t>Поэтому крайне важным становится совершенствование системы оплаты труда работников с высшим образованием, побуждающее все больше людей его получать</w:t>
      </w:r>
      <w:r w:rsidR="0064237F" w:rsidRPr="0064237F">
        <w:t>.</w:t>
      </w:r>
    </w:p>
    <w:p w:rsidR="0064237F" w:rsidRDefault="00721AFE" w:rsidP="0064237F">
      <w:r w:rsidRPr="0064237F">
        <w:t>Во-вторых, поскольку в процессе становления новой экономики опережающими темпами растет сфера услуг, характеризующаяся и большим удельным весом высокообразованных работников, и высшей эффективностью их труда, то возникает вопрос о соотношении оплаты труда в сфере материального производства и сфере услуг</w:t>
      </w:r>
      <w:r w:rsidR="0064237F" w:rsidRPr="0064237F">
        <w:t xml:space="preserve">. </w:t>
      </w:r>
      <w:r w:rsidRPr="0064237F">
        <w:t>Это особенно актуально для Украины, так как в структуре ее экономики большую долю занимают от</w:t>
      </w:r>
      <w:r w:rsidR="008F77D0" w:rsidRPr="0064237F">
        <w:t>расли тяжелой промышленности</w:t>
      </w:r>
      <w:r w:rsidR="0064237F" w:rsidRPr="0064237F">
        <w:t xml:space="preserve">. </w:t>
      </w:r>
      <w:r w:rsidR="008F77D0" w:rsidRPr="0064237F">
        <w:t>Т</w:t>
      </w:r>
      <w:r w:rsidRPr="0064237F">
        <w:t>о обстоятельство, что наряду с эффективностью и значением труда в базовых отраслях при определении уровня его оплаты учитываются условия труда</w:t>
      </w:r>
      <w:r w:rsidR="0064237F">
        <w:t xml:space="preserve"> (</w:t>
      </w:r>
      <w:r w:rsidRPr="0064237F">
        <w:t>тяжелые и вредные для здоровья</w:t>
      </w:r>
      <w:r w:rsidR="0064237F" w:rsidRPr="0064237F">
        <w:t>),</w:t>
      </w:r>
      <w:r w:rsidRPr="0064237F">
        <w:t xml:space="preserve"> обеспечивает их работникам первые места но оплате труда</w:t>
      </w:r>
      <w:r w:rsidR="0064237F" w:rsidRPr="0064237F">
        <w:t xml:space="preserve">. </w:t>
      </w:r>
      <w:r w:rsidRPr="0064237F">
        <w:t>Однако это не может быть оправданием низкой оплаты труда учителей, врачей, научных работников</w:t>
      </w:r>
      <w:r w:rsidR="0064237F" w:rsidRPr="0064237F">
        <w:t xml:space="preserve">. </w:t>
      </w:r>
      <w:r w:rsidRPr="0064237F">
        <w:t>Необходимо постепенно, но неуклонно повышать оплату труда высококвалифицированных работников сферы услуг</w:t>
      </w:r>
      <w:r w:rsidR="0064237F" w:rsidRPr="0064237F">
        <w:t>.</w:t>
      </w:r>
    </w:p>
    <w:p w:rsidR="0064237F" w:rsidRDefault="00721AFE" w:rsidP="0064237F">
      <w:r w:rsidRPr="0064237F">
        <w:t>Рост интеллектуализации груда, улучшение условий жизни и повыше</w:t>
      </w:r>
      <w:r w:rsidR="002057A7" w:rsidRPr="0064237F">
        <w:t>ние ду</w:t>
      </w:r>
      <w:r w:rsidR="002057A7" w:rsidRPr="0064237F">
        <w:rPr>
          <w:lang w:val="uk-UA"/>
        </w:rPr>
        <w:t>ховно-культурно</w:t>
      </w:r>
      <w:r w:rsidRPr="0064237F">
        <w:t>го уровня работников обусловливают серьезные изменения во всей системе жизнедеятельности и</w:t>
      </w:r>
      <w:r w:rsidR="007D50BB">
        <w:t xml:space="preserve"> </w:t>
      </w:r>
      <w:r w:rsidRPr="0064237F">
        <w:t>в</w:t>
      </w:r>
      <w:r w:rsidR="007D50BB">
        <w:t xml:space="preserve"> </w:t>
      </w:r>
      <w:r w:rsidRPr="0064237F">
        <w:t>мотивационном механизме</w:t>
      </w:r>
      <w:r w:rsidR="0064237F" w:rsidRPr="0064237F">
        <w:t xml:space="preserve">. </w:t>
      </w:r>
      <w:r w:rsidRPr="0064237F">
        <w:t>Вместо материальных стимуле</w:t>
      </w:r>
      <w:r w:rsidR="0064237F">
        <w:t xml:space="preserve">", </w:t>
      </w:r>
      <w:r w:rsidRPr="0064237F">
        <w:t>побуждающих человека экономического к труду, реализации своих материальных интересов, труд превращается во внутреннюю потребность человека, а творчество становится формой его жизнедеятельности</w:t>
      </w:r>
      <w:r w:rsidR="0064237F" w:rsidRPr="0064237F">
        <w:t xml:space="preserve">. </w:t>
      </w:r>
      <w:r w:rsidRPr="0064237F">
        <w:t>Эти процессы, которые, казалось, могут развиваться лишь в далеком будущем, в определенной степени проявляются и в современной жизни</w:t>
      </w:r>
      <w:r w:rsidR="0064237F" w:rsidRPr="0064237F">
        <w:t xml:space="preserve">. </w:t>
      </w:r>
      <w:r w:rsidRPr="0064237F">
        <w:t>Нет необходимости доказывать, что в США дух материального обогаще</w:t>
      </w:r>
      <w:r w:rsidR="007D50BB">
        <w:t xml:space="preserve">ния </w:t>
      </w:r>
      <w:r w:rsidRPr="0064237F">
        <w:t>был развит как</w:t>
      </w:r>
      <w:r w:rsidRPr="0064237F">
        <w:rPr>
          <w:lang w:val="uk-UA"/>
        </w:rPr>
        <w:t xml:space="preserve"> </w:t>
      </w:r>
      <w:r w:rsidR="002057A7" w:rsidRPr="0064237F">
        <w:rPr>
          <w:lang w:val="uk-UA"/>
        </w:rPr>
        <w:t>не</w:t>
      </w:r>
      <w:r w:rsidRPr="0064237F">
        <w:t xml:space="preserve"> в одной другой стране</w:t>
      </w:r>
      <w:r w:rsidR="0064237F" w:rsidRPr="0064237F">
        <w:t xml:space="preserve">. </w:t>
      </w:r>
      <w:r w:rsidRPr="0064237F">
        <w:t>Но именно здесь происходят важные изменения</w:t>
      </w:r>
      <w:r w:rsidR="0064237F" w:rsidRPr="0064237F">
        <w:t xml:space="preserve">. </w:t>
      </w:r>
      <w:r w:rsidRPr="0064237F">
        <w:t>Наряду с материалистами, для которых главный стимул в жизни материальный интерес, появились и постматериалисты, численность которых становится все больше и которые ориентируются на постматериальные ценности</w:t>
      </w:r>
      <w:r w:rsidR="0064237F" w:rsidRPr="0064237F">
        <w:t>.</w:t>
      </w:r>
      <w:r w:rsidR="0064237F">
        <w:t xml:space="preserve"> "</w:t>
      </w:r>
      <w:r w:rsidRPr="0064237F">
        <w:t>Как правило,</w:t>
      </w:r>
      <w:r w:rsidR="0064237F" w:rsidRPr="0064237F">
        <w:t xml:space="preserve"> - </w:t>
      </w:r>
      <w:r w:rsidRPr="0064237F">
        <w:t>пишет Р</w:t>
      </w:r>
      <w:r w:rsidR="0064237F" w:rsidRPr="0064237F">
        <w:t xml:space="preserve">. </w:t>
      </w:r>
      <w:r w:rsidRPr="0064237F">
        <w:t>Инглегарт,</w:t>
      </w:r>
      <w:r w:rsidR="0064237F" w:rsidRPr="0064237F">
        <w:t xml:space="preserve"> - </w:t>
      </w:r>
      <w:r w:rsidR="007D50BB">
        <w:t>п</w:t>
      </w:r>
      <w:r w:rsidRPr="0064237F">
        <w:t>остматериалисты имеют лучшую работу, солидное образование и более высокие доходы, чем материалисты</w:t>
      </w:r>
      <w:r w:rsidR="0064237F" w:rsidRPr="0064237F">
        <w:t xml:space="preserve">; </w:t>
      </w:r>
      <w:r w:rsidRPr="0064237F">
        <w:t>однако для ценностей, на которые ориентируются нематериалисты, характерен отказ от акцента на экономический успех</w:t>
      </w:r>
      <w:r w:rsidR="0064237F" w:rsidRPr="0064237F">
        <w:t xml:space="preserve">. </w:t>
      </w:r>
      <w:r w:rsidRPr="0064237F">
        <w:t>Они уделяют второстепенное внимание экономическому росту по</w:t>
      </w:r>
      <w:r w:rsidRPr="0064237F">
        <w:rPr>
          <w:lang w:val="uk-UA"/>
        </w:rPr>
        <w:t xml:space="preserve"> сравне</w:t>
      </w:r>
      <w:r w:rsidR="007D50BB">
        <w:rPr>
          <w:lang w:val="uk-UA"/>
        </w:rPr>
        <w:t xml:space="preserve">нию </w:t>
      </w:r>
      <w:r w:rsidRPr="0064237F">
        <w:t>с качеством жизни, а в личной жизни акцентируют внимание не столько на обязательной занятости и высоком доходе, сколько на работе интересной, осмысленной, осуществляемой в контакте с близкими им по духу людьми</w:t>
      </w:r>
      <w:r w:rsidR="0064237F">
        <w:t xml:space="preserve">", </w:t>
      </w:r>
      <w:r w:rsidRPr="0064237F">
        <w:t>И что особенно важно, Р</w:t>
      </w:r>
      <w:r w:rsidR="0064237F" w:rsidRPr="0064237F">
        <w:t xml:space="preserve">. </w:t>
      </w:r>
      <w:r w:rsidRPr="0064237F">
        <w:t>Инглегарт хорошо осознает глубокую внутреннюю связь изменений в человеке и его труде с закономерными стадиями прогресса человечества</w:t>
      </w:r>
      <w:r w:rsidR="0064237F" w:rsidRPr="0064237F">
        <w:t>:</w:t>
      </w:r>
      <w:r w:rsidR="0064237F">
        <w:t xml:space="preserve"> "</w:t>
      </w:r>
      <w:r w:rsidRPr="0064237F">
        <w:t>материалистические ориентиры распространились благодаря становлению индустриального общества, однако мы придерживаемся гипотезы, что в долгосрочной перспективе переход к постиндустриальному строю снова выведет духовные ценности на первый план</w:t>
      </w:r>
      <w:r w:rsidR="0064237F">
        <w:t>".</w:t>
      </w:r>
    </w:p>
    <w:p w:rsidR="0064237F" w:rsidRDefault="00721AFE" w:rsidP="0064237F">
      <w:r w:rsidRPr="0064237F">
        <w:t>Следующее важное направление развития все более широкого круга качеств человека</w:t>
      </w:r>
      <w:r w:rsidR="0064237F" w:rsidRPr="0064237F">
        <w:t xml:space="preserve"> - </w:t>
      </w:r>
      <w:r w:rsidRPr="0064237F">
        <w:t>возникновение и действие социального капитала</w:t>
      </w:r>
      <w:r w:rsidR="0064237F" w:rsidRPr="0064237F">
        <w:t xml:space="preserve">. </w:t>
      </w:r>
      <w:r w:rsidRPr="0064237F">
        <w:t>Если человеческий капитал составляет накопление знаний и умений человеком, то социальный</w:t>
      </w:r>
      <w:r w:rsidR="0064237F" w:rsidRPr="0064237F">
        <w:t xml:space="preserve"> - </w:t>
      </w:r>
      <w:r w:rsidRPr="0064237F">
        <w:t>образуется на основе социальных связей в обществе, которые не только обеспечивают благоприятные условия для жизнедеятельности человека, но и стимулируют его социальную активность</w:t>
      </w:r>
      <w:r w:rsidR="0064237F" w:rsidRPr="0064237F">
        <w:t xml:space="preserve">. </w:t>
      </w:r>
      <w:r w:rsidRPr="0064237F">
        <w:t>По мнению известного американского ученого Ф</w:t>
      </w:r>
      <w:r w:rsidR="0064237F" w:rsidRPr="0064237F">
        <w:t xml:space="preserve">. </w:t>
      </w:r>
      <w:r w:rsidRPr="0064237F">
        <w:t>Фукуямы, социальный кап</w:t>
      </w:r>
      <w:r w:rsidR="002057A7" w:rsidRPr="0064237F">
        <w:t>итал играет решающую роль в эко</w:t>
      </w:r>
      <w:r w:rsidRPr="0064237F">
        <w:t>номическом развитии многих стран</w:t>
      </w:r>
      <w:r w:rsidR="0064237F" w:rsidRPr="0064237F">
        <w:t xml:space="preserve">. </w:t>
      </w:r>
      <w:r w:rsidRPr="0064237F">
        <w:t>Он считает, что Япония, США, Германия и другие развитые страны достигли значительного экономического роста именно благодаря социальному капиталу</w:t>
      </w:r>
      <w:r w:rsidR="0064237F" w:rsidRPr="0064237F">
        <w:t>.</w:t>
      </w:r>
    </w:p>
    <w:p w:rsidR="0064237F" w:rsidRDefault="00721AFE" w:rsidP="0064237F">
      <w:r w:rsidRPr="0064237F">
        <w:t>Следовательно, процессы становления творческого человека происходят</w:t>
      </w:r>
      <w:r w:rsidR="0064237F" w:rsidRPr="0064237F">
        <w:t xml:space="preserve">. </w:t>
      </w:r>
      <w:r w:rsidRPr="0064237F">
        <w:t>Они имеют место даже там, где на это меньше всего надеются</w:t>
      </w:r>
      <w:r w:rsidR="0064237F" w:rsidRPr="0064237F">
        <w:t xml:space="preserve">. </w:t>
      </w:r>
      <w:r w:rsidRPr="0064237F">
        <w:t>В этом плане показателен пример не только США</w:t>
      </w:r>
      <w:r w:rsidR="0064237F">
        <w:t xml:space="preserve"> (</w:t>
      </w:r>
      <w:r w:rsidRPr="0064237F">
        <w:t>развитой страны, где становление постиндустриального общества проявляется наиболее четко</w:t>
      </w:r>
      <w:r w:rsidR="0064237F" w:rsidRPr="0064237F">
        <w:t>),</w:t>
      </w:r>
      <w:r w:rsidRPr="0064237F">
        <w:t xml:space="preserve"> но и Украины, хотя наша страна существенно отстает от развитых</w:t>
      </w:r>
      <w:r w:rsidR="0064237F" w:rsidRPr="0064237F">
        <w:t xml:space="preserve">. </w:t>
      </w:r>
      <w:r w:rsidRPr="0064237F">
        <w:t>Если недавно экономическая теория исследовала труд, рабочую силу и ее воспроизводство, трудовой потенциал страны или региона, то есть экономическую составляющую человека, человека как фактора производства, то в настоящее время, с усилением постиндустриальных тенденций в мире да и у нас, предмет исследования расширяется</w:t>
      </w:r>
      <w:r w:rsidR="0064237F" w:rsidRPr="0064237F">
        <w:t xml:space="preserve">. </w:t>
      </w:r>
      <w:r w:rsidRPr="0064237F">
        <w:t>Наряду с экономическими производительными чертами человека</w:t>
      </w:r>
      <w:r w:rsidR="007D50BB">
        <w:t xml:space="preserve"> все больше исследуются социаль</w:t>
      </w:r>
      <w:r w:rsidRPr="0064237F">
        <w:t>но-психологические и духовные его качества</w:t>
      </w:r>
      <w:r w:rsidR="0064237F" w:rsidRPr="0064237F">
        <w:t xml:space="preserve">. </w:t>
      </w:r>
      <w:r w:rsidRPr="0064237F">
        <w:t>Защищаются даже докторские диссертации о человеческом потенциале, социальном капитале и др</w:t>
      </w:r>
      <w:r w:rsidR="0064237F" w:rsidRPr="0064237F">
        <w:t>.</w:t>
      </w:r>
    </w:p>
    <w:p w:rsidR="0064237F" w:rsidRDefault="00721AFE" w:rsidP="0064237F">
      <w:r w:rsidRPr="0064237F">
        <w:t>Становление человека творческого</w:t>
      </w:r>
      <w:r w:rsidR="0064237F" w:rsidRPr="0064237F">
        <w:t xml:space="preserve"> - </w:t>
      </w:r>
      <w:r w:rsidRPr="0064237F">
        <w:t xml:space="preserve">это высшая ступень в его развитии и </w:t>
      </w:r>
      <w:r w:rsidR="002057A7" w:rsidRPr="0064237F">
        <w:t>т</w:t>
      </w:r>
      <w:r w:rsidRPr="0064237F">
        <w:t>руде</w:t>
      </w:r>
      <w:r w:rsidR="0064237F" w:rsidRPr="0064237F">
        <w:t xml:space="preserve">. </w:t>
      </w:r>
      <w:r w:rsidRPr="0064237F">
        <w:t>Физические, умственные и духовные способности человека должны достичь такого уровня, когда творчество, творческое отношение к труду становятся органичной потребностью, способом жизнедеятельности</w:t>
      </w:r>
      <w:r w:rsidR="0064237F" w:rsidRPr="0064237F">
        <w:t xml:space="preserve">. </w:t>
      </w:r>
      <w:r w:rsidRPr="0064237F">
        <w:t>Если в прошлом творчество, творческий труд был ограничен такими сферами, как наука, литература, искусство, то в настоящее время он распространяется и в экономике</w:t>
      </w:r>
      <w:r w:rsidR="0064237F" w:rsidRPr="0064237F">
        <w:t xml:space="preserve">. </w:t>
      </w:r>
      <w:r w:rsidRPr="0064237F">
        <w:t>Это не только изобретательство и рационализаторство, реализующиеся в сравнительно узком кругу людей, но и рост творческого характера труда среди широких масс работающих</w:t>
      </w:r>
      <w:r w:rsidR="0064237F" w:rsidRPr="0064237F">
        <w:t xml:space="preserve"> - </w:t>
      </w:r>
      <w:r w:rsidRPr="0064237F">
        <w:t>инженерно-конст</w:t>
      </w:r>
      <w:r w:rsidR="007D50BB">
        <w:t>рукторское направление, управлен</w:t>
      </w:r>
      <w:r w:rsidRPr="0064237F">
        <w:t>ческо-предпри</w:t>
      </w:r>
      <w:r w:rsidR="007D50BB">
        <w:t>н</w:t>
      </w:r>
      <w:r w:rsidRPr="0064237F">
        <w:t>имательское, дизайнерское, рекламное и другие виды деятельности</w:t>
      </w:r>
      <w:r w:rsidR="0064237F" w:rsidRPr="0064237F">
        <w:t xml:space="preserve">. </w:t>
      </w:r>
      <w:r w:rsidRPr="0064237F">
        <w:t>Глубокие изменения в человеке, его труде, его положении в экономике и обществе требуют глубокого исследования, которое бы позволило не только раскрыть сущность изменений, но и определить пути и механизмы всестороннего развития индивидуума, создания благоприятных условий для наиболее полного проявления его способностей и талантов</w:t>
      </w:r>
      <w:r w:rsidR="0064237F" w:rsidRPr="0064237F">
        <w:t>.</w:t>
      </w:r>
    </w:p>
    <w:p w:rsidR="0064237F" w:rsidRDefault="00721AFE" w:rsidP="0064237F">
      <w:r w:rsidRPr="0064237F">
        <w:t>Анализ перехода от человека экономического к человеку творческому свидетельствует, что рост роли человека, превращение его в цель и критерий общественно-экономического прогресса требуют историко-экономического и системного подходов к исследованию проблем развития человека</w:t>
      </w:r>
      <w:r w:rsidR="0064237F" w:rsidRPr="0064237F">
        <w:t xml:space="preserve">. </w:t>
      </w:r>
      <w:r w:rsidRPr="0064237F">
        <w:t>Опыт показывает, что сосредоточение значительных усилий па раскрытии новых процессов и понятий</w:t>
      </w:r>
      <w:r w:rsidR="0064237F">
        <w:t xml:space="preserve"> (</w:t>
      </w:r>
      <w:r w:rsidRPr="0064237F">
        <w:t xml:space="preserve">например, человеческий капитал и </w:t>
      </w:r>
      <w:r w:rsidR="0064237F">
        <w:t>др.)</w:t>
      </w:r>
      <w:r w:rsidR="0064237F" w:rsidRPr="0064237F">
        <w:t>,</w:t>
      </w:r>
      <w:r w:rsidRPr="0064237F">
        <w:t xml:space="preserve"> которое, безусловно, важно и нужно, не должно мешать глубокому познанию закономерного процесса становления человека творческого</w:t>
      </w:r>
      <w:r w:rsidR="0064237F" w:rsidRPr="0064237F">
        <w:t xml:space="preserve">. </w:t>
      </w:r>
      <w:r w:rsidRPr="0064237F">
        <w:t>Отрыв определенной категории, повой и важной, от исследования общего закономерного процесса цивилизации неизбежно приводит к искажению ее трактовок, к нарушению и даже игнорированию ее соотношения с близ</w:t>
      </w:r>
      <w:r w:rsidR="002057A7" w:rsidRPr="0064237F">
        <w:t>кими категориями и процессами</w:t>
      </w:r>
      <w:r w:rsidR="0064237F" w:rsidRPr="0064237F">
        <w:t xml:space="preserve">. </w:t>
      </w:r>
      <w:r w:rsidR="002057A7" w:rsidRPr="0064237F">
        <w:t>Т</w:t>
      </w:r>
      <w:r w:rsidRPr="0064237F">
        <w:t xml:space="preserve">ак произошло с человеческим </w:t>
      </w:r>
      <w:r w:rsidRPr="0064237F">
        <w:rPr>
          <w:lang w:val="uk-UA"/>
        </w:rPr>
        <w:t>капи</w:t>
      </w:r>
      <w:r w:rsidRPr="0064237F">
        <w:t>талом, его внеисторическим толкованием и замалчиванием категории</w:t>
      </w:r>
      <w:r w:rsidR="0064237F">
        <w:t xml:space="preserve"> "</w:t>
      </w:r>
      <w:r w:rsidRPr="0064237F">
        <w:t>стоимость рабочей силы</w:t>
      </w:r>
      <w:r w:rsidR="0064237F">
        <w:t xml:space="preserve">". </w:t>
      </w:r>
      <w:r w:rsidRPr="0064237F">
        <w:t>Поэтому соблюдение методологических принципов единства исторического и логического, системного анализа процессов и явлений</w:t>
      </w:r>
      <w:r w:rsidR="0064237F" w:rsidRPr="0064237F">
        <w:t xml:space="preserve"> - </w:t>
      </w:r>
      <w:r w:rsidRPr="0064237F">
        <w:t>необходимое условие познания действительности, достижения научно обоснованных результатов</w:t>
      </w:r>
      <w:r w:rsidR="0064237F" w:rsidRPr="0064237F">
        <w:t>.</w:t>
      </w:r>
    </w:p>
    <w:p w:rsidR="00894CC2" w:rsidRDefault="00894CC2" w:rsidP="0064237F"/>
    <w:p w:rsidR="0064237F" w:rsidRPr="0064237F" w:rsidRDefault="007A51A2" w:rsidP="00894CC2">
      <w:pPr>
        <w:pStyle w:val="2"/>
      </w:pPr>
      <w:bookmarkStart w:id="7" w:name="_Toc247610331"/>
      <w:r>
        <w:br w:type="page"/>
      </w:r>
      <w:r w:rsidR="00894CC2">
        <w:t xml:space="preserve">2.4 </w:t>
      </w:r>
      <w:r w:rsidR="00721AFE" w:rsidRPr="0064237F">
        <w:t>Становление современного механизма функционирования и</w:t>
      </w:r>
      <w:r w:rsidR="00894CC2">
        <w:t xml:space="preserve"> </w:t>
      </w:r>
      <w:r w:rsidR="00721AFE" w:rsidRPr="0064237F">
        <w:t>развития экономики</w:t>
      </w:r>
      <w:bookmarkEnd w:id="7"/>
    </w:p>
    <w:p w:rsidR="00894CC2" w:rsidRDefault="00894CC2" w:rsidP="0064237F"/>
    <w:p w:rsidR="0064237F" w:rsidRDefault="00721AFE" w:rsidP="0064237F">
      <w:r w:rsidRPr="0064237F">
        <w:t>Актуальной проблемой, которая должна занимать важное место в экономической теории, является механизм функционирования и развития эко</w:t>
      </w:r>
      <w:r w:rsidR="00585415" w:rsidRPr="0064237F">
        <w:t>номи</w:t>
      </w:r>
      <w:r w:rsidRPr="0064237F">
        <w:t>ки</w:t>
      </w:r>
      <w:r w:rsidR="0064237F" w:rsidRPr="0064237F">
        <w:t xml:space="preserve">. </w:t>
      </w:r>
      <w:r w:rsidRPr="0064237F">
        <w:t>Опыт показывает, что в каждой науке сущностный анализ сочетается с раскрытием механизмов прохождения тех или иных процессов, что в значительной степени определяет практическое использование достижений этой науки</w:t>
      </w:r>
      <w:r w:rsidR="0064237F" w:rsidRPr="0064237F">
        <w:t xml:space="preserve">. </w:t>
      </w:r>
      <w:r w:rsidRPr="0064237F">
        <w:t>Глубокое выяснение механизма действия экономических законов</w:t>
      </w:r>
      <w:r w:rsidR="0064237F" w:rsidRPr="0064237F">
        <w:t xml:space="preserve"> - </w:t>
      </w:r>
      <w:r w:rsidRPr="0064237F">
        <w:t>необходимое условие эффективного хозяйствования, научно обоснованного применения и использования экономических законов</w:t>
      </w:r>
      <w:r w:rsidR="0064237F" w:rsidRPr="0064237F">
        <w:t>.</w:t>
      </w:r>
    </w:p>
    <w:p w:rsidR="0064237F" w:rsidRDefault="00721AFE" w:rsidP="0064237F">
      <w:r w:rsidRPr="0064237F">
        <w:t>К сожалению, нынешний курс экономической теории не решает этой проблемы</w:t>
      </w:r>
      <w:r w:rsidR="0064237F" w:rsidRPr="0064237F">
        <w:t xml:space="preserve">. </w:t>
      </w:r>
      <w:r w:rsidRPr="0064237F">
        <w:t>Существует противоречие между сущностным анализом системы производственных отношений и степенью раскрытия механизма функционирования и развития экономики</w:t>
      </w:r>
      <w:r w:rsidR="0064237F" w:rsidRPr="0064237F">
        <w:t xml:space="preserve">. </w:t>
      </w:r>
      <w:r w:rsidRPr="0064237F">
        <w:t>Главное внимание уделяется выяснению экономических категорий и законов при отсутствии целостного понимания механизма их действия и использования</w:t>
      </w:r>
      <w:r w:rsidR="0064237F" w:rsidRPr="0064237F">
        <w:t xml:space="preserve">. </w:t>
      </w:r>
      <w:r w:rsidRPr="0064237F">
        <w:t>Так, в нынешнем курсе отдельно освещаются рыночный механизм и отдельно</w:t>
      </w:r>
      <w:r w:rsidR="0064237F" w:rsidRPr="0064237F">
        <w:t xml:space="preserve"> - </w:t>
      </w:r>
      <w:r w:rsidRPr="0064237F">
        <w:t>государственное экономическое регулирование, что не позволяет раскрыть взаимосвязь и взаимодействие рынка и государства</w:t>
      </w:r>
      <w:r w:rsidR="0064237F">
        <w:t xml:space="preserve">". </w:t>
      </w:r>
      <w:r w:rsidRPr="0064237F">
        <w:t>А если к этому прибавить, что затраты производства, ценообразование и другие элементы механизма хозяйствования рассматриваются в разных частях курса, то станет понятным</w:t>
      </w:r>
      <w:r w:rsidR="0064237F">
        <w:t xml:space="preserve"> "</w:t>
      </w:r>
      <w:r w:rsidRPr="0064237F">
        <w:t>лоскугный характер</w:t>
      </w:r>
      <w:r w:rsidR="0064237F">
        <w:t xml:space="preserve">" </w:t>
      </w:r>
      <w:r w:rsidRPr="0064237F">
        <w:t>освещения механизма действия и использования экономических законов, который не дает и не может дать целостного представления о механизме функционирования и развития экономики, его сущности, структуре и действии, обеспечить его системное познание и совершенствование</w:t>
      </w:r>
      <w:r w:rsidR="0064237F" w:rsidRPr="0064237F">
        <w:t>.</w:t>
      </w:r>
    </w:p>
    <w:p w:rsidR="0064237F" w:rsidRDefault="00721AFE" w:rsidP="0064237F">
      <w:r w:rsidRPr="0064237F">
        <w:t>Причина такого явления, по моему мнению, заключается в том, что эта серьезная проблема не только системно не рассматривается, но и, как ни удивительно, даже не ставится</w:t>
      </w:r>
      <w:r w:rsidR="0064237F" w:rsidRPr="0064237F">
        <w:t xml:space="preserve">. </w:t>
      </w:r>
      <w:r w:rsidR="00585415" w:rsidRPr="0064237F">
        <w:t>Действует инерция</w:t>
      </w:r>
      <w:r w:rsidR="0064237F" w:rsidRPr="0064237F">
        <w:t xml:space="preserve">: </w:t>
      </w:r>
      <w:r w:rsidR="00585415" w:rsidRPr="0064237F">
        <w:t>поскольку у н</w:t>
      </w:r>
      <w:r w:rsidRPr="0064237F">
        <w:t>ас экономика рыночная, то и функционирует она на основе рыночного механизма, хотя в действительности современная экономика</w:t>
      </w:r>
      <w:r w:rsidR="0064237F" w:rsidRPr="0064237F">
        <w:t xml:space="preserve"> - </w:t>
      </w:r>
      <w:r w:rsidRPr="0064237F">
        <w:t>смешанная</w:t>
      </w:r>
      <w:r w:rsidR="0064237F" w:rsidRPr="0064237F">
        <w:t xml:space="preserve">. </w:t>
      </w:r>
      <w:r w:rsidRPr="0064237F">
        <w:t>Господствует устоявшийся стереотип, и это в то время, когда существующая экономика, механизм ее функционирования усложняются</w:t>
      </w:r>
      <w:r w:rsidR="0064237F" w:rsidRPr="0064237F">
        <w:t xml:space="preserve">. </w:t>
      </w:r>
      <w:r w:rsidRPr="0064237F">
        <w:t>Достаточно отметить, что распространение нового, инновационного типа развития и формирования национальных инновационных систем, переход от индустриального к информационному постиндустриальному способу производства, усиление действия качественно нового фактора производства</w:t>
      </w:r>
      <w:r w:rsidR="0064237F" w:rsidRPr="0064237F">
        <w:t xml:space="preserve"> - </w:t>
      </w:r>
      <w:r w:rsidRPr="0064237F">
        <w:t>информации и знаний</w:t>
      </w:r>
      <w:r w:rsidR="0064237F" w:rsidRPr="0064237F">
        <w:t xml:space="preserve"> - </w:t>
      </w:r>
      <w:r w:rsidRPr="0064237F">
        <w:t>все это вносит существенные изменения в экономику, механизм ее функционирования и развития</w:t>
      </w:r>
      <w:r w:rsidR="0064237F" w:rsidRPr="0064237F">
        <w:t xml:space="preserve">. </w:t>
      </w:r>
      <w:r w:rsidRPr="0064237F">
        <w:t>Поэтому со всей неотложностью встает задача углубления познания механизма действия современной экономики, преодоления противоречия между сущностным ее анализом и присущим ей механизмом функционирования и развития, создания целостного представления об этом органичном элементе экономики, закономерностях его развития</w:t>
      </w:r>
      <w:r w:rsidR="0064237F" w:rsidRPr="0064237F">
        <w:t xml:space="preserve">. </w:t>
      </w:r>
      <w:r w:rsidRPr="0064237F">
        <w:t>Это не только обогатит экономическую теорию как науку, но и вооружит хозяйственную практику знанием методов и рычагов использования экономических законов, эсрфективного ведения хозяйства</w:t>
      </w:r>
      <w:r w:rsidR="0064237F" w:rsidRPr="0064237F">
        <w:t xml:space="preserve">. </w:t>
      </w:r>
      <w:r w:rsidRPr="0064237F">
        <w:t>Необходимо осознать, что только целостное представление о механизме функционирования и развития экономики может быть надежной основой его системного совершенствования</w:t>
      </w:r>
      <w:r w:rsidR="0064237F" w:rsidRPr="0064237F">
        <w:t>.</w:t>
      </w:r>
    </w:p>
    <w:p w:rsidR="0064237F" w:rsidRDefault="00721AFE" w:rsidP="0064237F">
      <w:r w:rsidRPr="0064237F">
        <w:t>Прежде всего</w:t>
      </w:r>
      <w:r w:rsidR="0064237F" w:rsidRPr="0064237F">
        <w:t xml:space="preserve"> - </w:t>
      </w:r>
      <w:r w:rsidRPr="0064237F">
        <w:t>что такое механизм функционирования и развития экономики</w:t>
      </w:r>
      <w:r w:rsidR="0064237F" w:rsidRPr="0064237F">
        <w:t xml:space="preserve">? </w:t>
      </w:r>
      <w:r w:rsidRPr="0064237F">
        <w:t>Длительное время в экономической литературе было распространено мнение, что этот механизм, который нередко отождествляли с хозяйственным механизмом, представляет собой совокупность организационно-экономических структур, конкретных форм хозяйствования, методов управления, определяемых господствующими производственными отношениями</w:t>
      </w:r>
      <w:r w:rsidR="0064237F" w:rsidRPr="0064237F">
        <w:t xml:space="preserve">. </w:t>
      </w:r>
      <w:r w:rsidRPr="0064237F">
        <w:t>Если исходить из таких суждений, то отношения собственности, хотя и признаются ядром производственных отношений, однако прямо будто бы не связаны с механизмом функционирования</w:t>
      </w:r>
      <w:r w:rsidR="0064237F" w:rsidRPr="0064237F">
        <w:t xml:space="preserve">. </w:t>
      </w:r>
      <w:r w:rsidRPr="0064237F">
        <w:t>А в лучшем случае между ними су</w:t>
      </w:r>
      <w:r w:rsidR="00585415" w:rsidRPr="0064237F">
        <w:t>ществуют опосредован</w:t>
      </w:r>
      <w:r w:rsidR="00D11877" w:rsidRPr="0064237F">
        <w:t>ные связи</w:t>
      </w:r>
      <w:r w:rsidR="0064237F" w:rsidRPr="0064237F">
        <w:t xml:space="preserve">. </w:t>
      </w:r>
      <w:r w:rsidR="00D11877" w:rsidRPr="0064237F">
        <w:t>Это была ошибочная мысль</w:t>
      </w:r>
      <w:r w:rsidR="0064237F" w:rsidRPr="0064237F">
        <w:t xml:space="preserve">. </w:t>
      </w:r>
      <w:r w:rsidR="00D11877" w:rsidRPr="0064237F">
        <w:t>Ведь производственные отношения, присущие им причинно-следственные связи и зависимости, экономические законы и категории проявляются и действуют через формы и отношения, которые ими обусловлены</w:t>
      </w:r>
      <w:r w:rsidR="0064237F" w:rsidRPr="0064237F">
        <w:t xml:space="preserve">. </w:t>
      </w:r>
      <w:r w:rsidR="00D11877" w:rsidRPr="0064237F">
        <w:t xml:space="preserve">Формы собственности определяют формы хозяйствования, стоимость, ценообразование, цены, изменения затрат производства, движение прибыли и </w:t>
      </w:r>
      <w:r w:rsidR="0064237F">
        <w:t>т.д.</w:t>
      </w:r>
      <w:r w:rsidR="0064237F" w:rsidRPr="0064237F">
        <w:t xml:space="preserve"> </w:t>
      </w:r>
      <w:r w:rsidR="00D11877" w:rsidRPr="0064237F">
        <w:t>Иначе говоря, сущность отношений порождает систему взаимосвязанных форм и зависимостей, в совокупности образующих адекватный механизм их использования и осуществления</w:t>
      </w:r>
      <w:r w:rsidR="0064237F" w:rsidRPr="0064237F">
        <w:t xml:space="preserve">. </w:t>
      </w:r>
      <w:r w:rsidR="00D11877" w:rsidRPr="0064237F">
        <w:t>Это особенно убедительно доказала практика рыночных преобразований</w:t>
      </w:r>
      <w:r w:rsidR="0064237F" w:rsidRPr="0064237F">
        <w:t xml:space="preserve">. </w:t>
      </w:r>
      <w:r w:rsidR="00D11877" w:rsidRPr="0064237F">
        <w:t>Чтобы создать рыночную экономику и рыночный механизм, необходимо было осуще</w:t>
      </w:r>
      <w:r w:rsidR="00585415" w:rsidRPr="0064237F">
        <w:t>ствить разгосударствление и прив</w:t>
      </w:r>
      <w:r w:rsidR="00D11877" w:rsidRPr="0064237F">
        <w:t>атизацию государственного имущества, утвердить частную собственность как основу для массы предприн</w:t>
      </w:r>
      <w:r w:rsidR="00585415" w:rsidRPr="0064237F">
        <w:t>имателей-товаропроизводителей, создать тем самым рыночно-конкурентн</w:t>
      </w:r>
      <w:r w:rsidR="00D11877" w:rsidRPr="0064237F">
        <w:t>ую среду и задействовать рыночный механизм</w:t>
      </w:r>
      <w:r w:rsidR="0064237F" w:rsidRPr="0064237F">
        <w:t>.</w:t>
      </w:r>
    </w:p>
    <w:p w:rsidR="0064237F" w:rsidRDefault="00D11877" w:rsidP="0064237F">
      <w:r w:rsidRPr="0064237F">
        <w:t>Следовательно, механизм функционирования экономики</w:t>
      </w:r>
      <w:r w:rsidR="0064237F" w:rsidRPr="0064237F">
        <w:t xml:space="preserve"> - </w:t>
      </w:r>
      <w:r w:rsidRPr="0064237F">
        <w:t>это не какие-то поверхностные организационно-экономические отношения, это функционал</w:t>
      </w:r>
      <w:r w:rsidR="007D50BB">
        <w:t>ьная сторона производственных отно</w:t>
      </w:r>
      <w:r w:rsidRPr="0064237F">
        <w:t>шений</w:t>
      </w:r>
      <w:r w:rsidR="0064237F" w:rsidRPr="0064237F">
        <w:t xml:space="preserve"> - </w:t>
      </w:r>
      <w:r w:rsidRPr="0064237F">
        <w:t>и отношений собственности на средства производства, и отношений обмена деятельностью, и отношений распределения, и конкретных форм хозяйствования</w:t>
      </w:r>
      <w:r w:rsidR="0064237F" w:rsidRPr="0064237F">
        <w:t xml:space="preserve">. </w:t>
      </w:r>
      <w:r w:rsidRPr="0064237F">
        <w:t>Как капитал выступает в</w:t>
      </w:r>
      <w:r w:rsidR="0064237F">
        <w:t xml:space="preserve"> (</w:t>
      </w:r>
      <w:r w:rsidR="007D50BB">
        <w:t>ф</w:t>
      </w:r>
      <w:r w:rsidRPr="0064237F">
        <w:t>орме капитала-собственности и капитала-функции, точно так же и производственные отношения имеют сущностную и функционал</w:t>
      </w:r>
      <w:r w:rsidR="007D50BB">
        <w:t>ьн</w:t>
      </w:r>
      <w:r w:rsidRPr="0064237F">
        <w:t>ую стороны</w:t>
      </w:r>
      <w:r w:rsidR="0064237F" w:rsidRPr="0064237F">
        <w:t xml:space="preserve">. </w:t>
      </w:r>
      <w:r w:rsidRPr="0064237F">
        <w:t>Вот почему механизм функционирования и развития, и хозяйственный механизм в том числе, являются формой реализации отношений собственности на средства производства, сочетания экономических интересов общества</w:t>
      </w:r>
      <w:r w:rsidR="0064237F" w:rsidRPr="0064237F">
        <w:t xml:space="preserve">. </w:t>
      </w:r>
      <w:r w:rsidRPr="0064237F">
        <w:t>Эго механизм действия и использования экономических законов, форма реализации производственных отношений</w:t>
      </w:r>
      <w:r w:rsidR="0064237F" w:rsidRPr="0064237F">
        <w:t>.</w:t>
      </w:r>
    </w:p>
    <w:p w:rsidR="0064237F" w:rsidRDefault="00D11877" w:rsidP="0064237F">
      <w:r w:rsidRPr="0064237F">
        <w:t>Категория</w:t>
      </w:r>
      <w:r w:rsidR="0064237F">
        <w:t xml:space="preserve"> "</w:t>
      </w:r>
      <w:r w:rsidRPr="0064237F">
        <w:t>механизм функционирования и развития экономики</w:t>
      </w:r>
      <w:r w:rsidR="0064237F">
        <w:t xml:space="preserve">" </w:t>
      </w:r>
      <w:r w:rsidR="0064237F" w:rsidRPr="0064237F">
        <w:t xml:space="preserve">- </w:t>
      </w:r>
      <w:r w:rsidRPr="0064237F">
        <w:t>историческая, она изменяется и развивается от относительно простых ко все более сложным струк</w:t>
      </w:r>
      <w:r w:rsidR="007D50BB">
        <w:t>т</w:t>
      </w:r>
      <w:r w:rsidRPr="0064237F">
        <w:t>урам</w:t>
      </w:r>
      <w:r w:rsidR="0064237F" w:rsidRPr="0064237F">
        <w:t xml:space="preserve">. </w:t>
      </w:r>
      <w:r w:rsidRPr="0064237F">
        <w:t>Анализ показывает, что каждому типу экономики, производственных отношений отвечает адекватный механизм функционирования и развития</w:t>
      </w:r>
      <w:r w:rsidR="0064237F" w:rsidRPr="0064237F">
        <w:t>.</w:t>
      </w:r>
    </w:p>
    <w:p w:rsidR="0064237F" w:rsidRDefault="00D11877" w:rsidP="0064237F">
      <w:r w:rsidRPr="0064237F">
        <w:t>В эпоху свободной конкуренции механизм функционирования и развития экономики выступал в форме рыночного механизма</w:t>
      </w:r>
      <w:r w:rsidR="0064237F" w:rsidRPr="0064237F">
        <w:t xml:space="preserve">. </w:t>
      </w:r>
      <w:r w:rsidRPr="0064237F">
        <w:t>Изменения спроса и предложения на товары, конкуренция определяли цепы товаров, их колебания вокруг стоимости</w:t>
      </w:r>
      <w:r w:rsidR="0064237F" w:rsidRPr="0064237F">
        <w:t xml:space="preserve">. </w:t>
      </w:r>
      <w:r w:rsidRPr="0064237F">
        <w:t>В конце XIX в</w:t>
      </w:r>
      <w:r w:rsidR="0064237F" w:rsidRPr="0064237F">
        <w:t xml:space="preserve">. </w:t>
      </w:r>
      <w:r w:rsidRPr="0064237F">
        <w:t>повышение обобществления капитала и производства обусловило сращивание промышленного и банковского капиталов, образование монопольных союзов, финансово-промышленных групп, что усилило монополизм на рынке, вызвало сужение и принижение конкуренции как движущей силы рыночной экономики</w:t>
      </w:r>
      <w:r w:rsidR="0064237F" w:rsidRPr="0064237F">
        <w:t xml:space="preserve">. </w:t>
      </w:r>
      <w:r w:rsidRPr="0064237F">
        <w:t>В этих условиях возникла безотлагательная необходимость в государственном экономическом регулировании, проведении антимонопольной политики, усилении вмешательства государства в экономику, что открывало простор для действия рыно</w:t>
      </w:r>
      <w:r w:rsidR="00585415" w:rsidRPr="0064237F">
        <w:t>чного механизма и дополняло его,</w:t>
      </w:r>
      <w:r w:rsidRPr="0064237F">
        <w:t xml:space="preserve"> обеспечивало переход механизма функционирования и развития экономики в новое качество, когда органично сочетается рыночное и государственное регулирование экономики</w:t>
      </w:r>
      <w:r w:rsidR="0064237F" w:rsidRPr="0064237F">
        <w:t xml:space="preserve">. </w:t>
      </w:r>
      <w:r w:rsidRPr="0064237F">
        <w:t>Автор этих</w:t>
      </w:r>
      <w:r w:rsidR="00585415" w:rsidRPr="0064237F">
        <w:rPr>
          <w:lang w:val="uk-UA"/>
        </w:rPr>
        <w:t xml:space="preserve"> ст</w:t>
      </w:r>
      <w:r w:rsidRPr="0064237F">
        <w:rPr>
          <w:lang w:val="uk-UA"/>
        </w:rPr>
        <w:t xml:space="preserve">рок </w:t>
      </w:r>
      <w:r w:rsidRPr="0064237F">
        <w:t>еще в 1993 г</w:t>
      </w:r>
      <w:r w:rsidR="0064237F" w:rsidRPr="0064237F">
        <w:t xml:space="preserve">. </w:t>
      </w:r>
      <w:r w:rsidRPr="0064237F">
        <w:t>на основе анализа изменений, происходивших в механизме функционирования и развития экономики, пришел к выводу, что и в условиях трансформационной экономики необходимо сочетание рыночного саморегулирования и государственного экономического регулирования, использования такой новой категории, как</w:t>
      </w:r>
      <w:r w:rsidR="0064237F">
        <w:t xml:space="preserve"> "</w:t>
      </w:r>
      <w:r w:rsidRPr="0064237F">
        <w:t>хозяйственный механизм</w:t>
      </w:r>
      <w:r w:rsidR="0064237F">
        <w:t xml:space="preserve">", </w:t>
      </w:r>
      <w:r w:rsidRPr="0064237F">
        <w:t>которая отра</w:t>
      </w:r>
      <w:r w:rsidR="00585415" w:rsidRPr="0064237F">
        <w:t>жает новый уро</w:t>
      </w:r>
      <w:r w:rsidR="00211ACA" w:rsidRPr="0064237F">
        <w:t>вень обобществления экономики и соответствует потребностям экономического и социального развития на этом историческом этапе</w:t>
      </w:r>
      <w:r w:rsidR="0064237F" w:rsidRPr="0064237F">
        <w:t>.</w:t>
      </w:r>
    </w:p>
    <w:p w:rsidR="0064237F" w:rsidRDefault="00211ACA" w:rsidP="0064237F">
      <w:r w:rsidRPr="0064237F">
        <w:t>Украина, как и другие постсоциалистические страны, начала переход к рыночной экономике, когда был хорошо известен опыт развитых стран, по которому функционирование экономики осуществляется на основе единства рыночного и государственного регулирования</w:t>
      </w:r>
      <w:r w:rsidR="0064237F" w:rsidRPr="0064237F">
        <w:t xml:space="preserve">. </w:t>
      </w:r>
      <w:r w:rsidRPr="0064237F">
        <w:t>Несмотря на это, утвердилась простая логика</w:t>
      </w:r>
      <w:r w:rsidR="0064237F" w:rsidRPr="0064237F">
        <w:t xml:space="preserve">: </w:t>
      </w:r>
      <w:r w:rsidRPr="0064237F">
        <w:t>поскольку мы создаем рыночную экономику, то ее функционирование обеспечивает рыночный механизм</w:t>
      </w:r>
      <w:r w:rsidR="0064237F" w:rsidRPr="0064237F">
        <w:t xml:space="preserve">. </w:t>
      </w:r>
      <w:r w:rsidRPr="0064237F">
        <w:t>Этот тезис вошел в теорию и практику</w:t>
      </w:r>
      <w:r w:rsidR="0064237F" w:rsidRPr="0064237F">
        <w:t xml:space="preserve">. </w:t>
      </w:r>
      <w:r w:rsidR="00585415" w:rsidRPr="0064237F">
        <w:t>Чем объяснить, что,</w:t>
      </w:r>
      <w:r w:rsidRPr="0064237F">
        <w:t xml:space="preserve"> вопреки мировому опыту, широко известной теории Дж</w:t>
      </w:r>
      <w:r w:rsidR="0064237F" w:rsidRPr="0064237F">
        <w:t xml:space="preserve">. </w:t>
      </w:r>
      <w:r w:rsidRPr="0064237F">
        <w:t>Кейнса об экономической роли государства в современной экономике, у нас утвердился односторонний подход, связанный с рыночным механизмом</w:t>
      </w:r>
      <w:r w:rsidR="0064237F" w:rsidRPr="0064237F">
        <w:t xml:space="preserve">? </w:t>
      </w:r>
      <w:r w:rsidRPr="0064237F">
        <w:t>По моему мнению, причиной стала опять-таки простая логика</w:t>
      </w:r>
      <w:r w:rsidR="0064237F" w:rsidRPr="0064237F">
        <w:t xml:space="preserve">; </w:t>
      </w:r>
      <w:r w:rsidRPr="0064237F">
        <w:t>огромная экономическая роль государства в плановой экономике определялась тем, что 92% средств производства были собственностью государства</w:t>
      </w:r>
      <w:r w:rsidR="0064237F" w:rsidRPr="0064237F">
        <w:t xml:space="preserve">. </w:t>
      </w:r>
      <w:r w:rsidRPr="0064237F">
        <w:t>А чтобы преодолеть чрезмерную экономическую роль государства, что нужно сделать</w:t>
      </w:r>
      <w:r w:rsidR="0064237F" w:rsidRPr="0064237F">
        <w:t xml:space="preserve">? </w:t>
      </w:r>
      <w:r w:rsidRPr="0064237F">
        <w:t>Нужно лишить его собственности на средства производства путем приватизации государственного имущества</w:t>
      </w:r>
      <w:r w:rsidR="0064237F" w:rsidRPr="0064237F">
        <w:t xml:space="preserve">. </w:t>
      </w:r>
      <w:r w:rsidRPr="0064237F">
        <w:t>Так и было сделано</w:t>
      </w:r>
      <w:r w:rsidR="0064237F" w:rsidRPr="0064237F">
        <w:t xml:space="preserve">. </w:t>
      </w:r>
      <w:r w:rsidRPr="0064237F">
        <w:t>Но оказалось, что допустили грубую ошибку</w:t>
      </w:r>
      <w:r w:rsidR="0064237F" w:rsidRPr="0064237F">
        <w:t xml:space="preserve">: </w:t>
      </w:r>
      <w:r w:rsidRPr="0064237F">
        <w:t>владение средствами производства было неправомерно отождествлено с экономическим регулированием государства, хотя это разные вещи</w:t>
      </w:r>
      <w:r w:rsidR="0064237F" w:rsidRPr="0064237F">
        <w:t xml:space="preserve">. </w:t>
      </w:r>
      <w:r w:rsidRPr="0064237F">
        <w:t>Опыт показывает</w:t>
      </w:r>
      <w:r w:rsidR="0064237F" w:rsidRPr="0064237F">
        <w:t xml:space="preserve">: </w:t>
      </w:r>
      <w:r w:rsidRPr="0064237F">
        <w:t>есть ли у государства собственность на средства производства или ее нет, существует большой или малый государственный сектор, оно выполняет значительную экономическую роль</w:t>
      </w:r>
      <w:r w:rsidR="0064237F" w:rsidRPr="0064237F">
        <w:t xml:space="preserve">. </w:t>
      </w:r>
      <w:r w:rsidRPr="0064237F">
        <w:t>У нас же лишение владения средствами производства сопровождалось отделением государства от экономики</w:t>
      </w:r>
      <w:r w:rsidR="0064237F" w:rsidRPr="0064237F">
        <w:t xml:space="preserve">. </w:t>
      </w:r>
      <w:r w:rsidRPr="0064237F">
        <w:t>В условиях, когда рыночный механизм еще не действовал, отказ государства от регулирующей роли привел к неуправляемости экономики, хаосу, глубокому и длительному экономическому кризису, разрушению экономики</w:t>
      </w:r>
      <w:r w:rsidR="0064237F" w:rsidRPr="0064237F">
        <w:t xml:space="preserve">. </w:t>
      </w:r>
      <w:r w:rsidRPr="0064237F">
        <w:t>Страна, народ заплатили невероятную цену за эти ошибки</w:t>
      </w:r>
      <w:r w:rsidR="0064237F" w:rsidRPr="0064237F">
        <w:t>.</w:t>
      </w:r>
    </w:p>
    <w:p w:rsidR="0064237F" w:rsidRDefault="00211ACA" w:rsidP="0064237F">
      <w:r w:rsidRPr="0064237F">
        <w:t>Наш опыт важен тем, что он показал не только необходимость сочетания экономической роли рынка и государства, но и то, что государственное регулирование должно использовать не административные, а экономические методы, то есть не давать экономике команды, а активно влиять на экономические интересы субъектов хозяйствования</w:t>
      </w:r>
      <w:r w:rsidR="0064237F" w:rsidRPr="0064237F">
        <w:t xml:space="preserve">. </w:t>
      </w:r>
      <w:r w:rsidRPr="0064237F">
        <w:t>Все это доказало, что рынок и государство выполняют экономическую роль не отдельно, а путем глубокого взаимодействия, взаимодополнения рыночных процессов и государственных мер, что механизм функционирования и развития экономики выступает в форме хозяйственного механизма, который предусматривает согласованность объективных рыночных процессов и сознательной, научно обоснованной деятельности государства</w:t>
      </w:r>
      <w:r w:rsidR="0064237F" w:rsidRPr="0064237F">
        <w:t>.</w:t>
      </w:r>
    </w:p>
    <w:p w:rsidR="0064237F" w:rsidRDefault="00211ACA" w:rsidP="0064237F">
      <w:r w:rsidRPr="0064237F">
        <w:t>Научно-техническая революция второй половины XX в</w:t>
      </w:r>
      <w:r w:rsidR="0064237F" w:rsidRPr="0064237F">
        <w:t xml:space="preserve">. </w:t>
      </w:r>
      <w:r w:rsidRPr="0064237F">
        <w:t>превратила научно-технический прогресс в решающий фактор экономического роста, породила его новый тип</w:t>
      </w:r>
      <w:r w:rsidR="0064237F" w:rsidRPr="0064237F">
        <w:t xml:space="preserve"> - </w:t>
      </w:r>
      <w:r w:rsidRPr="0064237F">
        <w:t>инновационное развитие</w:t>
      </w:r>
      <w:r w:rsidR="0064237F" w:rsidRPr="0064237F">
        <w:t xml:space="preserve">. </w:t>
      </w:r>
      <w:r w:rsidRPr="0064237F">
        <w:t>Инновации, нововведения, которые раньше время от времени внедрялись в производство, превращаются в постоянно действующий фактор социально-экономического развития</w:t>
      </w:r>
      <w:r w:rsidR="0064237F" w:rsidRPr="0064237F">
        <w:t xml:space="preserve">. </w:t>
      </w:r>
      <w:r w:rsidRPr="0064237F">
        <w:t>Это существенно изменило условия развития экономики, потребовало глубокого сочетания науки, техники и производства, фундаментальных и прикладных научных исследований и ускорения их внедрения в производство</w:t>
      </w:r>
      <w:r w:rsidR="0064237F" w:rsidRPr="0064237F">
        <w:t xml:space="preserve">. </w:t>
      </w:r>
      <w:r w:rsidRPr="0064237F">
        <w:t>Для этого нужно было продвигаться путем преодоления разрыва между наукой и техникой, с одной стороны, и производством</w:t>
      </w:r>
      <w:r w:rsidR="0064237F" w:rsidRPr="0064237F">
        <w:t xml:space="preserve"> - </w:t>
      </w:r>
      <w:r w:rsidRPr="0064237F">
        <w:t>с другой, обеспечить тесное их взаимодействие</w:t>
      </w:r>
      <w:r w:rsidR="0064237F" w:rsidRPr="0064237F">
        <w:t xml:space="preserve">. </w:t>
      </w:r>
      <w:r w:rsidRPr="0064237F">
        <w:t>Практика привела к формированию и развитию качественно новой структуры</w:t>
      </w:r>
      <w:r w:rsidR="0064237F" w:rsidRPr="0064237F">
        <w:t xml:space="preserve"> - </w:t>
      </w:r>
      <w:r w:rsidRPr="0064237F">
        <w:t>национальных инновационных систем</w:t>
      </w:r>
      <w:r w:rsidR="0064237F">
        <w:t xml:space="preserve"> (</w:t>
      </w:r>
      <w:r w:rsidRPr="0064237F">
        <w:t>НИС</w:t>
      </w:r>
      <w:r w:rsidR="0064237F" w:rsidRPr="0064237F">
        <w:t xml:space="preserve">). </w:t>
      </w:r>
      <w:r w:rsidRPr="0064237F">
        <w:t>Они знаменуют дальнейшее углубление интеграции науки и техники с производством, усиление их взаимодействия ради научно-технологического совершенство</w:t>
      </w:r>
      <w:r w:rsidR="00585415" w:rsidRPr="0064237F">
        <w:t>вания производ</w:t>
      </w:r>
      <w:r w:rsidRPr="0064237F">
        <w:t>ства, повышения его эффективности</w:t>
      </w:r>
      <w:r w:rsidR="0064237F" w:rsidRPr="0064237F">
        <w:t xml:space="preserve">. </w:t>
      </w:r>
      <w:r w:rsidRPr="0064237F">
        <w:t>Все это дает основания для того, чтобы национальные инновационные системы считать составляющими механизмов функционирования и развития экономики</w:t>
      </w:r>
      <w:r w:rsidR="0064237F" w:rsidRPr="0064237F">
        <w:t xml:space="preserve">. </w:t>
      </w:r>
      <w:r w:rsidRPr="0064237F">
        <w:t>Назначение их заключается в том, чтобы обеспечить взаимодействие научных исследований, опытно-конструкторских разработок и внедрения их в производство, рост научно-технического уровня всей экономики</w:t>
      </w:r>
      <w:r w:rsidR="0064237F" w:rsidRPr="0064237F">
        <w:t xml:space="preserve">. </w:t>
      </w:r>
      <w:r w:rsidRPr="0064237F">
        <w:t>Таким образом, НИС</w:t>
      </w:r>
      <w:r w:rsidR="0064237F" w:rsidRPr="0064237F">
        <w:t xml:space="preserve"> - </w:t>
      </w:r>
      <w:r w:rsidRPr="0064237F">
        <w:t>это системы, создаваемые государством и опирающиеся на рыночный механизм доведения научных разработок до новых образцов техники и технологий, механизмы их внедрения в производство, осуществление инновационного типа развития</w:t>
      </w:r>
      <w:r w:rsidR="0064237F" w:rsidRPr="0064237F">
        <w:t>.</w:t>
      </w:r>
    </w:p>
    <w:p w:rsidR="0064237F" w:rsidRDefault="00211ACA" w:rsidP="0064237F">
      <w:r w:rsidRPr="0064237F">
        <w:t>Следовательно, современный механизм функционирования и развития экономики Украины представляет собой сложное образование, качественно отличающееся о</w:t>
      </w:r>
      <w:r w:rsidR="007D50BB">
        <w:t>т</w:t>
      </w:r>
      <w:r w:rsidRPr="0064237F">
        <w:t xml:space="preserve"> существовавшего раньше</w:t>
      </w:r>
      <w:r w:rsidR="0064237F" w:rsidRPr="0064237F">
        <w:t xml:space="preserve">. </w:t>
      </w:r>
      <w:r w:rsidRPr="0064237F">
        <w:t>Он включает хозяйственный механизм как единство рыночного саморегулирования и государственного</w:t>
      </w:r>
      <w:r w:rsidR="007D50BB">
        <w:rPr>
          <w:lang w:val="uk-UA"/>
        </w:rPr>
        <w:t xml:space="preserve"> рег</w:t>
      </w:r>
      <w:r w:rsidRPr="0064237F">
        <w:rPr>
          <w:lang w:val="uk-UA"/>
        </w:rPr>
        <w:t>улирования</w:t>
      </w:r>
      <w:r w:rsidR="007D50BB">
        <w:t xml:space="preserve"> экономики и национальн</w:t>
      </w:r>
      <w:r w:rsidRPr="0064237F">
        <w:t xml:space="preserve">ую </w:t>
      </w:r>
      <w:r w:rsidR="007D50BB">
        <w:t>инновационную</w:t>
      </w:r>
      <w:r w:rsidRPr="0064237F">
        <w:t xml:space="preserve"> систему</w:t>
      </w:r>
      <w:r w:rsidR="0064237F" w:rsidRPr="0064237F">
        <w:t xml:space="preserve">. </w:t>
      </w:r>
      <w:r w:rsidRPr="0064237F">
        <w:t>Интеграция хозяйственного механизма и национальной инновационной системы превращает этот механизм в качественно новую категорию, обеспечивающую взаимодействие науки, техники и экономики и отвечающую возрастающему уровню обобществления производства и капитала, современным условиям социально-экономического развития</w:t>
      </w:r>
      <w:r w:rsidR="0064237F" w:rsidRPr="0064237F">
        <w:t>.</w:t>
      </w:r>
    </w:p>
    <w:p w:rsidR="0064237F" w:rsidRDefault="00211ACA" w:rsidP="0064237F">
      <w:r w:rsidRPr="0064237F">
        <w:t>Как показывает исторический анализ, рыночный, хозяйственный и современный механизмы функционирования и развития экономики</w:t>
      </w:r>
      <w:r w:rsidR="0064237F" w:rsidRPr="0064237F">
        <w:t xml:space="preserve"> - </w:t>
      </w:r>
      <w:r w:rsidRPr="0064237F">
        <w:t>это объективно обусловленные уровни обобществления системы хозяйствования, обеспечения соответствия между ростом масштабов, усложнением экономики и содержанием механизма ее функционирования и развития</w:t>
      </w:r>
      <w:r w:rsidR="0064237F" w:rsidRPr="0064237F">
        <w:t xml:space="preserve">. </w:t>
      </w:r>
      <w:r w:rsidRPr="0064237F">
        <w:t>Все его составляющие действуют не обособленно, не каждая сама по себе, а в системной взаимосвязи и взаимопроникновении</w:t>
      </w:r>
      <w:r w:rsidR="0064237F" w:rsidRPr="0064237F">
        <w:t xml:space="preserve">. </w:t>
      </w:r>
      <w:r w:rsidRPr="0064237F">
        <w:t>Поскольку экономика рыночная, то основоположным является рыночный механизм</w:t>
      </w:r>
      <w:r w:rsidR="0064237F" w:rsidRPr="0064237F">
        <w:t xml:space="preserve">. </w:t>
      </w:r>
      <w:r w:rsidRPr="0064237F">
        <w:t>При этом экономическая роль государства эффективна тогда, когда способствует реализации рыночных принципов, развитию добросовестной конкуренции</w:t>
      </w:r>
      <w:r w:rsidR="0064237F" w:rsidRPr="0064237F">
        <w:t xml:space="preserve">. </w:t>
      </w:r>
      <w:r w:rsidRPr="0064237F">
        <w:t>Национальная инновационная система эффективна при условии, когда она обеспечивает системное внедрение технико-технологических инноваций, снижение затрат производства и создание качественно новой продукции, что повышает конкурентоспособность национальных товаропроизводителей</w:t>
      </w:r>
      <w:r w:rsidR="0064237F" w:rsidRPr="0064237F">
        <w:t>.</w:t>
      </w:r>
    </w:p>
    <w:p w:rsidR="0064237F" w:rsidRDefault="00211ACA" w:rsidP="0064237F">
      <w:r w:rsidRPr="0064237F">
        <w:t>Вместе с тем современный механизм функционирования и развития экономики направлен на реализацию перехода от индустриальной к информационной постиндустриальной экономике</w:t>
      </w:r>
      <w:r w:rsidR="0064237F" w:rsidRPr="0064237F">
        <w:t xml:space="preserve">. </w:t>
      </w:r>
      <w:r w:rsidRPr="0064237F">
        <w:t>Он призван не только сочетать эти два типа развития, но и обеспечить постепенное и в то же время неуклонное изменение соотношения между ними в пользу нового, более прогрессивного информационного постиндустриального типа развития, утверждения в конечном итоге новых экономики и общества</w:t>
      </w:r>
      <w:r w:rsidR="0064237F" w:rsidRPr="0064237F">
        <w:t>.</w:t>
      </w:r>
    </w:p>
    <w:p w:rsidR="0064237F" w:rsidRDefault="00211ACA" w:rsidP="0064237F">
      <w:r w:rsidRPr="0064237F">
        <w:t>Этот</w:t>
      </w:r>
      <w:r w:rsidRPr="0064237F">
        <w:rPr>
          <w:lang w:val="uk-UA"/>
        </w:rPr>
        <w:t xml:space="preserve"> обший</w:t>
      </w:r>
      <w:r w:rsidRPr="0064237F">
        <w:t xml:space="preserve"> процесс реализуется в преимущественном развитии сферы услуг, нематериального производства по сравнению с материальным, в приоритетном использовании качественно нового фактора производства</w:t>
      </w:r>
      <w:r w:rsidR="0064237F" w:rsidRPr="0064237F">
        <w:t xml:space="preserve"> - </w:t>
      </w:r>
      <w:r w:rsidRPr="0064237F">
        <w:t>информации и знаний по сравнению с традиционными факторами</w:t>
      </w:r>
      <w:r w:rsidR="0064237F" w:rsidRPr="0064237F">
        <w:t xml:space="preserve"> - </w:t>
      </w:r>
      <w:r w:rsidRPr="0064237F">
        <w:t>землей, трудом и капиталом, информационно-коммуникационных технологий по сравнению с индустриальными</w:t>
      </w:r>
      <w:r w:rsidR="0064237F" w:rsidRPr="0064237F">
        <w:t xml:space="preserve">. </w:t>
      </w:r>
      <w:r w:rsidRPr="0064237F">
        <w:t>Структурные изменения в экономике должны обеспечиваться соответствующими изменениями в подготовке кадров</w:t>
      </w:r>
      <w:r w:rsidR="0064237F" w:rsidRPr="0064237F">
        <w:t xml:space="preserve">. </w:t>
      </w:r>
      <w:r w:rsidRPr="0064237F">
        <w:t>Высшая, средняя и специальная профессиональная школы должны готовить специалистов в соответствии с потребностями, обусловленными структурными изменениями в экономике, прежде всего, повышением информатизации экономики и общества</w:t>
      </w:r>
      <w:r w:rsidR="0064237F" w:rsidRPr="0064237F">
        <w:t xml:space="preserve">. </w:t>
      </w:r>
      <w:r w:rsidRPr="0064237F">
        <w:t>На этой основе должны происходить увеличение человеческого капитала, рост интеллектуального труда с учетом закономерностей превращения его в творческий труд</w:t>
      </w:r>
      <w:r w:rsidR="0064237F" w:rsidRPr="0064237F">
        <w:t xml:space="preserve">. </w:t>
      </w:r>
      <w:r w:rsidRPr="0064237F">
        <w:t>В конечном итоге должно обеспечиваться всестороннее развитие человека как цели и критерия новых экономики и общества</w:t>
      </w:r>
      <w:r w:rsidR="0064237F" w:rsidRPr="0064237F">
        <w:t xml:space="preserve">. </w:t>
      </w:r>
      <w:r w:rsidRPr="0064237F">
        <w:t>Следовательно, современный механизм функционирования и развития экономики по своему содержанию</w:t>
      </w:r>
      <w:r w:rsidR="0064237F" w:rsidRPr="0064237F">
        <w:t xml:space="preserve"> - </w:t>
      </w:r>
      <w:r w:rsidRPr="0064237F">
        <w:t>сочетание не только хозяйственного механизма и инновационной системы в пространстве, но и индустриального и информационного постиндустриального типов развития во времени</w:t>
      </w:r>
      <w:r w:rsidR="0064237F" w:rsidRPr="0064237F">
        <w:t xml:space="preserve">. </w:t>
      </w:r>
      <w:r w:rsidRPr="0064237F">
        <w:t>Он воплощает взаимодействие рыночных и нерыночных отношений, материальных и нематериальных процессов и понятий, перерастание человека экономического в человека творческого, переход от индустриального к постиндустриальному обществу</w:t>
      </w:r>
      <w:r w:rsidR="0064237F" w:rsidRPr="0064237F">
        <w:t>.</w:t>
      </w:r>
    </w:p>
    <w:p w:rsidR="0064237F" w:rsidRPr="0064237F" w:rsidRDefault="00A45A12" w:rsidP="00894CC2">
      <w:pPr>
        <w:pStyle w:val="2"/>
      </w:pPr>
      <w:r w:rsidRPr="0064237F">
        <w:br w:type="page"/>
      </w:r>
      <w:bookmarkStart w:id="8" w:name="_Toc247610332"/>
      <w:r w:rsidRPr="0064237F">
        <w:t>Заключение</w:t>
      </w:r>
      <w:bookmarkEnd w:id="8"/>
    </w:p>
    <w:p w:rsidR="00894CC2" w:rsidRDefault="00894CC2" w:rsidP="0064237F"/>
    <w:p w:rsidR="0064237F" w:rsidRDefault="00211ACA" w:rsidP="0064237F">
      <w:r w:rsidRPr="0064237F">
        <w:t>Содержание и структура современного механизма функционирования и развития экономики определяют пути и методы его совершенствования</w:t>
      </w:r>
      <w:r w:rsidR="0064237F" w:rsidRPr="0064237F">
        <w:t>.</w:t>
      </w:r>
    </w:p>
    <w:p w:rsidR="0064237F" w:rsidRDefault="00211ACA" w:rsidP="0064237F">
      <w:r w:rsidRPr="0064237F">
        <w:rPr>
          <w:i/>
          <w:iCs/>
        </w:rPr>
        <w:t xml:space="preserve">В сфере рыночного механизма </w:t>
      </w:r>
      <w:r w:rsidRPr="0064237F">
        <w:t>рыночные реформы не обеспечили надлежащей эффективности</w:t>
      </w:r>
      <w:r w:rsidR="0064237F" w:rsidRPr="0064237F">
        <w:t xml:space="preserve">. </w:t>
      </w:r>
      <w:r w:rsidRPr="0064237F">
        <w:t>На каждом шагу конкуренции противостоят монопольные тенденции, что обостряет противоречия в экономике</w:t>
      </w:r>
      <w:r w:rsidR="0064237F" w:rsidRPr="0064237F">
        <w:t xml:space="preserve">. </w:t>
      </w:r>
      <w:r w:rsidRPr="0064237F">
        <w:t>Поэтому преодоление монопольных проявлений и тенденций, усиление добросовестной конкуренции являются необходимым условием повышения эффективности влияния рынка на экономику</w:t>
      </w:r>
      <w:r w:rsidR="0064237F" w:rsidRPr="0064237F">
        <w:t xml:space="preserve">. </w:t>
      </w:r>
      <w:r w:rsidRPr="0064237F">
        <w:t>Значительную роль в этом играют</w:t>
      </w:r>
      <w:r w:rsidR="0064237F" w:rsidRPr="0064237F">
        <w:t xml:space="preserve">: </w:t>
      </w:r>
      <w:r w:rsidRPr="0064237F">
        <w:t>налоговая, финансовая, денежно-кредитная и ценовая политика государства</w:t>
      </w:r>
      <w:r w:rsidR="0064237F" w:rsidRPr="0064237F">
        <w:t xml:space="preserve">; </w:t>
      </w:r>
      <w:r w:rsidRPr="0064237F">
        <w:t>кредитование, прямые и непрямые фонды поддержки и стимулирования инноваций и инновационной деятельности, капитализации экономики и фондового рынка</w:t>
      </w:r>
      <w:r w:rsidR="0064237F" w:rsidRPr="0064237F">
        <w:t xml:space="preserve">. </w:t>
      </w:r>
      <w:r w:rsidRPr="0064237F">
        <w:t>Опыт развития ряда стран показывает, что высокая капитализация экономики и фондовый рынок обеспечивают, по сути, автоматический перелив капитала в те отрасли и производства, которые определяют прогресс экономики</w:t>
      </w:r>
      <w:r w:rsidR="0064237F" w:rsidRPr="0064237F">
        <w:t xml:space="preserve">. </w:t>
      </w:r>
      <w:r w:rsidRPr="0064237F">
        <w:t>У нас, к сожалению, при некоторых достижениях в развитии фондового рынка, он все еще не выполняет</w:t>
      </w:r>
      <w:r w:rsidR="00585415" w:rsidRPr="0064237F">
        <w:rPr>
          <w:lang w:val="uk-UA"/>
        </w:rPr>
        <w:t xml:space="preserve"> одн</w:t>
      </w:r>
      <w:r w:rsidRPr="0064237F">
        <w:rPr>
          <w:lang w:val="uk-UA"/>
        </w:rPr>
        <w:t>у</w:t>
      </w:r>
      <w:r w:rsidRPr="0064237F">
        <w:t xml:space="preserve"> из главных функций</w:t>
      </w:r>
      <w:r w:rsidR="0064237F" w:rsidRPr="0064237F">
        <w:t xml:space="preserve"> - </w:t>
      </w:r>
      <w:r w:rsidRPr="0064237F">
        <w:t>перелива капиталов, привлечения средств в производство</w:t>
      </w:r>
      <w:r w:rsidR="0064237F" w:rsidRPr="0064237F">
        <w:t>.</w:t>
      </w:r>
    </w:p>
    <w:p w:rsidR="0064237F" w:rsidRDefault="00211ACA" w:rsidP="0064237F">
      <w:r w:rsidRPr="0064237F">
        <w:t>Чрезвычайно важным является достижение такого уровня развития фондового рынка, когда он будет обеспечивать перелив капиталов в соответствии с прогрессивными структурными изменениями в экономике, развитием передового инновационного, высокотехнологичного производства</w:t>
      </w:r>
      <w:r w:rsidR="0064237F" w:rsidRPr="0064237F">
        <w:t xml:space="preserve">. </w:t>
      </w:r>
      <w:r w:rsidRPr="0064237F">
        <w:t>Подъему фондового рынка должна способствовать система страхования его операций, создание рынка опционных и фьючерсных контрактов</w:t>
      </w:r>
      <w:r w:rsidR="0064237F" w:rsidRPr="0064237F">
        <w:t xml:space="preserve">. </w:t>
      </w:r>
      <w:r w:rsidRPr="0064237F">
        <w:t>В то же время должны происходить рост роли рынка труда, укрепление связи подготовки кадров в высшей и профессионально-технической школах со спросом на рынке труда, а также обеспечение производи</w:t>
      </w:r>
      <w:r w:rsidRPr="0064237F">
        <w:rPr>
          <w:lang w:val="uk-UA"/>
        </w:rPr>
        <w:t xml:space="preserve"> і</w:t>
      </w:r>
      <w:r w:rsidRPr="0064237F">
        <w:t xml:space="preserve"> ва высококвалифицированными кадрами</w:t>
      </w:r>
      <w:r w:rsidR="0064237F" w:rsidRPr="0064237F">
        <w:t>.</w:t>
      </w:r>
    </w:p>
    <w:p w:rsidR="0064237F" w:rsidRDefault="00211ACA" w:rsidP="0064237F">
      <w:r w:rsidRPr="0064237F">
        <w:rPr>
          <w:i/>
          <w:iCs/>
        </w:rPr>
        <w:t xml:space="preserve">В сфере государственного регулирования хозяйственного механизма </w:t>
      </w:r>
      <w:r w:rsidRPr="0064237F">
        <w:t>важное значение имеет последовательное осуществление природно-исторического подхода к обеспечению жизнедеятельности человека</w:t>
      </w:r>
      <w:r w:rsidR="0064237F" w:rsidRPr="0064237F">
        <w:t>.</w:t>
      </w:r>
    </w:p>
    <w:p w:rsidR="0064237F" w:rsidRDefault="00211ACA" w:rsidP="0064237F">
      <w:r w:rsidRPr="0064237F">
        <w:t>Человек не просто работает, а проявляет трудовую активность, когда он и его семья материально обеспечены, когда его труд справедливо и достойно вознаграждается, когда созданы условия для образования и профессионального роста, духовного обогащения, медицинского и жилищно-коммунального обеспечения</w:t>
      </w:r>
      <w:r w:rsidR="0064237F" w:rsidRPr="0064237F">
        <w:t xml:space="preserve">. </w:t>
      </w:r>
      <w:r w:rsidRPr="0064237F">
        <w:t>Это укрепляет уверенность в будущем, веру в завтрашний день, трудовой энтузиазм</w:t>
      </w:r>
      <w:r w:rsidR="0064237F" w:rsidRPr="0064237F">
        <w:t>.</w:t>
      </w:r>
    </w:p>
    <w:p w:rsidR="0064237F" w:rsidRDefault="00211ACA" w:rsidP="0064237F">
      <w:r w:rsidRPr="0064237F">
        <w:t>К сожалению, этому противоречи</w:t>
      </w:r>
      <w:r w:rsidR="00585415" w:rsidRPr="0064237F">
        <w:t>т аморальное поведение тех людей</w:t>
      </w:r>
      <w:r w:rsidRPr="0064237F">
        <w:t>, которые нагло и бесстыдно использовали государстве</w:t>
      </w:r>
      <w:r w:rsidR="009541DF">
        <w:t>нн</w:t>
      </w:r>
      <w:r w:rsidRPr="0064237F">
        <w:t>ую собственность и государственный бюджет для собственного обогащения</w:t>
      </w:r>
      <w:r w:rsidR="0064237F" w:rsidRPr="0064237F">
        <w:t xml:space="preserve">. </w:t>
      </w:r>
      <w:r w:rsidRPr="0064237F">
        <w:t>Создалась ситуация, когда не честный труд, не добросовестное предпринимательство, а противозаконное присвоение государственного имущества, беспощадное ограбление основной массы народа, его обнищание вместе с незащищенностью и бесправием исказили систему хозяйствования</w:t>
      </w:r>
      <w:r w:rsidR="0064237F" w:rsidRPr="0064237F">
        <w:t xml:space="preserve">. </w:t>
      </w:r>
      <w:r w:rsidRPr="0064237F">
        <w:t xml:space="preserve">Не забота о научно-технологическом </w:t>
      </w:r>
      <w:r w:rsidRPr="0064237F">
        <w:rPr>
          <w:lang w:val="uk-UA"/>
        </w:rPr>
        <w:t>соверше</w:t>
      </w:r>
      <w:r w:rsidR="009541DF">
        <w:rPr>
          <w:lang w:val="uk-UA"/>
        </w:rPr>
        <w:t>н</w:t>
      </w:r>
      <w:r w:rsidRPr="0064237F">
        <w:rPr>
          <w:lang w:val="uk-UA"/>
        </w:rPr>
        <w:t>ствова</w:t>
      </w:r>
      <w:r w:rsidR="009541DF">
        <w:rPr>
          <w:lang w:val="uk-UA"/>
        </w:rPr>
        <w:t>нии</w:t>
      </w:r>
      <w:r w:rsidRPr="0064237F">
        <w:t xml:space="preserve"> производства, не методы организации производства и труда, а хищническое использование захваченного государственного имуще</w:t>
      </w:r>
      <w:r w:rsidR="00585415" w:rsidRPr="0064237F">
        <w:t>ства в соб</w:t>
      </w:r>
      <w:r w:rsidRPr="0064237F">
        <w:t>ственных интересах, максимальные прибыли, высокие кратковременные результаты и полное игнорирование долгосрочных программ</w:t>
      </w:r>
      <w:r w:rsidR="0064237F" w:rsidRPr="0064237F">
        <w:t xml:space="preserve"> - </w:t>
      </w:r>
      <w:r w:rsidRPr="0064237F">
        <w:t>основные черты хозяйствования в современных условиях</w:t>
      </w:r>
      <w:r w:rsidR="0064237F" w:rsidRPr="0064237F">
        <w:t>.</w:t>
      </w:r>
    </w:p>
    <w:p w:rsidR="0064237F" w:rsidRDefault="00211ACA" w:rsidP="0064237F">
      <w:r w:rsidRPr="0064237F">
        <w:t>Это неизбежно унижает человека, делает его бесправным и бессильным перед произволом, порождает апатию и равнодушие, отрицательно сказывается на экономическом и социальном развитии страны</w:t>
      </w:r>
      <w:r w:rsidR="0064237F" w:rsidRPr="0064237F">
        <w:t xml:space="preserve">. </w:t>
      </w:r>
      <w:r w:rsidRPr="0064237F">
        <w:t>Выиграли те социальные элементы, которые привыкли к нарушению законов, незаконному присвоению государственного имущества</w:t>
      </w:r>
      <w:r w:rsidR="0064237F" w:rsidRPr="0064237F">
        <w:t xml:space="preserve">. </w:t>
      </w:r>
      <w:r w:rsidRPr="0064237F">
        <w:t>Они оказались наиболее приспособленными к новым условиям и демонстрируют агрессивное поведение без правил, проявляют бесстыдство в захвате чужого имущества, государственного и частного</w:t>
      </w:r>
      <w:r w:rsidR="0064237F" w:rsidRPr="0064237F">
        <w:t xml:space="preserve">. </w:t>
      </w:r>
      <w:r w:rsidRPr="0064237F">
        <w:t>Это приводит к тому, что в выигрыше оказываются не те предприниматели, которые умелой организацией труда развивают производство, а те, кто использует государственную, судебную власть, правоохранительные органы для собственного обогащения</w:t>
      </w:r>
      <w:r w:rsidR="0064237F" w:rsidRPr="0064237F">
        <w:t xml:space="preserve">. </w:t>
      </w:r>
      <w:r w:rsidRPr="0064237F">
        <w:t>Это</w:t>
      </w:r>
      <w:r w:rsidR="0064237F" w:rsidRPr="0064237F">
        <w:t xml:space="preserve"> - </w:t>
      </w:r>
      <w:r w:rsidRPr="0064237F">
        <w:t>не инициативное предпринимательство, а его искаженные формы</w:t>
      </w:r>
      <w:r w:rsidR="0064237F" w:rsidRPr="0064237F">
        <w:t>.</w:t>
      </w:r>
    </w:p>
    <w:p w:rsidR="0064237F" w:rsidRDefault="00211ACA" w:rsidP="0064237F">
      <w:r w:rsidRPr="0064237F">
        <w:t>Таким образом, снова и снова возникает проблема формирования эф</w:t>
      </w:r>
      <w:r w:rsidR="009541DF">
        <w:t>фект</w:t>
      </w:r>
      <w:r w:rsidR="00585415" w:rsidRPr="0064237F">
        <w:t>ив</w:t>
      </w:r>
      <w:r w:rsidRPr="0064237F">
        <w:t>ного хозяйственного механизма</w:t>
      </w:r>
      <w:r w:rsidR="0064237F" w:rsidRPr="0064237F">
        <w:t xml:space="preserve">. </w:t>
      </w:r>
      <w:r w:rsidRPr="0064237F">
        <w:t>Экономические и политические реформы будут действенными тогда, когда их идеи будут глубоко осознаваться людьми и они станут широко овладевать новыми формами экономической деятельности, когда их трудовой энтузиазм начнет давать определенные положительные результаты, а сами трудящиеся будут иметь большую оплату труда и общественное признание</w:t>
      </w:r>
      <w:r w:rsidR="0064237F" w:rsidRPr="0064237F">
        <w:t xml:space="preserve">. </w:t>
      </w:r>
      <w:r w:rsidRPr="0064237F">
        <w:t>Эффективность таких подходов подтверждает опыт Китая, осуществляющего рыночные реформы в тесной связи с рос</w:t>
      </w:r>
      <w:r w:rsidR="00585415" w:rsidRPr="0064237F">
        <w:t>том творческих усилий народа</w:t>
      </w:r>
      <w:r w:rsidR="0064237F" w:rsidRPr="0064237F">
        <w:t xml:space="preserve">. </w:t>
      </w:r>
      <w:r w:rsidR="00585415" w:rsidRPr="0064237F">
        <w:t>Н</w:t>
      </w:r>
      <w:r w:rsidRPr="0064237F">
        <w:t>а этой основе Китай быстро приближается к</w:t>
      </w:r>
      <w:r w:rsidR="00585415" w:rsidRPr="0064237F">
        <w:rPr>
          <w:lang w:val="uk-UA"/>
        </w:rPr>
        <w:t xml:space="preserve"> уров</w:t>
      </w:r>
      <w:r w:rsidR="00585415" w:rsidRPr="0064237F">
        <w:t>ню</w:t>
      </w:r>
      <w:r w:rsidRPr="0064237F">
        <w:t xml:space="preserve"> США по объемам производства, продвигается в науке и технике</w:t>
      </w:r>
      <w:r w:rsidR="0064237F" w:rsidRPr="0064237F">
        <w:t xml:space="preserve">. </w:t>
      </w:r>
      <w:r w:rsidRPr="0064237F">
        <w:t>Украина же в это время находится еще далеко даже от уровня 1990 г</w:t>
      </w:r>
      <w:r w:rsidR="0064237F">
        <w:t>.,</w:t>
      </w:r>
      <w:r w:rsidR="009541DF">
        <w:t xml:space="preserve"> от</w:t>
      </w:r>
      <w:r w:rsidRPr="0064237F">
        <w:t>стает в развитии экономики от своих соседей</w:t>
      </w:r>
      <w:r w:rsidR="0064237F" w:rsidRPr="0064237F">
        <w:t>.</w:t>
      </w:r>
    </w:p>
    <w:p w:rsidR="0064237F" w:rsidRDefault="00211ACA" w:rsidP="0064237F">
      <w:r w:rsidRPr="0064237F">
        <w:t>Китайское руководство в качестве цели реформ избрало развитие производства, производительных сил, что позволяло освободиться от обещаний народу, которые часто не выполняются и приводят к обратному, отрицательному, воздействию, ограничивают простор для маневра государства</w:t>
      </w:r>
      <w:r w:rsidR="0064237F" w:rsidRPr="0064237F">
        <w:t xml:space="preserve">. </w:t>
      </w:r>
      <w:r w:rsidR="009541DF">
        <w:t>И наоборот</w:t>
      </w:r>
      <w:r w:rsidRPr="0064237F">
        <w:t>, когда целью провозглашается подъем производства, то это позволяет государству применять разнообразные меры для развития экономики</w:t>
      </w:r>
      <w:r w:rsidR="0064237F" w:rsidRPr="0064237F">
        <w:t xml:space="preserve">. </w:t>
      </w:r>
      <w:r w:rsidRPr="0064237F">
        <w:t>Достигнутые успехи в этом открывают широкие возможности для улучшения условий жизни и работы людей</w:t>
      </w:r>
      <w:r w:rsidR="0064237F" w:rsidRPr="0064237F">
        <w:t xml:space="preserve">. </w:t>
      </w:r>
      <w:r w:rsidRPr="0064237F">
        <w:t>Новые подходы к осуществлению реформ, использованные китайцами, позволили отбросить распространенное на Западе мнение, будто бы реформы требуют жертв от народа</w:t>
      </w:r>
      <w:r w:rsidR="0064237F" w:rsidRPr="0064237F">
        <w:t xml:space="preserve">. </w:t>
      </w:r>
      <w:r w:rsidRPr="0064237F">
        <w:t>Китайское руководство признало это положение неприемлемым и даже вредным</w:t>
      </w:r>
      <w:r w:rsidR="0064237F" w:rsidRPr="0064237F">
        <w:t xml:space="preserve">. </w:t>
      </w:r>
      <w:r w:rsidRPr="0064237F">
        <w:t>Ведь реформы проводятся, по их мнению, для человека, и чем больше достижений в этом деле, тем лучше и полнее удовлетворение потребностей</w:t>
      </w:r>
      <w:r w:rsidR="0064237F" w:rsidRPr="0064237F">
        <w:t>.</w:t>
      </w:r>
    </w:p>
    <w:p w:rsidR="0064237F" w:rsidRDefault="00211ACA" w:rsidP="0064237F">
      <w:r w:rsidRPr="0064237F">
        <w:t>Особенность реформ в Китае заключается также в том, что они не разрушали государственный сектор приватизацией, а сосредоточили внимание на быстр</w:t>
      </w:r>
      <w:r w:rsidR="00585415" w:rsidRPr="0064237F">
        <w:t>ом росте негосударственного сект</w:t>
      </w:r>
      <w:r w:rsidRPr="0064237F">
        <w:t>ора</w:t>
      </w:r>
      <w:r w:rsidR="0064237F" w:rsidRPr="0064237F">
        <w:t xml:space="preserve">. </w:t>
      </w:r>
      <w:r w:rsidRPr="0064237F">
        <w:t>В результате его увеличения произошло расширение сферы действия рыночных цен, усиление их влияния на экономику</w:t>
      </w:r>
      <w:r w:rsidR="0064237F" w:rsidRPr="0064237F">
        <w:t xml:space="preserve">. </w:t>
      </w:r>
      <w:r w:rsidRPr="0064237F">
        <w:t>В то же время государство совершенствовало плановое ценообразование таким образом, чтобы цены все в большей мере приближались к рыночным, чтобы условия хозяйствования в государственном и негосударственном секторах выравнивались</w:t>
      </w:r>
      <w:r w:rsidR="0064237F" w:rsidRPr="0064237F">
        <w:t xml:space="preserve">. </w:t>
      </w:r>
      <w:r w:rsidRPr="0064237F">
        <w:t>Постепенность и взвешенность реформы ценообразования в Китае позволили обеспечить стабильность условий экономического роста, избежать разрушения экономики, имевшего место в странах СНГ</w:t>
      </w:r>
      <w:r w:rsidR="0064237F" w:rsidRPr="0064237F">
        <w:t>.</w:t>
      </w:r>
    </w:p>
    <w:p w:rsidR="0064237F" w:rsidRDefault="00211ACA" w:rsidP="0064237F">
      <w:r w:rsidRPr="0064237F">
        <w:rPr>
          <w:i/>
          <w:iCs/>
        </w:rPr>
        <w:t>В области формирования и действия национ</w:t>
      </w:r>
      <w:r w:rsidR="009541DF">
        <w:rPr>
          <w:i/>
          <w:iCs/>
        </w:rPr>
        <w:t>ально</w:t>
      </w:r>
      <w:r w:rsidRPr="0064237F">
        <w:rPr>
          <w:i/>
          <w:iCs/>
        </w:rPr>
        <w:t>й инновационной системы</w:t>
      </w:r>
      <w:r w:rsidR="0064237F" w:rsidRPr="0064237F">
        <w:rPr>
          <w:i/>
          <w:iCs/>
        </w:rPr>
        <w:t xml:space="preserve">. </w:t>
      </w:r>
      <w:r w:rsidRPr="0064237F">
        <w:t>Переход на инновационный тип развития требует повышения роли науки в развитии экономики</w:t>
      </w:r>
      <w:r w:rsidR="0064237F" w:rsidRPr="0064237F">
        <w:t xml:space="preserve">. </w:t>
      </w:r>
      <w:r w:rsidRPr="0064237F">
        <w:t xml:space="preserve">Речь идет не просто об улучшении деятельности научных </w:t>
      </w:r>
      <w:r w:rsidR="00A45A12" w:rsidRPr="0064237F">
        <w:t>учр</w:t>
      </w:r>
      <w:r w:rsidRPr="0064237F">
        <w:t>еждений и производственных предприятий, а об их глубоком взаимодействии, направленном на развитие инновационной деятельности</w:t>
      </w:r>
      <w:r w:rsidR="0064237F" w:rsidRPr="0064237F">
        <w:t xml:space="preserve">. </w:t>
      </w:r>
      <w:r w:rsidRPr="0064237F">
        <w:t>Для этого необходимо совершенствование форм организации науки, улучшение ее финансирования, особенно перспективных ее направлений, усиление их связи с хозяйственной практикой</w:t>
      </w:r>
      <w:r w:rsidR="0064237F" w:rsidRPr="0064237F">
        <w:t xml:space="preserve">. </w:t>
      </w:r>
      <w:r w:rsidRPr="0064237F">
        <w:t>Повышение качества образования и вузовской науки предполагает превращение вузов в учебно-научные центры, где учебный процесс и научная деятельность будут равноправными элементами в их функционировании</w:t>
      </w:r>
      <w:r w:rsidR="0064237F" w:rsidRPr="0064237F">
        <w:t xml:space="preserve">. </w:t>
      </w:r>
      <w:r w:rsidRPr="0064237F">
        <w:t>Для этого необходимо целенаправленное финансирование тех направлений развития науки в вузах, где для этого имеются соответствующие кадры и научные достижения</w:t>
      </w:r>
      <w:r w:rsidR="0064237F" w:rsidRPr="0064237F">
        <w:t xml:space="preserve">. </w:t>
      </w:r>
      <w:r w:rsidRPr="0064237F">
        <w:t>Именно там должны укрепляться материально-техническая база, создаваться лаборатории, все шире привлекаться к научно-техническим разработкам профессорско-преподавательский состав и студенты, формироваться научные школы</w:t>
      </w:r>
      <w:r w:rsidR="0064237F" w:rsidRPr="0064237F">
        <w:t xml:space="preserve">. </w:t>
      </w:r>
      <w:r w:rsidRPr="0064237F">
        <w:t>Не менее актуальны переход к плюрализму форм собственности, приближение социально-экономической структуры науки к структуре экономики</w:t>
      </w:r>
      <w:r w:rsidR="0064237F" w:rsidRPr="0064237F">
        <w:t xml:space="preserve">. </w:t>
      </w:r>
      <w:r w:rsidRPr="0064237F">
        <w:t>В современных условиях преобладает государственная форма организации и финансирования науки</w:t>
      </w:r>
      <w:r w:rsidR="0064237F" w:rsidRPr="0064237F">
        <w:t xml:space="preserve">. </w:t>
      </w:r>
      <w:r w:rsidRPr="0064237F">
        <w:t>Вследствие глубокого спада производства ухудшилось финансирование, нередко оно ограничивается оплатой труда научных работников, к тому же невысокой</w:t>
      </w:r>
      <w:r w:rsidR="0064237F" w:rsidRPr="0064237F">
        <w:t xml:space="preserve">. </w:t>
      </w:r>
      <w:r w:rsidRPr="0064237F">
        <w:t>В процессе реформы науки ее государственный сектор должен концентрироваться на фундаментальных исследованиях</w:t>
      </w:r>
      <w:r w:rsidR="0064237F">
        <w:t xml:space="preserve"> (</w:t>
      </w:r>
      <w:r w:rsidRPr="0064237F">
        <w:t>в области здравоохранения, образования, экологии, оборон</w:t>
      </w:r>
      <w:r w:rsidR="00A45A12" w:rsidRPr="0064237F">
        <w:t xml:space="preserve">ы, безопасности и </w:t>
      </w:r>
      <w:r w:rsidR="0064237F">
        <w:t>др.)</w:t>
      </w:r>
      <w:r w:rsidR="0064237F" w:rsidRPr="0064237F">
        <w:t xml:space="preserve">. </w:t>
      </w:r>
      <w:r w:rsidR="00A45A12" w:rsidRPr="0064237F">
        <w:t>Учрежде</w:t>
      </w:r>
      <w:r w:rsidRPr="0064237F">
        <w:t>ния, не имеющие кадровых и материально-технических ресурсов, могут объединяться с вузами или корпорациями, создавать центры научных исследований на базе существующих институтов с соответствующим финансовым и материально-техническим обеспечением</w:t>
      </w:r>
      <w:r w:rsidR="0064237F" w:rsidRPr="0064237F">
        <w:t>.</w:t>
      </w:r>
    </w:p>
    <w:p w:rsidR="0064237F" w:rsidRDefault="00211ACA" w:rsidP="0064237F">
      <w:r w:rsidRPr="0064237F">
        <w:t>В расширении прикладных исследований должна усиливаться роль предпринимательского сектора, государственное финансирование</w:t>
      </w:r>
      <w:r w:rsidR="0064237F" w:rsidRPr="0064237F">
        <w:t xml:space="preserve"> - </w:t>
      </w:r>
      <w:r w:rsidRPr="0064237F">
        <w:t>дополняться частным для решения актуальных проблем НТП</w:t>
      </w:r>
      <w:r w:rsidR="0064237F" w:rsidRPr="0064237F">
        <w:t xml:space="preserve">. </w:t>
      </w:r>
      <w:r w:rsidRPr="0064237F">
        <w:t>Опыт развитых стран показывает, что доля промышленных компаний в финансировании науки превышает 70%</w:t>
      </w:r>
      <w:r w:rsidR="0064237F" w:rsidRPr="0064237F">
        <w:t xml:space="preserve">. </w:t>
      </w:r>
      <w:r w:rsidRPr="0064237F">
        <w:t>Они обеспечиваю</w:t>
      </w:r>
      <w:r w:rsidR="009541DF">
        <w:t>т</w:t>
      </w:r>
      <w:r w:rsidRPr="0064237F">
        <w:t xml:space="preserve"> исследования и разработки в таких же пределах</w:t>
      </w:r>
      <w:r w:rsidR="0064237F" w:rsidRPr="0064237F">
        <w:t xml:space="preserve">. </w:t>
      </w:r>
      <w:r w:rsidRPr="0064237F">
        <w:t>В менее развитых странах доля государственною финансирования исследований и разработок составляет от половины до более чем 2/3 их общего объема</w:t>
      </w:r>
      <w:r w:rsidR="0064237F" w:rsidRPr="0064237F">
        <w:t xml:space="preserve">. </w:t>
      </w:r>
      <w:r w:rsidRPr="0064237F">
        <w:t>Инновационная направленность науки, коммерциализация научной деятельности тесно связаны с повышением роли предпринимательских струк</w:t>
      </w:r>
      <w:r w:rsidR="009541DF">
        <w:t>т</w:t>
      </w:r>
      <w:r w:rsidRPr="0064237F">
        <w:t xml:space="preserve">ур в финансировании и выполнении НИОКР, углублении взаимодействия науки с </w:t>
      </w:r>
      <w:r w:rsidR="00A45A12" w:rsidRPr="0064237F">
        <w:t>производством</w:t>
      </w:r>
      <w:r w:rsidR="0064237F" w:rsidRPr="0064237F">
        <w:t xml:space="preserve">. </w:t>
      </w:r>
      <w:r w:rsidR="00A45A12" w:rsidRPr="0064237F">
        <w:t>К сожалению, у н</w:t>
      </w:r>
      <w:r w:rsidRPr="0064237F">
        <w:t>ас прикладные исследования отделены от предприятий, что усилилось в связи с большими потерями заводской науки</w:t>
      </w:r>
      <w:r w:rsidR="0064237F" w:rsidRPr="0064237F">
        <w:t xml:space="preserve">. </w:t>
      </w:r>
      <w:r w:rsidRPr="0064237F">
        <w:t>Это сказывается и на качестве научных разработок, и па их финансировании, и на внедрении в производство</w:t>
      </w:r>
      <w:r w:rsidR="0064237F" w:rsidRPr="0064237F">
        <w:t xml:space="preserve">. </w:t>
      </w:r>
      <w:r w:rsidRPr="0064237F">
        <w:t>Рыночные преобразования не стали стимулом инновационной деятельности, не преодолели невосприимчивость экономики к научно-техническому прогрессу</w:t>
      </w:r>
      <w:r w:rsidR="0064237F" w:rsidRPr="0064237F">
        <w:t xml:space="preserve">. </w:t>
      </w:r>
      <w:r w:rsidRPr="0064237F">
        <w:t>Поэтому в процессе становления IIИ С необходимо постепенно, но настойчиво решать проблемы стимулирования ускорения НТП и внедрения его достижений в производство</w:t>
      </w:r>
      <w:r w:rsidR="0064237F" w:rsidRPr="0064237F">
        <w:t>.</w:t>
      </w:r>
    </w:p>
    <w:p w:rsidR="0064237F" w:rsidRDefault="00211ACA" w:rsidP="0064237F">
      <w:r w:rsidRPr="0064237F">
        <w:t>В украинской науке и экономике сложилась парадоксальная ситуация</w:t>
      </w:r>
      <w:r w:rsidR="0064237F" w:rsidRPr="0064237F">
        <w:t xml:space="preserve">. </w:t>
      </w:r>
      <w:r w:rsidRPr="0064237F">
        <w:t>С одной стороны, Украина владеет научным потенциалом и успешно использует его в ракетно-космической отрасли, авиа-, судо-, тяжелом машиностроении и в ряде оборонных производств</w:t>
      </w:r>
      <w:r w:rsidR="0064237F" w:rsidRPr="0064237F">
        <w:t xml:space="preserve">. </w:t>
      </w:r>
      <w:r w:rsidRPr="0064237F">
        <w:t>В настоящее время разрабатываются такие прогрессивные технологии, которые высоко ценятся за рубежом</w:t>
      </w:r>
      <w:r w:rsidR="0064237F" w:rsidRPr="0064237F">
        <w:t xml:space="preserve">. </w:t>
      </w:r>
      <w:r w:rsidRPr="0064237F">
        <w:t>Недавно семь проектов</w:t>
      </w:r>
      <w:r w:rsidR="0064237F" w:rsidRPr="0064237F">
        <w:t xml:space="preserve"> - </w:t>
      </w:r>
      <w:r w:rsidRPr="0064237F">
        <w:t>победителей вееукраинского конкурса высоких технологий были аккредитованы в Силиконовой долине</w:t>
      </w:r>
      <w:r w:rsidR="0064237F">
        <w:t xml:space="preserve"> (</w:t>
      </w:r>
      <w:r w:rsidRPr="0064237F">
        <w:t>США</w:t>
      </w:r>
      <w:r w:rsidR="0064237F" w:rsidRPr="0064237F">
        <w:t xml:space="preserve">). </w:t>
      </w:r>
      <w:r w:rsidRPr="0064237F">
        <w:t>Но обидно то, что в Украине особого и</w:t>
      </w:r>
      <w:r w:rsidR="009541DF">
        <w:t>н</w:t>
      </w:r>
      <w:r w:rsidRPr="0064237F">
        <w:t>тереса к этим технологиям не проявляют</w:t>
      </w:r>
      <w:r w:rsidR="0064237F" w:rsidRPr="0064237F">
        <w:t>.</w:t>
      </w:r>
    </w:p>
    <w:p w:rsidR="0064237F" w:rsidRDefault="00211ACA" w:rsidP="0064237F">
      <w:r w:rsidRPr="0064237F">
        <w:t>Становление национальной инновационной системы требует разработки единой программы развития научных исследований и внедрения их в про</w:t>
      </w:r>
      <w:r w:rsidR="00A45A12" w:rsidRPr="0064237F">
        <w:t>изводственн</w:t>
      </w:r>
      <w:r w:rsidRPr="0064237F">
        <w:t>ых интересах, максимальные прибыли, высокие кратковременные результаты и полное игнорирование долгосрочных программ</w:t>
      </w:r>
      <w:r w:rsidR="0064237F" w:rsidRPr="0064237F">
        <w:t xml:space="preserve"> - </w:t>
      </w:r>
      <w:r w:rsidRPr="0064237F">
        <w:t>основные черты хозяйствования в современных условиях</w:t>
      </w:r>
      <w:r w:rsidR="0064237F" w:rsidRPr="0064237F">
        <w:t>.</w:t>
      </w:r>
    </w:p>
    <w:p w:rsidR="0064237F" w:rsidRDefault="00211ACA" w:rsidP="0064237F">
      <w:r w:rsidRPr="0064237F">
        <w:t>Это неизбежно унижает человека, делает его бесправным и бессильным перед произволом, порождает апатию и равнодушие, отрицательно сказывается на экономическом и социальном развитии страны</w:t>
      </w:r>
      <w:r w:rsidR="0064237F" w:rsidRPr="0064237F">
        <w:t xml:space="preserve">. </w:t>
      </w:r>
      <w:r w:rsidRPr="0064237F">
        <w:t>Выиграли те социальные элементы, которые привыкли к нарушению законов, незаконному присвоению государственного имущества</w:t>
      </w:r>
      <w:r w:rsidR="0064237F" w:rsidRPr="0064237F">
        <w:t xml:space="preserve">. </w:t>
      </w:r>
      <w:r w:rsidRPr="0064237F">
        <w:t>Они оказались наиболее приспособленными к новым условиям и демонстрируют агрессивное поведение без правил, проявляют бесстыдство в захвате чужого имущества, государственного и частного</w:t>
      </w:r>
      <w:r w:rsidR="0064237F" w:rsidRPr="0064237F">
        <w:t xml:space="preserve">. </w:t>
      </w:r>
      <w:r w:rsidRPr="0064237F">
        <w:t>Это приводит к тому, что в выигрыше оказываются не те предприниматели, которые умелой организацией труда развивают производство, а те, кто использует</w:t>
      </w:r>
      <w:r w:rsidRPr="0064237F">
        <w:rPr>
          <w:lang w:val="uk-UA"/>
        </w:rPr>
        <w:t xml:space="preserve"> государствен</w:t>
      </w:r>
      <w:r w:rsidR="009541DF">
        <w:rPr>
          <w:lang w:val="uk-UA"/>
        </w:rPr>
        <w:t>н</w:t>
      </w:r>
      <w:r w:rsidRPr="0064237F">
        <w:rPr>
          <w:lang w:val="uk-UA"/>
        </w:rPr>
        <w:t>ую,</w:t>
      </w:r>
      <w:r w:rsidRPr="0064237F">
        <w:t xml:space="preserve"> судебную власть, правоохранительные органы для собственного обогащения</w:t>
      </w:r>
      <w:r w:rsidR="0064237F" w:rsidRPr="0064237F">
        <w:t xml:space="preserve">. </w:t>
      </w:r>
      <w:r w:rsidRPr="0064237F">
        <w:t>Это</w:t>
      </w:r>
      <w:r w:rsidR="0064237F" w:rsidRPr="0064237F">
        <w:t xml:space="preserve"> - </w:t>
      </w:r>
      <w:r w:rsidRPr="0064237F">
        <w:t>не инициативное предпринимательство, а его искаженные формы</w:t>
      </w:r>
      <w:r w:rsidR="0064237F" w:rsidRPr="0064237F">
        <w:t>.</w:t>
      </w:r>
    </w:p>
    <w:p w:rsidR="0064237F" w:rsidRDefault="00211ACA" w:rsidP="0064237F">
      <w:r w:rsidRPr="0064237F">
        <w:t>Таким образом, снова и снова возник</w:t>
      </w:r>
      <w:r w:rsidR="009541DF">
        <w:t>ает проблема формирования эффект</w:t>
      </w:r>
      <w:r w:rsidRPr="0064237F">
        <w:t>ивного хозяйственного механизма</w:t>
      </w:r>
      <w:r w:rsidR="0064237F" w:rsidRPr="0064237F">
        <w:t xml:space="preserve">. </w:t>
      </w:r>
      <w:r w:rsidRPr="0064237F">
        <w:t xml:space="preserve">Экономические и политические реформы будут действенными тогда, когда их идеи будут глубоко осознаваться людьми и они станут широко овладевать новыми формами экономической деятельности, когда их трудовой энтузиазм начнет давать определенные </w:t>
      </w:r>
      <w:r w:rsidR="009541DF">
        <w:t>положительные</w:t>
      </w:r>
      <w:r w:rsidRPr="0064237F">
        <w:t xml:space="preserve"> результаты, а сами трудящиеся будут иметь большую оплату труда и общественное признание</w:t>
      </w:r>
      <w:r w:rsidR="0064237F" w:rsidRPr="0064237F">
        <w:t xml:space="preserve">. </w:t>
      </w:r>
      <w:r w:rsidRPr="0064237F">
        <w:t>Эффективность таких подходов подтверждает опыт Китая, осуществляющего рыночные реформы в тесной связи с ростом творческих усилий народа</w:t>
      </w:r>
      <w:r w:rsidR="0064237F" w:rsidRPr="0064237F">
        <w:t xml:space="preserve">. </w:t>
      </w:r>
      <w:r w:rsidRPr="0064237F">
        <w:t>На этой основе Китай быстро приближается к уровню США по объемам производства, продвигается в науке и технике</w:t>
      </w:r>
      <w:r w:rsidR="0064237F" w:rsidRPr="0064237F">
        <w:t xml:space="preserve">. </w:t>
      </w:r>
      <w:r w:rsidRPr="0064237F">
        <w:t>Украина же в это время находи</w:t>
      </w:r>
      <w:r w:rsidR="009541DF">
        <w:t>тс</w:t>
      </w:r>
      <w:r w:rsidRPr="0064237F">
        <w:t>я еще далеко даже от уровня 1990 г</w:t>
      </w:r>
      <w:r w:rsidR="0064237F">
        <w:t>.,</w:t>
      </w:r>
      <w:r w:rsidRPr="0064237F">
        <w:t xml:space="preserve"> о</w:t>
      </w:r>
      <w:r w:rsidR="009541DF">
        <w:t>т</w:t>
      </w:r>
      <w:r w:rsidRPr="0064237F">
        <w:t>стает в развитии экономики от своих соседей</w:t>
      </w:r>
      <w:r w:rsidR="0064237F" w:rsidRPr="0064237F">
        <w:t>.</w:t>
      </w:r>
    </w:p>
    <w:p w:rsidR="0064237F" w:rsidRDefault="00211ACA" w:rsidP="0064237F">
      <w:r w:rsidRPr="0064237F">
        <w:t>Китайское руководство в качестве цели реформ избрало развитие производства, производительных сил, что позволяло освободиться от обещаний народу, которые часто не выполняются и приводят к обратному, отрицательному, воздействию, ограничивают простор для маневра государства</w:t>
      </w:r>
      <w:r w:rsidR="0064237F" w:rsidRPr="0064237F">
        <w:t xml:space="preserve">. </w:t>
      </w:r>
      <w:r w:rsidRPr="0064237F">
        <w:t>И наоборот, когда целью провозглашается подъем производства, то это позволяет государству применять разнообразные меры для развития экономики</w:t>
      </w:r>
      <w:r w:rsidR="0064237F" w:rsidRPr="0064237F">
        <w:t xml:space="preserve">. </w:t>
      </w:r>
      <w:r w:rsidRPr="0064237F">
        <w:t>Достигнутые успехи в этом открывают широкие возможности для улучшения условий жизни и работы людей</w:t>
      </w:r>
      <w:r w:rsidR="0064237F" w:rsidRPr="0064237F">
        <w:t xml:space="preserve">. </w:t>
      </w:r>
      <w:r w:rsidRPr="0064237F">
        <w:t>Новые подходы к осуществлению реформ, использованные китайцами, позволили отбросить распространенное на Западе мнение, будто бы реформы требуют жертв от народа</w:t>
      </w:r>
      <w:r w:rsidR="0064237F" w:rsidRPr="0064237F">
        <w:t xml:space="preserve">. </w:t>
      </w:r>
      <w:r w:rsidRPr="0064237F">
        <w:t>Китайское руководство признало это положение неприемлемым и даже вредным</w:t>
      </w:r>
      <w:r w:rsidR="0064237F" w:rsidRPr="0064237F">
        <w:t xml:space="preserve">. </w:t>
      </w:r>
      <w:r w:rsidRPr="0064237F">
        <w:t>Ведь реформы проводятся, по их мнению, для человека, и чем больше достижений в этом деле, тем лучше и полнее удовлетворение потребностей</w:t>
      </w:r>
      <w:r w:rsidR="0064237F" w:rsidRPr="0064237F">
        <w:t>.</w:t>
      </w:r>
    </w:p>
    <w:p w:rsidR="0064237F" w:rsidRDefault="00211ACA" w:rsidP="0064237F">
      <w:r w:rsidRPr="0064237F">
        <w:t>Особенность реформ в Китае заключается также в том, что они не разрушали государственный сектор приватизацией, а сосредоточили внимание на быстром росте негосударственного сектора</w:t>
      </w:r>
      <w:r w:rsidR="0064237F" w:rsidRPr="0064237F">
        <w:t xml:space="preserve">. </w:t>
      </w:r>
      <w:r w:rsidRPr="0064237F">
        <w:t>В результате его</w:t>
      </w:r>
      <w:r w:rsidRPr="0064237F">
        <w:rPr>
          <w:lang w:val="uk-UA"/>
        </w:rPr>
        <w:t xml:space="preserve"> увеличе</w:t>
      </w:r>
      <w:r w:rsidR="009541DF">
        <w:rPr>
          <w:lang w:val="uk-UA"/>
        </w:rPr>
        <w:t>н</w:t>
      </w:r>
      <w:r w:rsidRPr="0064237F">
        <w:rPr>
          <w:lang w:val="uk-UA"/>
        </w:rPr>
        <w:t>ия</w:t>
      </w:r>
      <w:r w:rsidRPr="0064237F">
        <w:t xml:space="preserve"> произошло расширение сферы действия рыночных цен, усиление их влияния на экономику</w:t>
      </w:r>
      <w:r w:rsidR="0064237F" w:rsidRPr="0064237F">
        <w:t xml:space="preserve">. </w:t>
      </w:r>
      <w:r w:rsidRPr="0064237F">
        <w:t>В то же время государство совершенствовало плановое ценообразование таким образом, чтобы цены все в большей мере приближались к рыночным, чтобы условия хозяйствования в государственном и негосударственном секторах выравнивались</w:t>
      </w:r>
      <w:r w:rsidR="0064237F" w:rsidRPr="0064237F">
        <w:t xml:space="preserve">. </w:t>
      </w:r>
      <w:r w:rsidRPr="0064237F">
        <w:t>Постепенность и взвешенность реформы ценообразования в Китае позволили обеспечить стабильность условий экономического роста, избежать разрушения экономики, имевшего место в странах СНГ</w:t>
      </w:r>
      <w:r w:rsidR="0064237F" w:rsidRPr="0064237F">
        <w:t>.</w:t>
      </w:r>
    </w:p>
    <w:p w:rsidR="0064237F" w:rsidRDefault="00211ACA" w:rsidP="0064237F">
      <w:r w:rsidRPr="0064237F">
        <w:rPr>
          <w:i/>
          <w:iCs/>
        </w:rPr>
        <w:t>В области формирования и действия национальной инновационной системы</w:t>
      </w:r>
      <w:r w:rsidR="0064237F" w:rsidRPr="0064237F">
        <w:rPr>
          <w:i/>
          <w:iCs/>
        </w:rPr>
        <w:t xml:space="preserve">. </w:t>
      </w:r>
      <w:r w:rsidRPr="0064237F">
        <w:t>Переход на инновационный тип развития требует повышения ро</w:t>
      </w:r>
      <w:r w:rsidR="00A45A12" w:rsidRPr="0064237F">
        <w:t>ли науки в развитии экономики</w:t>
      </w:r>
      <w:r w:rsidR="0064237F" w:rsidRPr="0064237F">
        <w:t xml:space="preserve">. </w:t>
      </w:r>
      <w:r w:rsidR="00B86421" w:rsidRPr="0064237F">
        <w:t>Для этого важно повысить концентрацию бюджетных средств на финансирование научно-технической и инновационной деятельности и усилить целенаправленность их использования</w:t>
      </w:r>
      <w:r w:rsidR="0064237F" w:rsidRPr="0064237F">
        <w:t xml:space="preserve">. </w:t>
      </w:r>
      <w:r w:rsidR="00B86421" w:rsidRPr="0064237F">
        <w:t>МОИ Украины предлагает сосредоточить эти средства у двух главных распорядителей</w:t>
      </w:r>
      <w:r w:rsidR="0064237F" w:rsidRPr="0064237F">
        <w:t xml:space="preserve"> - </w:t>
      </w:r>
      <w:r w:rsidR="00B86421" w:rsidRPr="0064237F">
        <w:t>в Министерстве образования и науки и Национальной академии наук Украины, ограничить количество государственных программ и улучшить их финансовое обеспечение</w:t>
      </w:r>
      <w:r w:rsidR="0064237F" w:rsidRPr="0064237F">
        <w:t xml:space="preserve">. </w:t>
      </w:r>
      <w:r w:rsidR="00B86421" w:rsidRPr="0064237F">
        <w:t>Для этого следует расширить конкурсные основы, осуществлять пакетное финансирование полного инновационного цикла</w:t>
      </w:r>
      <w:r w:rsidR="0064237F" w:rsidRPr="0064237F">
        <w:t xml:space="preserve">. </w:t>
      </w:r>
      <w:r w:rsidR="00B86421" w:rsidRPr="0064237F">
        <w:t>Наряду с бюджетным финансированием целесообразно использовать такую действенную форму, как кредитование, причем наряду с краткосрочным все шире применять долгосрочное финансирование и кредитование, что увеличит масштабы научно-технических работ и их значение для экономики</w:t>
      </w:r>
      <w:r w:rsidR="0064237F" w:rsidRPr="0064237F">
        <w:t xml:space="preserve">. </w:t>
      </w:r>
      <w:r w:rsidR="00B86421" w:rsidRPr="0064237F">
        <w:t>Следовательно, создание НИС</w:t>
      </w:r>
      <w:r w:rsidR="0064237F" w:rsidRPr="0064237F">
        <w:t xml:space="preserve"> - </w:t>
      </w:r>
      <w:r w:rsidR="00B86421" w:rsidRPr="0064237F">
        <w:t>сложный процесс, сочетающий развитие инновационной инфраструктуры и экономического механизма взаимодействия научно-технической сферы и производства</w:t>
      </w:r>
      <w:r w:rsidR="0064237F" w:rsidRPr="0064237F">
        <w:t>.</w:t>
      </w:r>
    </w:p>
    <w:p w:rsidR="0064237F" w:rsidRDefault="00B86421" w:rsidP="0064237F">
      <w:r w:rsidRPr="0064237F">
        <w:t>Анализ сущности и развития механизма функционирования экономики, определение основных ступеней его роста и обоснование современного механизма функционирования экономики, по моему глубокому убеждению, имеют большое теоретическое и практическое значение</w:t>
      </w:r>
      <w:r w:rsidR="0064237F" w:rsidRPr="0064237F">
        <w:t xml:space="preserve">. </w:t>
      </w:r>
      <w:r w:rsidRPr="0064237F">
        <w:t>Это позволяет преодолеть определенный разрыв между сущностным анализом экономики и механизмом ее действия, обеспечить основательное освещение механизма действия экономики, его сущности, структуры и элементов, их взаимосвязи и взаимодействия, методов и рычагов использования экономических законов в практике хозяйствования</w:t>
      </w:r>
      <w:r w:rsidR="0064237F" w:rsidRPr="0064237F">
        <w:t>.</w:t>
      </w:r>
    </w:p>
    <w:p w:rsidR="0064237F" w:rsidRDefault="00B86421" w:rsidP="0064237F">
      <w:r w:rsidRPr="0064237F">
        <w:t>Раскрытие содержания механизма функционирования экономики составляет основу системного подхода к определению направлений и методов его совершенствования, направлению его на развитие человека и рост его трудовой активности, на глубокое осознание людьми экономических и политических реформ, овладение ими новыми формами и методами экономической деятельности, а также на тесное сочетание реформ с творческими усилиями народа</w:t>
      </w:r>
      <w:r w:rsidR="0064237F" w:rsidRPr="0064237F">
        <w:t xml:space="preserve">. </w:t>
      </w:r>
      <w:r w:rsidRPr="0064237F">
        <w:t>Современный механизм действия экономики преодолевает разрыв между механизмом хозяйствования и научно-технологическим прогрессом, объединяет его с национальной инновационной системой, что является непременным условием инновационного развития</w:t>
      </w:r>
      <w:r w:rsidR="0064237F" w:rsidRPr="0064237F">
        <w:t>.</w:t>
      </w:r>
    </w:p>
    <w:p w:rsidR="0064237F" w:rsidRDefault="00B86421" w:rsidP="0064237F">
      <w:r w:rsidRPr="0064237F">
        <w:t>Обоснование взаимосвязи перехода к постиндустриальному обществу и развитие механизма функционирования экономики означают, что он должен стимулировать использование как высоких индустриальных, так и информационно-коммуникационных технологий, информатизацию всей экономики и общества, превращение индустриальной экономики в информационную постиндустриальную</w:t>
      </w:r>
      <w:r w:rsidR="0064237F" w:rsidRPr="0064237F">
        <w:t>.</w:t>
      </w:r>
    </w:p>
    <w:p w:rsidR="0064237F" w:rsidRPr="0064237F" w:rsidRDefault="00A95A3E" w:rsidP="00894CC2">
      <w:pPr>
        <w:pStyle w:val="2"/>
      </w:pPr>
      <w:r w:rsidRPr="0064237F">
        <w:rPr>
          <w:vertAlign w:val="superscript"/>
        </w:rPr>
        <w:br w:type="page"/>
      </w:r>
      <w:bookmarkStart w:id="9" w:name="_Toc247610333"/>
      <w:r w:rsidR="00A45A12" w:rsidRPr="0064237F">
        <w:t>Использованные источники</w:t>
      </w:r>
      <w:bookmarkEnd w:id="9"/>
    </w:p>
    <w:p w:rsidR="00894CC2" w:rsidRDefault="00894CC2" w:rsidP="0064237F"/>
    <w:p w:rsidR="0064237F" w:rsidRDefault="00567754" w:rsidP="00894CC2">
      <w:pPr>
        <w:pStyle w:val="a0"/>
      </w:pPr>
      <w:r w:rsidRPr="0064237F">
        <w:t>Клодт X</w:t>
      </w:r>
      <w:r w:rsidR="0064237F" w:rsidRPr="0064237F">
        <w:t xml:space="preserve">. </w:t>
      </w:r>
      <w:r w:rsidRPr="0064237F">
        <w:t>и др</w:t>
      </w:r>
      <w:r w:rsidR="0064237F" w:rsidRPr="0064237F">
        <w:t xml:space="preserve">. </w:t>
      </w:r>
      <w:r w:rsidRPr="0064237F">
        <w:t>Нова</w:t>
      </w:r>
      <w:r w:rsidRPr="0064237F">
        <w:rPr>
          <w:lang w:val="uk-UA"/>
        </w:rPr>
        <w:t xml:space="preserve"> економіка</w:t>
      </w:r>
      <w:r w:rsidR="0064237F" w:rsidRPr="0064237F">
        <w:rPr>
          <w:lang w:val="uk-UA"/>
        </w:rPr>
        <w:t xml:space="preserve">: </w:t>
      </w:r>
      <w:r w:rsidRPr="0064237F">
        <w:rPr>
          <w:lang w:val="uk-UA"/>
        </w:rPr>
        <w:t>форми вияву,</w:t>
      </w:r>
      <w:r w:rsidRPr="0064237F">
        <w:t xml:space="preserve"> причини</w:t>
      </w:r>
      <w:r w:rsidRPr="0064237F">
        <w:rPr>
          <w:lang w:val="uk-UA"/>
        </w:rPr>
        <w:t xml:space="preserve"> і наслідки</w:t>
      </w:r>
      <w:r w:rsidR="0064237F">
        <w:rPr>
          <w:lang w:val="uk-UA"/>
        </w:rPr>
        <w:t>.</w:t>
      </w:r>
      <w:r w:rsidR="009541DF">
        <w:rPr>
          <w:lang w:val="uk-UA"/>
        </w:rPr>
        <w:t xml:space="preserve"> </w:t>
      </w:r>
      <w:r w:rsidR="0064237F">
        <w:rPr>
          <w:lang w:val="uk-UA"/>
        </w:rPr>
        <w:t>К., "</w:t>
      </w:r>
      <w:r w:rsidRPr="0064237F">
        <w:rPr>
          <w:lang w:val="uk-UA"/>
        </w:rPr>
        <w:t>Таксон</w:t>
      </w:r>
      <w:r w:rsidR="0064237F">
        <w:rPr>
          <w:lang w:val="uk-UA"/>
        </w:rPr>
        <w:t xml:space="preserve">", </w:t>
      </w:r>
      <w:r w:rsidRPr="0064237F">
        <w:t>2006, с</w:t>
      </w:r>
      <w:r w:rsidR="0064237F">
        <w:t>.2</w:t>
      </w:r>
      <w:r w:rsidRPr="0064237F">
        <w:t>8</w:t>
      </w:r>
      <w:r w:rsidR="0064237F" w:rsidRPr="0064237F">
        <w:t>.</w:t>
      </w:r>
    </w:p>
    <w:p w:rsidR="007742E1" w:rsidRPr="0064237F" w:rsidRDefault="007742E1" w:rsidP="00894CC2">
      <w:pPr>
        <w:pStyle w:val="a0"/>
      </w:pPr>
      <w:r w:rsidRPr="0064237F">
        <w:t>Маркс К</w:t>
      </w:r>
      <w:r w:rsidR="0064237F">
        <w:t>., Э</w:t>
      </w:r>
      <w:r w:rsidRPr="0064237F">
        <w:t>нгельс Ф</w:t>
      </w:r>
      <w:r w:rsidR="0064237F" w:rsidRPr="0064237F">
        <w:t xml:space="preserve">. </w:t>
      </w:r>
      <w:r w:rsidRPr="0064237F">
        <w:t>Соч</w:t>
      </w:r>
      <w:r w:rsidR="0064237F" w:rsidRPr="0064237F">
        <w:t xml:space="preserve">. </w:t>
      </w:r>
      <w:r w:rsidRPr="0064237F">
        <w:t>Т</w:t>
      </w:r>
      <w:r w:rsidR="0064237F">
        <w:t>.2</w:t>
      </w:r>
      <w:r w:rsidRPr="0064237F">
        <w:t>5</w:t>
      </w:r>
      <w:r w:rsidR="0064237F">
        <w:t>, ч</w:t>
      </w:r>
      <w:r w:rsidR="0064237F" w:rsidRPr="0064237F">
        <w:t xml:space="preserve">. </w:t>
      </w:r>
      <w:r w:rsidRPr="0064237F">
        <w:t>II</w:t>
      </w:r>
      <w:r w:rsidR="0064237F">
        <w:t>, с.3</w:t>
      </w:r>
      <w:r w:rsidRPr="0064237F">
        <w:t>86-38</w:t>
      </w:r>
      <w:r w:rsidR="00A1406C" w:rsidRPr="0064237F">
        <w:t>8</w:t>
      </w:r>
    </w:p>
    <w:p w:rsidR="0064237F" w:rsidRDefault="007742E1" w:rsidP="00894CC2">
      <w:pPr>
        <w:pStyle w:val="a0"/>
      </w:pPr>
      <w:r w:rsidRPr="0064237F">
        <w:t>Ленин В</w:t>
      </w:r>
      <w:r w:rsidR="0064237F">
        <w:t xml:space="preserve">.И. </w:t>
      </w:r>
      <w:r w:rsidRPr="0064237F">
        <w:t>Полн</w:t>
      </w:r>
      <w:r w:rsidR="0064237F" w:rsidRPr="0064237F">
        <w:t xml:space="preserve">. </w:t>
      </w:r>
      <w:r w:rsidRPr="0064237F">
        <w:t>собр</w:t>
      </w:r>
      <w:r w:rsidR="0064237F" w:rsidRPr="0064237F">
        <w:t xml:space="preserve">. </w:t>
      </w:r>
      <w:r w:rsidRPr="0064237F">
        <w:t>соч</w:t>
      </w:r>
      <w:r w:rsidR="0064237F" w:rsidRPr="0064237F">
        <w:t xml:space="preserve">. </w:t>
      </w:r>
      <w:r w:rsidRPr="0064237F">
        <w:t>Т</w:t>
      </w:r>
      <w:r w:rsidR="0064237F">
        <w:t>.2.,</w:t>
      </w:r>
      <w:r w:rsidRPr="0064237F">
        <w:t xml:space="preserve"> с</w:t>
      </w:r>
      <w:r w:rsidR="0064237F">
        <w:t>. 19</w:t>
      </w:r>
      <w:r w:rsidRPr="0064237F">
        <w:t>5</w:t>
      </w:r>
      <w:r w:rsidR="0064237F" w:rsidRPr="0064237F">
        <w:t>.</w:t>
      </w:r>
    </w:p>
    <w:p w:rsidR="0064237F" w:rsidRDefault="00A6130E" w:rsidP="00894CC2">
      <w:pPr>
        <w:pStyle w:val="a0"/>
      </w:pPr>
      <w:r w:rsidRPr="0064237F">
        <w:t>Путь к обществу, основанному на знаниях</w:t>
      </w:r>
      <w:r w:rsidR="0064237F" w:rsidRPr="0064237F">
        <w:t>.</w:t>
      </w:r>
      <w:r w:rsidR="0064237F">
        <w:t xml:space="preserve"> "</w:t>
      </w:r>
      <w:r w:rsidRPr="0064237F">
        <w:t>Зеркало недели</w:t>
      </w:r>
      <w:r w:rsidR="0064237F">
        <w:t xml:space="preserve">" </w:t>
      </w:r>
      <w:r w:rsidRPr="0064237F">
        <w:t>№ 2, 2006, с</w:t>
      </w:r>
      <w:r w:rsidR="0064237F">
        <w:t>.1</w:t>
      </w:r>
      <w:r w:rsidRPr="0064237F">
        <w:t>4</w:t>
      </w:r>
      <w:r w:rsidR="0064237F" w:rsidRPr="0064237F">
        <w:t>.</w:t>
      </w:r>
    </w:p>
    <w:p w:rsidR="0064237F" w:rsidRPr="0064237F" w:rsidRDefault="0064237F" w:rsidP="00894CC2">
      <w:pPr>
        <w:pStyle w:val="a0"/>
      </w:pPr>
      <w:r>
        <w:t>"</w:t>
      </w:r>
      <w:r w:rsidR="00A6130E" w:rsidRPr="0064237F">
        <w:rPr>
          <w:lang w:val="uk-UA"/>
        </w:rPr>
        <w:t>Економічна теорія</w:t>
      </w:r>
      <w:r>
        <w:rPr>
          <w:lang w:val="uk-UA"/>
        </w:rPr>
        <w:t xml:space="preserve">" </w:t>
      </w:r>
      <w:r w:rsidR="00A6130E" w:rsidRPr="0064237F">
        <w:t>№ 2, 2008</w:t>
      </w:r>
    </w:p>
    <w:p w:rsidR="0064237F" w:rsidRDefault="00A6130E" w:rsidP="00894CC2">
      <w:pPr>
        <w:pStyle w:val="a0"/>
      </w:pPr>
      <w:r w:rsidRPr="0064237F">
        <w:t>Чухно</w:t>
      </w:r>
      <w:r w:rsidRPr="0064237F">
        <w:rPr>
          <w:lang w:val="uk-UA"/>
        </w:rPr>
        <w:t xml:space="preserve"> А</w:t>
      </w:r>
      <w:r w:rsidR="0064237F">
        <w:rPr>
          <w:lang w:val="uk-UA"/>
        </w:rPr>
        <w:t xml:space="preserve">.А. </w:t>
      </w:r>
      <w:r w:rsidRPr="0064237F">
        <w:rPr>
          <w:lang w:val="uk-UA"/>
        </w:rPr>
        <w:t>Перехід</w:t>
      </w:r>
      <w:r w:rsidRPr="0064237F">
        <w:t xml:space="preserve"> до</w:t>
      </w:r>
      <w:r w:rsidRPr="0064237F">
        <w:rPr>
          <w:lang w:val="uk-UA"/>
        </w:rPr>
        <w:t xml:space="preserve"> ринкової економіки</w:t>
      </w:r>
      <w:r w:rsidR="0064237F" w:rsidRPr="0064237F">
        <w:rPr>
          <w:lang w:val="uk-UA"/>
        </w:rPr>
        <w:t>. -</w:t>
      </w:r>
      <w:r w:rsidR="0064237F">
        <w:rPr>
          <w:lang w:val="uk-UA"/>
        </w:rPr>
        <w:t xml:space="preserve"> </w:t>
      </w:r>
      <w:r w:rsidRPr="0064237F">
        <w:t>К</w:t>
      </w:r>
      <w:r w:rsidR="0064237F">
        <w:t>., "</w:t>
      </w:r>
      <w:r w:rsidRPr="0064237F">
        <w:t>Наукова</w:t>
      </w:r>
      <w:r w:rsidR="00A1406C" w:rsidRPr="0064237F">
        <w:t xml:space="preserve"> </w:t>
      </w:r>
      <w:r w:rsidRPr="0064237F">
        <w:t>думка</w:t>
      </w:r>
      <w:r w:rsidR="0064237F">
        <w:t xml:space="preserve">", </w:t>
      </w:r>
      <w:r w:rsidRPr="0064237F">
        <w:t>1993, с</w:t>
      </w:r>
      <w:r w:rsidR="0064237F">
        <w:t>.1</w:t>
      </w:r>
      <w:r w:rsidRPr="0064237F">
        <w:t>4</w:t>
      </w:r>
      <w:r w:rsidR="0064237F" w:rsidRPr="0064237F">
        <w:t>.</w:t>
      </w:r>
    </w:p>
    <w:p w:rsidR="0064237F" w:rsidRDefault="00A6130E" w:rsidP="00894CC2">
      <w:pPr>
        <w:pStyle w:val="a0"/>
      </w:pPr>
      <w:r w:rsidRPr="0064237F">
        <w:t>Чухно</w:t>
      </w:r>
      <w:r w:rsidRPr="0064237F">
        <w:rPr>
          <w:lang w:val="uk-UA"/>
        </w:rPr>
        <w:t xml:space="preserve"> А</w:t>
      </w:r>
      <w:r w:rsidR="0064237F">
        <w:rPr>
          <w:lang w:val="uk-UA"/>
        </w:rPr>
        <w:t xml:space="preserve">.А. </w:t>
      </w:r>
      <w:r w:rsidRPr="0064237F">
        <w:rPr>
          <w:lang w:val="uk-UA"/>
        </w:rPr>
        <w:t>Постіндустріальна економіка</w:t>
      </w:r>
      <w:r w:rsidR="0064237F" w:rsidRPr="0064237F">
        <w:rPr>
          <w:lang w:val="uk-UA"/>
        </w:rPr>
        <w:t xml:space="preserve">: </w:t>
      </w:r>
      <w:r w:rsidRPr="0064237F">
        <w:rPr>
          <w:lang w:val="uk-UA"/>
        </w:rPr>
        <w:t>теорія,</w:t>
      </w:r>
      <w:r w:rsidRPr="0064237F">
        <w:t xml:space="preserve"> практика та</w:t>
      </w:r>
      <w:r w:rsidRPr="0064237F">
        <w:rPr>
          <w:lang w:val="uk-UA"/>
        </w:rPr>
        <w:t xml:space="preserve"> їх значення</w:t>
      </w:r>
      <w:r w:rsidRPr="0064237F">
        <w:t xml:space="preserve"> для </w:t>
      </w:r>
      <w:r w:rsidRPr="0064237F">
        <w:rPr>
          <w:lang w:val="uk-UA"/>
        </w:rPr>
        <w:t>України</w:t>
      </w:r>
      <w:r w:rsidR="0064237F" w:rsidRPr="0064237F">
        <w:rPr>
          <w:lang w:val="uk-UA"/>
        </w:rPr>
        <w:t>. -</w:t>
      </w:r>
      <w:r w:rsidR="0064237F">
        <w:rPr>
          <w:lang w:val="uk-UA"/>
        </w:rPr>
        <w:t xml:space="preserve"> </w:t>
      </w:r>
      <w:r w:rsidR="000070AA" w:rsidRPr="0064237F">
        <w:t>К</w:t>
      </w:r>
      <w:r w:rsidR="0064237F">
        <w:t>., "</w:t>
      </w:r>
      <w:r w:rsidR="000070AA" w:rsidRPr="0064237F">
        <w:t>Логос</w:t>
      </w:r>
      <w:r w:rsidR="0064237F">
        <w:t xml:space="preserve">", </w:t>
      </w:r>
      <w:r w:rsidR="000070AA" w:rsidRPr="0064237F">
        <w:t>2003</w:t>
      </w:r>
    </w:p>
    <w:p w:rsidR="0064237F" w:rsidRDefault="0064237F" w:rsidP="00894CC2">
      <w:pPr>
        <w:pStyle w:val="a0"/>
      </w:pPr>
      <w:r>
        <w:t>"</w:t>
      </w:r>
      <w:r w:rsidR="00A6130E" w:rsidRPr="0064237F">
        <w:t>День</w:t>
      </w:r>
      <w:r>
        <w:t xml:space="preserve">" </w:t>
      </w:r>
      <w:r w:rsidR="00A6130E" w:rsidRPr="0064237F">
        <w:t>от 10 декабря 2003 г, с</w:t>
      </w:r>
      <w:r>
        <w:t>.1,3.</w:t>
      </w:r>
    </w:p>
    <w:p w:rsidR="0064237F" w:rsidRDefault="000070AA" w:rsidP="00894CC2">
      <w:pPr>
        <w:pStyle w:val="a0"/>
      </w:pPr>
      <w:r w:rsidRPr="0064237F">
        <w:t>М</w:t>
      </w:r>
      <w:r w:rsidR="0064237F">
        <w:t xml:space="preserve">.С. </w:t>
      </w:r>
      <w:r w:rsidRPr="0064237F">
        <w:t>Осийчук</w:t>
      </w:r>
      <w:r w:rsidR="0064237F">
        <w:rPr>
          <w:lang w:val="uk-UA"/>
        </w:rPr>
        <w:t xml:space="preserve"> "</w:t>
      </w:r>
      <w:r w:rsidR="00302AAD" w:rsidRPr="0064237F">
        <w:rPr>
          <w:lang w:val="uk-UA"/>
        </w:rPr>
        <w:t>Людський капітал</w:t>
      </w:r>
      <w:r w:rsidR="0064237F" w:rsidRPr="0064237F">
        <w:rPr>
          <w:lang w:val="uk-UA"/>
        </w:rPr>
        <w:t xml:space="preserve">: </w:t>
      </w:r>
      <w:r w:rsidR="00302AAD" w:rsidRPr="0064237F">
        <w:rPr>
          <w:lang w:val="uk-UA"/>
        </w:rPr>
        <w:t>критерії оцінки й індикатори економіки знань</w:t>
      </w:r>
      <w:r w:rsidR="0064237F">
        <w:rPr>
          <w:lang w:val="uk-UA"/>
        </w:rPr>
        <w:t>". "</w:t>
      </w:r>
      <w:r w:rsidR="00302AAD" w:rsidRPr="0064237F">
        <w:rPr>
          <w:lang w:val="uk-UA"/>
        </w:rPr>
        <w:t>Фінанси України</w:t>
      </w:r>
      <w:r w:rsidR="0064237F">
        <w:rPr>
          <w:lang w:val="uk-UA"/>
        </w:rPr>
        <w:t xml:space="preserve">" </w:t>
      </w:r>
      <w:r w:rsidR="00302AAD" w:rsidRPr="0064237F">
        <w:t>№ 7, 2008</w:t>
      </w:r>
      <w:r w:rsidR="0064237F" w:rsidRPr="0064237F">
        <w:t>.</w:t>
      </w:r>
    </w:p>
    <w:p w:rsidR="0064237F" w:rsidRDefault="00302AAD" w:rsidP="00894CC2">
      <w:pPr>
        <w:pStyle w:val="a0"/>
        <w:rPr>
          <w:lang w:eastAsia="uk-UA"/>
        </w:rPr>
      </w:pPr>
      <w:r w:rsidRPr="0064237F">
        <w:rPr>
          <w:lang w:val="uk-UA" w:eastAsia="uk-UA"/>
        </w:rPr>
        <w:t>Маркс</w:t>
      </w:r>
      <w:r w:rsidRPr="0064237F">
        <w:rPr>
          <w:lang w:eastAsia="uk-UA"/>
        </w:rPr>
        <w:t xml:space="preserve"> К</w:t>
      </w:r>
      <w:r w:rsidR="0064237F" w:rsidRPr="0064237F">
        <w:rPr>
          <w:lang w:eastAsia="uk-UA"/>
        </w:rPr>
        <w:t xml:space="preserve">. </w:t>
      </w:r>
      <w:r w:rsidRPr="0064237F">
        <w:rPr>
          <w:lang w:eastAsia="uk-UA"/>
        </w:rPr>
        <w:t>Экономические</w:t>
      </w:r>
      <w:r w:rsidRPr="0064237F">
        <w:rPr>
          <w:lang w:val="uk-UA" w:eastAsia="uk-UA"/>
        </w:rPr>
        <w:t xml:space="preserve"> рукописи</w:t>
      </w:r>
      <w:r w:rsidRPr="0064237F">
        <w:rPr>
          <w:lang w:eastAsia="uk-UA"/>
        </w:rPr>
        <w:t xml:space="preserve"> 1857-1859 годов</w:t>
      </w:r>
      <w:r w:rsidR="0064237F" w:rsidRPr="0064237F">
        <w:rPr>
          <w:lang w:eastAsia="uk-UA"/>
        </w:rPr>
        <w:t xml:space="preserve">. </w:t>
      </w:r>
      <w:r w:rsidRPr="0064237F">
        <w:rPr>
          <w:lang w:val="uk-UA" w:eastAsia="uk-UA"/>
        </w:rPr>
        <w:t>Маркс</w:t>
      </w:r>
      <w:r w:rsidRPr="0064237F">
        <w:rPr>
          <w:lang w:eastAsia="uk-UA"/>
        </w:rPr>
        <w:t xml:space="preserve"> К</w:t>
      </w:r>
      <w:r w:rsidR="0064237F">
        <w:rPr>
          <w:lang w:eastAsia="uk-UA"/>
        </w:rPr>
        <w:t>., Э</w:t>
      </w:r>
      <w:r w:rsidRPr="0064237F">
        <w:rPr>
          <w:lang w:eastAsia="uk-UA"/>
        </w:rPr>
        <w:t>нгельс</w:t>
      </w:r>
      <w:r w:rsidRPr="0064237F">
        <w:rPr>
          <w:lang w:val="uk-UA" w:eastAsia="uk-UA"/>
        </w:rPr>
        <w:t xml:space="preserve"> Ф</w:t>
      </w:r>
      <w:r w:rsidR="0064237F" w:rsidRPr="0064237F">
        <w:rPr>
          <w:lang w:val="uk-UA" w:eastAsia="uk-UA"/>
        </w:rPr>
        <w:t xml:space="preserve">. </w:t>
      </w:r>
      <w:r w:rsidRPr="0064237F">
        <w:rPr>
          <w:lang w:eastAsia="uk-UA"/>
        </w:rPr>
        <w:t>Соч</w:t>
      </w:r>
      <w:r w:rsidR="0064237F" w:rsidRPr="0064237F">
        <w:rPr>
          <w:lang w:eastAsia="uk-UA"/>
        </w:rPr>
        <w:t>.</w:t>
      </w:r>
      <w:r w:rsidR="0064237F">
        <w:rPr>
          <w:lang w:eastAsia="uk-UA"/>
        </w:rPr>
        <w:t xml:space="preserve"> </w:t>
      </w:r>
      <w:r w:rsidRPr="0064237F">
        <w:rPr>
          <w:lang w:val="uk-UA" w:eastAsia="uk-UA"/>
        </w:rPr>
        <w:t>т</w:t>
      </w:r>
      <w:r w:rsidR="0064237F">
        <w:rPr>
          <w:lang w:val="uk-UA" w:eastAsia="uk-UA"/>
        </w:rPr>
        <w:t>.4</w:t>
      </w:r>
      <w:r w:rsidRPr="0064237F">
        <w:rPr>
          <w:lang w:val="uk-UA" w:eastAsia="uk-UA"/>
        </w:rPr>
        <w:t>6</w:t>
      </w:r>
      <w:r w:rsidR="0064237F">
        <w:rPr>
          <w:lang w:val="uk-UA" w:eastAsia="uk-UA"/>
        </w:rPr>
        <w:t>, ч</w:t>
      </w:r>
      <w:r w:rsidR="0064237F" w:rsidRPr="0064237F">
        <w:rPr>
          <w:lang w:val="uk-UA" w:eastAsia="uk-UA"/>
        </w:rPr>
        <w:t xml:space="preserve">. </w:t>
      </w:r>
      <w:r w:rsidRPr="0064237F">
        <w:rPr>
          <w:lang w:val="uk-UA" w:eastAsia="uk-UA"/>
        </w:rPr>
        <w:t>II, с</w:t>
      </w:r>
      <w:r w:rsidR="0064237F">
        <w:rPr>
          <w:lang w:val="uk-UA" w:eastAsia="uk-UA"/>
        </w:rPr>
        <w:t>.2</w:t>
      </w:r>
      <w:r w:rsidRPr="0064237F">
        <w:rPr>
          <w:lang w:eastAsia="uk-UA"/>
        </w:rPr>
        <w:t>21</w:t>
      </w:r>
      <w:r w:rsidR="0064237F" w:rsidRPr="0064237F">
        <w:rPr>
          <w:lang w:eastAsia="uk-UA"/>
        </w:rPr>
        <w:t>.</w:t>
      </w:r>
    </w:p>
    <w:p w:rsidR="0064237F" w:rsidRDefault="00302AAD" w:rsidP="00894CC2">
      <w:pPr>
        <w:pStyle w:val="a0"/>
        <w:rPr>
          <w:lang w:val="uk-UA"/>
        </w:rPr>
      </w:pPr>
      <w:r w:rsidRPr="0064237F">
        <w:t>Богиня Д</w:t>
      </w:r>
      <w:r w:rsidR="0064237F">
        <w:t xml:space="preserve">.П., </w:t>
      </w:r>
      <w:r w:rsidRPr="0064237F">
        <w:t>Гр</w:t>
      </w:r>
      <w:r w:rsidRPr="0064237F">
        <w:rPr>
          <w:lang w:val="uk-UA"/>
        </w:rPr>
        <w:t>і</w:t>
      </w:r>
      <w:r w:rsidRPr="0064237F">
        <w:t>шнова О</w:t>
      </w:r>
      <w:r w:rsidR="0064237F">
        <w:t xml:space="preserve">.М. </w:t>
      </w:r>
      <w:r w:rsidRPr="0064237F">
        <w:rPr>
          <w:lang w:val="uk-UA"/>
        </w:rPr>
        <w:t>Основи економіки праці</w:t>
      </w:r>
      <w:r w:rsidR="0064237F" w:rsidRPr="0064237F">
        <w:rPr>
          <w:lang w:val="uk-UA"/>
        </w:rPr>
        <w:t xml:space="preserve">. </w:t>
      </w:r>
      <w:r w:rsidRPr="0064237F">
        <w:rPr>
          <w:lang w:val="uk-UA"/>
        </w:rPr>
        <w:t>Навчальний посібник,</w:t>
      </w:r>
      <w:r w:rsidR="0064237F" w:rsidRPr="0064237F">
        <w:rPr>
          <w:lang w:val="uk-UA"/>
        </w:rPr>
        <w:t xml:space="preserve"> - </w:t>
      </w:r>
      <w:r w:rsidRPr="0064237F">
        <w:rPr>
          <w:lang w:val="uk-UA"/>
        </w:rPr>
        <w:t>К</w:t>
      </w:r>
      <w:r w:rsidR="0064237F" w:rsidRPr="0064237F">
        <w:rPr>
          <w:lang w:val="uk-UA"/>
        </w:rPr>
        <w:t>., 20</w:t>
      </w:r>
      <w:r w:rsidRPr="0064237F">
        <w:rPr>
          <w:lang w:val="uk-UA"/>
        </w:rPr>
        <w:t>00</w:t>
      </w:r>
      <w:r w:rsidR="0064237F" w:rsidRPr="0064237F">
        <w:rPr>
          <w:lang w:val="uk-UA"/>
        </w:rPr>
        <w:t>.</w:t>
      </w:r>
    </w:p>
    <w:p w:rsidR="0064237F" w:rsidRDefault="00B5706D" w:rsidP="00894CC2">
      <w:pPr>
        <w:pStyle w:val="a0"/>
      </w:pPr>
      <w:r w:rsidRPr="0064237F">
        <w:rPr>
          <w:lang w:val="uk-UA"/>
        </w:rPr>
        <w:t>Гальчинський А</w:t>
      </w:r>
      <w:r w:rsidR="0064237F">
        <w:rPr>
          <w:lang w:val="uk-UA"/>
        </w:rPr>
        <w:t>.,</w:t>
      </w:r>
      <w:r w:rsidRPr="0064237F">
        <w:rPr>
          <w:lang w:val="uk-UA"/>
        </w:rPr>
        <w:t xml:space="preserve"> Є</w:t>
      </w:r>
      <w:r w:rsidR="000070AA" w:rsidRPr="0064237F">
        <w:rPr>
          <w:lang w:val="uk-UA"/>
        </w:rPr>
        <w:t>щен</w:t>
      </w:r>
      <w:r w:rsidRPr="0064237F">
        <w:rPr>
          <w:lang w:val="uk-UA"/>
        </w:rPr>
        <w:t>ко П</w:t>
      </w:r>
      <w:r w:rsidR="0064237F" w:rsidRPr="0064237F">
        <w:rPr>
          <w:lang w:val="uk-UA"/>
        </w:rPr>
        <w:t xml:space="preserve">. </w:t>
      </w:r>
      <w:r w:rsidRPr="0064237F">
        <w:rPr>
          <w:lang w:val="uk-UA"/>
        </w:rPr>
        <w:t>Економічна теорія</w:t>
      </w:r>
      <w:r w:rsidR="0064237F" w:rsidRPr="0064237F">
        <w:rPr>
          <w:lang w:val="uk-UA"/>
        </w:rPr>
        <w:t>. -</w:t>
      </w:r>
      <w:r w:rsidR="0064237F">
        <w:rPr>
          <w:lang w:val="uk-UA"/>
        </w:rPr>
        <w:t xml:space="preserve"> </w:t>
      </w:r>
      <w:r w:rsidRPr="0064237F">
        <w:t>К</w:t>
      </w:r>
      <w:r w:rsidR="0064237F">
        <w:t>.,</w:t>
      </w:r>
      <w:r w:rsidR="0064237F">
        <w:rPr>
          <w:lang w:val="uk-UA"/>
        </w:rPr>
        <w:t xml:space="preserve"> "</w:t>
      </w:r>
      <w:r w:rsidRPr="0064237F">
        <w:rPr>
          <w:lang w:val="uk-UA"/>
        </w:rPr>
        <w:t>Вища</w:t>
      </w:r>
      <w:r w:rsidRPr="0064237F">
        <w:t xml:space="preserve"> школа</w:t>
      </w:r>
      <w:r w:rsidR="0064237F">
        <w:t xml:space="preserve">", </w:t>
      </w:r>
      <w:r w:rsidRPr="0064237F">
        <w:t>2007, с</w:t>
      </w:r>
      <w:r w:rsidR="0064237F">
        <w:t>.1</w:t>
      </w:r>
      <w:r w:rsidRPr="0064237F">
        <w:t>31-134</w:t>
      </w:r>
      <w:r w:rsidR="0064237F" w:rsidRPr="0064237F">
        <w:t xml:space="preserve">; </w:t>
      </w:r>
      <w:r w:rsidRPr="0064237F">
        <w:t>345-346</w:t>
      </w:r>
      <w:r w:rsidR="0064237F" w:rsidRPr="0064237F">
        <w:t>.</w:t>
      </w:r>
    </w:p>
    <w:p w:rsidR="0064237F" w:rsidRDefault="008F77D0" w:rsidP="00894CC2">
      <w:pPr>
        <w:pStyle w:val="a0"/>
      </w:pPr>
      <w:r w:rsidRPr="0064237F">
        <w:rPr>
          <w:lang w:val="uk-UA"/>
        </w:rPr>
        <w:t>Статистичний щорічник України</w:t>
      </w:r>
      <w:r w:rsidRPr="0064237F">
        <w:t xml:space="preserve"> за 2002</w:t>
      </w:r>
      <w:r w:rsidRPr="0064237F">
        <w:rPr>
          <w:lang w:val="uk-UA"/>
        </w:rPr>
        <w:t xml:space="preserve"> рік</w:t>
      </w:r>
      <w:r w:rsidR="0064237F">
        <w:rPr>
          <w:lang w:val="uk-UA"/>
        </w:rPr>
        <w:t>.</w:t>
      </w:r>
      <w:r w:rsidR="009541DF">
        <w:rPr>
          <w:lang w:val="uk-UA"/>
        </w:rPr>
        <w:t xml:space="preserve"> </w:t>
      </w:r>
      <w:r w:rsidR="0064237F">
        <w:rPr>
          <w:lang w:val="uk-UA"/>
        </w:rPr>
        <w:t>К., "</w:t>
      </w:r>
      <w:r w:rsidRPr="0064237F">
        <w:t>Консультант</w:t>
      </w:r>
      <w:r w:rsidR="0064237F">
        <w:t xml:space="preserve">", </w:t>
      </w:r>
      <w:r w:rsidRPr="0064237F">
        <w:t>2003, с</w:t>
      </w:r>
      <w:r w:rsidR="0064237F">
        <w:t>.4</w:t>
      </w:r>
      <w:r w:rsidRPr="0064237F">
        <w:t>36</w:t>
      </w:r>
      <w:r w:rsidR="0064237F" w:rsidRPr="0064237F">
        <w:t>.</w:t>
      </w:r>
    </w:p>
    <w:p w:rsidR="0064237F" w:rsidRDefault="002057A7" w:rsidP="00894CC2">
      <w:pPr>
        <w:pStyle w:val="a0"/>
      </w:pPr>
      <w:r w:rsidRPr="0064237F">
        <w:t>Инглегарт Р</w:t>
      </w:r>
      <w:r w:rsidR="0064237F" w:rsidRPr="0064237F">
        <w:t xml:space="preserve">. </w:t>
      </w:r>
      <w:r w:rsidRPr="0064237F">
        <w:t>Культурный сдвиг в зрелом индустриальном обществе</w:t>
      </w:r>
      <w:r w:rsidR="0064237F" w:rsidRPr="0064237F">
        <w:t xml:space="preserve">. </w:t>
      </w:r>
      <w:r w:rsidRPr="0064237F">
        <w:t>Новая постиндустриальная волна на Западе</w:t>
      </w:r>
      <w:r w:rsidR="0064237F" w:rsidRPr="0064237F">
        <w:t>. -</w:t>
      </w:r>
      <w:r w:rsidR="0064237F">
        <w:t xml:space="preserve"> </w:t>
      </w:r>
      <w:r w:rsidRPr="0064237F">
        <w:t>М</w:t>
      </w:r>
      <w:r w:rsidR="0064237F">
        <w:t>., "</w:t>
      </w:r>
      <w:r w:rsidRPr="0064237F">
        <w:rPr>
          <w:lang w:val="en-US"/>
        </w:rPr>
        <w:t>Academia</w:t>
      </w:r>
      <w:r w:rsidR="0064237F">
        <w:t xml:space="preserve">", </w:t>
      </w:r>
      <w:r w:rsidRPr="0064237F">
        <w:t>1999, с</w:t>
      </w:r>
      <w:r w:rsidR="0064237F">
        <w:t>.2</w:t>
      </w:r>
      <w:r w:rsidRPr="0064237F">
        <w:t>54</w:t>
      </w:r>
      <w:r w:rsidR="0064237F" w:rsidRPr="0064237F">
        <w:t>.</w:t>
      </w:r>
    </w:p>
    <w:p w:rsidR="0064237F" w:rsidRDefault="000070AA" w:rsidP="00894CC2">
      <w:pPr>
        <w:pStyle w:val="a0"/>
      </w:pPr>
      <w:r w:rsidRPr="0064237F">
        <w:t>Чухн</w:t>
      </w:r>
      <w:r w:rsidR="00585415" w:rsidRPr="0064237F">
        <w:t>о</w:t>
      </w:r>
      <w:r w:rsidR="00585415" w:rsidRPr="0064237F">
        <w:rPr>
          <w:lang w:val="uk-UA"/>
        </w:rPr>
        <w:t xml:space="preserve"> А</w:t>
      </w:r>
      <w:r w:rsidR="0064237F">
        <w:rPr>
          <w:lang w:val="uk-UA"/>
        </w:rPr>
        <w:t xml:space="preserve">.А. </w:t>
      </w:r>
      <w:r w:rsidR="00585415" w:rsidRPr="0064237F">
        <w:rPr>
          <w:lang w:val="uk-UA"/>
        </w:rPr>
        <w:t>Перехід</w:t>
      </w:r>
      <w:r w:rsidR="00585415" w:rsidRPr="0064237F">
        <w:t xml:space="preserve"> до</w:t>
      </w:r>
      <w:r w:rsidR="00585415" w:rsidRPr="0064237F">
        <w:rPr>
          <w:lang w:val="uk-UA"/>
        </w:rPr>
        <w:t xml:space="preserve"> ринкової економіки</w:t>
      </w:r>
      <w:r w:rsidR="0064237F" w:rsidRPr="0064237F">
        <w:rPr>
          <w:lang w:val="uk-UA"/>
        </w:rPr>
        <w:t>. -</w:t>
      </w:r>
      <w:r w:rsidR="0064237F">
        <w:rPr>
          <w:lang w:val="uk-UA"/>
        </w:rPr>
        <w:t xml:space="preserve"> </w:t>
      </w:r>
      <w:r w:rsidR="00585415" w:rsidRPr="0064237F">
        <w:t>К</w:t>
      </w:r>
      <w:r w:rsidR="0064237F">
        <w:t>.,</w:t>
      </w:r>
      <w:r w:rsidR="0064237F">
        <w:rPr>
          <w:lang w:val="uk-UA"/>
        </w:rPr>
        <w:t xml:space="preserve"> "</w:t>
      </w:r>
      <w:r w:rsidR="00585415" w:rsidRPr="0064237F">
        <w:rPr>
          <w:lang w:val="uk-UA"/>
        </w:rPr>
        <w:t>Наукова</w:t>
      </w:r>
      <w:r w:rsidR="00585415" w:rsidRPr="0064237F">
        <w:t xml:space="preserve"> думка</w:t>
      </w:r>
      <w:r w:rsidR="0064237F">
        <w:t xml:space="preserve">", </w:t>
      </w:r>
      <w:r w:rsidR="00585415" w:rsidRPr="0064237F">
        <w:t>1993</w:t>
      </w:r>
      <w:r w:rsidR="0064237F" w:rsidRPr="0064237F">
        <w:t>.</w:t>
      </w:r>
    </w:p>
    <w:p w:rsidR="00567754" w:rsidRPr="0064237F" w:rsidRDefault="00567754" w:rsidP="0064237F"/>
    <w:sectPr w:rsidR="00567754" w:rsidRPr="0064237F" w:rsidSect="0064237F">
      <w:headerReference w:type="default" r:id="rId8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5C1E" w:rsidRDefault="00EA5C1E" w:rsidP="00567754">
      <w:pPr>
        <w:spacing w:line="240" w:lineRule="auto"/>
      </w:pPr>
      <w:r>
        <w:separator/>
      </w:r>
    </w:p>
  </w:endnote>
  <w:endnote w:type="continuationSeparator" w:id="0">
    <w:p w:rsidR="00EA5C1E" w:rsidRDefault="00EA5C1E" w:rsidP="0056775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5C1E" w:rsidRDefault="00EA5C1E" w:rsidP="00567754">
      <w:pPr>
        <w:spacing w:line="240" w:lineRule="auto"/>
      </w:pPr>
      <w:r>
        <w:separator/>
      </w:r>
    </w:p>
  </w:footnote>
  <w:footnote w:type="continuationSeparator" w:id="0">
    <w:p w:rsidR="00EA5C1E" w:rsidRDefault="00EA5C1E" w:rsidP="0056775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37F" w:rsidRDefault="00944B1C" w:rsidP="0064237F">
    <w:pPr>
      <w:pStyle w:val="a6"/>
      <w:framePr w:wrap="auto" w:vAnchor="text" w:hAnchor="margin" w:xAlign="right" w:y="1"/>
      <w:rPr>
        <w:rStyle w:val="af5"/>
      </w:rPr>
    </w:pPr>
    <w:r>
      <w:rPr>
        <w:rStyle w:val="af5"/>
      </w:rPr>
      <w:t>2</w:t>
    </w:r>
  </w:p>
  <w:p w:rsidR="0064237F" w:rsidRDefault="0064237F" w:rsidP="00894CC2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4F647C0"/>
    <w:multiLevelType w:val="hybridMultilevel"/>
    <w:tmpl w:val="AAD64D42"/>
    <w:lvl w:ilvl="0" w:tplc="917002E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CA548D9"/>
    <w:multiLevelType w:val="multilevel"/>
    <w:tmpl w:val="99FCCC6E"/>
    <w:lvl w:ilvl="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cs="Times New Roman" w:hint="default"/>
      </w:rPr>
    </w:lvl>
  </w:abstractNum>
  <w:abstractNum w:abstractNumId="4">
    <w:nsid w:val="5F1503F6"/>
    <w:multiLevelType w:val="hybridMultilevel"/>
    <w:tmpl w:val="16A4DC0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64B1"/>
    <w:rsid w:val="00006499"/>
    <w:rsid w:val="000070AA"/>
    <w:rsid w:val="000D0594"/>
    <w:rsid w:val="000D4D83"/>
    <w:rsid w:val="000E774D"/>
    <w:rsid w:val="00100142"/>
    <w:rsid w:val="001610BF"/>
    <w:rsid w:val="001E09D6"/>
    <w:rsid w:val="002057A7"/>
    <w:rsid w:val="00211ACA"/>
    <w:rsid w:val="00231D7D"/>
    <w:rsid w:val="002A17F7"/>
    <w:rsid w:val="002D5145"/>
    <w:rsid w:val="00302AAD"/>
    <w:rsid w:val="00312BC1"/>
    <w:rsid w:val="0037388D"/>
    <w:rsid w:val="00411909"/>
    <w:rsid w:val="00414D06"/>
    <w:rsid w:val="00415C0C"/>
    <w:rsid w:val="004436A9"/>
    <w:rsid w:val="00447F76"/>
    <w:rsid w:val="004964B1"/>
    <w:rsid w:val="005156A4"/>
    <w:rsid w:val="00532C83"/>
    <w:rsid w:val="00564CDA"/>
    <w:rsid w:val="00567754"/>
    <w:rsid w:val="005848A2"/>
    <w:rsid w:val="00585415"/>
    <w:rsid w:val="005A2BDB"/>
    <w:rsid w:val="005A655C"/>
    <w:rsid w:val="0063101C"/>
    <w:rsid w:val="0064237F"/>
    <w:rsid w:val="006929AD"/>
    <w:rsid w:val="006B11AA"/>
    <w:rsid w:val="00721AFE"/>
    <w:rsid w:val="007325D1"/>
    <w:rsid w:val="007742E1"/>
    <w:rsid w:val="007A51A2"/>
    <w:rsid w:val="007D50BB"/>
    <w:rsid w:val="007F29D0"/>
    <w:rsid w:val="00894CC2"/>
    <w:rsid w:val="008E4758"/>
    <w:rsid w:val="008E6A46"/>
    <w:rsid w:val="008F685A"/>
    <w:rsid w:val="008F77D0"/>
    <w:rsid w:val="00944B1C"/>
    <w:rsid w:val="00947C92"/>
    <w:rsid w:val="009541DF"/>
    <w:rsid w:val="00981E17"/>
    <w:rsid w:val="00992400"/>
    <w:rsid w:val="00A02235"/>
    <w:rsid w:val="00A06E14"/>
    <w:rsid w:val="00A1406C"/>
    <w:rsid w:val="00A228E2"/>
    <w:rsid w:val="00A24935"/>
    <w:rsid w:val="00A45A12"/>
    <w:rsid w:val="00A6130E"/>
    <w:rsid w:val="00A95A3E"/>
    <w:rsid w:val="00AE0868"/>
    <w:rsid w:val="00AE7902"/>
    <w:rsid w:val="00B11745"/>
    <w:rsid w:val="00B4091A"/>
    <w:rsid w:val="00B5706D"/>
    <w:rsid w:val="00B6589F"/>
    <w:rsid w:val="00B86421"/>
    <w:rsid w:val="00BD03D1"/>
    <w:rsid w:val="00C643FE"/>
    <w:rsid w:val="00C766F8"/>
    <w:rsid w:val="00D11877"/>
    <w:rsid w:val="00D26453"/>
    <w:rsid w:val="00D337F4"/>
    <w:rsid w:val="00E876E1"/>
    <w:rsid w:val="00EA5C1E"/>
    <w:rsid w:val="00EF2048"/>
    <w:rsid w:val="00FE0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64237F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64237F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64237F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64237F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64237F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64237F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64237F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64237F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64237F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11"/>
    <w:uiPriority w:val="99"/>
    <w:rsid w:val="0064237F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paragraph" w:styleId="a8">
    <w:name w:val="List Paragraph"/>
    <w:basedOn w:val="a2"/>
    <w:uiPriority w:val="99"/>
    <w:qFormat/>
    <w:rsid w:val="00A45A12"/>
    <w:pPr>
      <w:ind w:left="720"/>
    </w:pPr>
  </w:style>
  <w:style w:type="paragraph" w:styleId="a9">
    <w:name w:val="footer"/>
    <w:basedOn w:val="a2"/>
    <w:link w:val="aa"/>
    <w:uiPriority w:val="99"/>
    <w:semiHidden/>
    <w:rsid w:val="0064237F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link w:val="a9"/>
    <w:uiPriority w:val="99"/>
    <w:semiHidden/>
    <w:locked/>
    <w:rsid w:val="0064237F"/>
    <w:rPr>
      <w:rFonts w:cs="Times New Roman"/>
      <w:sz w:val="28"/>
      <w:szCs w:val="28"/>
      <w:lang w:val="ru-RU" w:eastAsia="ru-RU"/>
    </w:rPr>
  </w:style>
  <w:style w:type="character" w:customStyle="1" w:styleId="11">
    <w:name w:val="Верхний колонтитул Знак1"/>
    <w:link w:val="a6"/>
    <w:uiPriority w:val="99"/>
    <w:locked/>
    <w:rsid w:val="00567754"/>
    <w:rPr>
      <w:rFonts w:cs="Times New Roman"/>
      <w:noProof/>
      <w:kern w:val="16"/>
      <w:sz w:val="28"/>
      <w:szCs w:val="28"/>
      <w:lang w:val="ru-RU" w:eastAsia="ru-RU"/>
    </w:rPr>
  </w:style>
  <w:style w:type="character" w:customStyle="1" w:styleId="21">
    <w:name w:val="Знак Знак2"/>
    <w:uiPriority w:val="99"/>
    <w:semiHidden/>
    <w:locked/>
    <w:rsid w:val="0064237F"/>
    <w:rPr>
      <w:rFonts w:cs="Times New Roman"/>
      <w:noProof/>
      <w:kern w:val="16"/>
      <w:sz w:val="28"/>
      <w:szCs w:val="28"/>
      <w:lang w:val="ru-RU" w:eastAsia="ru-RU"/>
    </w:rPr>
  </w:style>
  <w:style w:type="table" w:styleId="-1">
    <w:name w:val="Table Web 1"/>
    <w:basedOn w:val="a4"/>
    <w:uiPriority w:val="99"/>
    <w:rsid w:val="0064237F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ody Text"/>
    <w:basedOn w:val="a2"/>
    <w:link w:val="ab"/>
    <w:uiPriority w:val="99"/>
    <w:rsid w:val="0064237F"/>
    <w:pPr>
      <w:ind w:firstLine="0"/>
    </w:pPr>
  </w:style>
  <w:style w:type="character" w:customStyle="1" w:styleId="ab">
    <w:name w:val="Основной текст Знак"/>
    <w:link w:val="a7"/>
    <w:uiPriority w:val="99"/>
    <w:semiHidden/>
    <w:locked/>
    <w:rPr>
      <w:rFonts w:ascii="Times New Roman" w:hAnsi="Times New Roman" w:cs="Times New Roman"/>
      <w:sz w:val="28"/>
      <w:szCs w:val="28"/>
    </w:rPr>
  </w:style>
  <w:style w:type="character" w:customStyle="1" w:styleId="ac">
    <w:name w:val="Верхний колонтитул Знак"/>
    <w:uiPriority w:val="99"/>
    <w:rsid w:val="0064237F"/>
    <w:rPr>
      <w:rFonts w:cs="Times New Roman"/>
      <w:kern w:val="16"/>
      <w:sz w:val="24"/>
      <w:szCs w:val="24"/>
    </w:rPr>
  </w:style>
  <w:style w:type="paragraph" w:customStyle="1" w:styleId="ad">
    <w:name w:val="выделение"/>
    <w:uiPriority w:val="99"/>
    <w:rsid w:val="0064237F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e">
    <w:name w:val="Hyperlink"/>
    <w:uiPriority w:val="99"/>
    <w:rsid w:val="0064237F"/>
    <w:rPr>
      <w:rFonts w:cs="Times New Roman"/>
      <w:color w:val="0000FF"/>
      <w:u w:val="single"/>
    </w:rPr>
  </w:style>
  <w:style w:type="paragraph" w:customStyle="1" w:styleId="22">
    <w:name w:val="Заголовок 2 дипл"/>
    <w:basedOn w:val="a2"/>
    <w:next w:val="af"/>
    <w:uiPriority w:val="99"/>
    <w:rsid w:val="0064237F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">
    <w:name w:val="Body Text Indent"/>
    <w:basedOn w:val="a2"/>
    <w:link w:val="af0"/>
    <w:uiPriority w:val="99"/>
    <w:rsid w:val="0064237F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locked/>
    <w:rPr>
      <w:rFonts w:ascii="Times New Roman" w:hAnsi="Times New Roman" w:cs="Times New Roman"/>
      <w:sz w:val="28"/>
      <w:szCs w:val="28"/>
    </w:rPr>
  </w:style>
  <w:style w:type="character" w:styleId="af1">
    <w:name w:val="endnote reference"/>
    <w:uiPriority w:val="99"/>
    <w:semiHidden/>
    <w:rsid w:val="0064237F"/>
    <w:rPr>
      <w:rFonts w:cs="Times New Roman"/>
      <w:vertAlign w:val="superscript"/>
    </w:rPr>
  </w:style>
  <w:style w:type="paragraph" w:styleId="af2">
    <w:name w:val="Plain Text"/>
    <w:basedOn w:val="a2"/>
    <w:link w:val="12"/>
    <w:uiPriority w:val="99"/>
    <w:rsid w:val="0064237F"/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Текст Знак1"/>
    <w:link w:val="af2"/>
    <w:uiPriority w:val="99"/>
    <w:semiHidden/>
    <w:locked/>
    <w:rPr>
      <w:rFonts w:ascii="Courier New" w:hAnsi="Courier New" w:cs="Courier New"/>
      <w:sz w:val="20"/>
      <w:szCs w:val="20"/>
    </w:rPr>
  </w:style>
  <w:style w:type="character" w:styleId="af4">
    <w:name w:val="footnote reference"/>
    <w:uiPriority w:val="99"/>
    <w:semiHidden/>
    <w:rsid w:val="0064237F"/>
    <w:rPr>
      <w:rFonts w:cs="Times New Roman"/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64237F"/>
    <w:pPr>
      <w:numPr>
        <w:numId w:val="4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character" w:styleId="af5">
    <w:name w:val="page number"/>
    <w:uiPriority w:val="99"/>
    <w:rsid w:val="0064237F"/>
    <w:rPr>
      <w:rFonts w:cs="Times New Roman"/>
    </w:rPr>
  </w:style>
  <w:style w:type="character" w:customStyle="1" w:styleId="af6">
    <w:name w:val="номер страницы"/>
    <w:uiPriority w:val="99"/>
    <w:rsid w:val="0064237F"/>
    <w:rPr>
      <w:rFonts w:cs="Times New Roman"/>
      <w:sz w:val="28"/>
      <w:szCs w:val="28"/>
    </w:rPr>
  </w:style>
  <w:style w:type="paragraph" w:styleId="af7">
    <w:name w:val="Normal (Web)"/>
    <w:basedOn w:val="a2"/>
    <w:uiPriority w:val="99"/>
    <w:rsid w:val="0064237F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64237F"/>
    <w:pPr>
      <w:tabs>
        <w:tab w:val="right" w:leader="dot" w:pos="1400"/>
      </w:tabs>
      <w:ind w:firstLine="0"/>
    </w:pPr>
  </w:style>
  <w:style w:type="paragraph" w:styleId="23">
    <w:name w:val="toc 2"/>
    <w:basedOn w:val="a2"/>
    <w:next w:val="a2"/>
    <w:autoRedefine/>
    <w:uiPriority w:val="99"/>
    <w:semiHidden/>
    <w:rsid w:val="0064237F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64237F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64237F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64237F"/>
    <w:pPr>
      <w:ind w:left="958"/>
    </w:pPr>
  </w:style>
  <w:style w:type="paragraph" w:styleId="24">
    <w:name w:val="Body Text Indent 2"/>
    <w:basedOn w:val="a2"/>
    <w:link w:val="25"/>
    <w:uiPriority w:val="99"/>
    <w:rsid w:val="0064237F"/>
    <w:pPr>
      <w:shd w:val="clear" w:color="auto" w:fill="FFFFFF"/>
      <w:tabs>
        <w:tab w:val="left" w:pos="163"/>
      </w:tabs>
      <w:ind w:firstLine="360"/>
    </w:p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64237F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ascii="Times New Roman" w:hAnsi="Times New Roman" w:cs="Times New Roman"/>
      <w:sz w:val="16"/>
      <w:szCs w:val="16"/>
    </w:rPr>
  </w:style>
  <w:style w:type="table" w:styleId="af8">
    <w:name w:val="Table Grid"/>
    <w:basedOn w:val="a4"/>
    <w:uiPriority w:val="99"/>
    <w:rsid w:val="0064237F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9">
    <w:name w:val="содержание"/>
    <w:uiPriority w:val="99"/>
    <w:rsid w:val="0064237F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64237F"/>
    <w:pPr>
      <w:numPr>
        <w:numId w:val="5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64237F"/>
    <w:pPr>
      <w:numPr>
        <w:numId w:val="6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64237F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64237F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64237F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64237F"/>
    <w:rPr>
      <w:i/>
      <w:iCs/>
    </w:rPr>
  </w:style>
  <w:style w:type="paragraph" w:customStyle="1" w:styleId="afa">
    <w:name w:val="ТАБЛИЦА"/>
    <w:next w:val="a2"/>
    <w:autoRedefine/>
    <w:uiPriority w:val="99"/>
    <w:rsid w:val="0064237F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b">
    <w:name w:val="Стиль ТАБЛИЦА + Междустр.интервал:  полуторный"/>
    <w:basedOn w:val="afa"/>
    <w:uiPriority w:val="99"/>
    <w:rsid w:val="0064237F"/>
  </w:style>
  <w:style w:type="paragraph" w:customStyle="1" w:styleId="14">
    <w:name w:val="Стиль ТАБЛИЦА + Междустр.интервал:  полуторный1"/>
    <w:basedOn w:val="afa"/>
    <w:autoRedefine/>
    <w:uiPriority w:val="99"/>
    <w:rsid w:val="0064237F"/>
  </w:style>
  <w:style w:type="table" w:customStyle="1" w:styleId="15">
    <w:name w:val="Стиль таблицы1"/>
    <w:uiPriority w:val="99"/>
    <w:rsid w:val="0064237F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хема"/>
    <w:basedOn w:val="a2"/>
    <w:autoRedefine/>
    <w:uiPriority w:val="99"/>
    <w:rsid w:val="0064237F"/>
    <w:pPr>
      <w:spacing w:line="240" w:lineRule="auto"/>
      <w:ind w:firstLine="0"/>
      <w:jc w:val="center"/>
    </w:pPr>
    <w:rPr>
      <w:sz w:val="20"/>
      <w:szCs w:val="20"/>
    </w:rPr>
  </w:style>
  <w:style w:type="paragraph" w:styleId="afd">
    <w:name w:val="endnote text"/>
    <w:basedOn w:val="a2"/>
    <w:link w:val="afe"/>
    <w:uiPriority w:val="99"/>
    <w:semiHidden/>
    <w:rsid w:val="0064237F"/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ff">
    <w:name w:val="footnote text"/>
    <w:basedOn w:val="a2"/>
    <w:link w:val="aff0"/>
    <w:autoRedefine/>
    <w:uiPriority w:val="99"/>
    <w:semiHidden/>
    <w:rsid w:val="0064237F"/>
    <w:rPr>
      <w:color w:val="000000"/>
      <w:sz w:val="20"/>
      <w:szCs w:val="20"/>
    </w:rPr>
  </w:style>
  <w:style w:type="character" w:customStyle="1" w:styleId="aff0">
    <w:name w:val="Текст сноски Знак"/>
    <w:link w:val="aff"/>
    <w:uiPriority w:val="99"/>
    <w:locked/>
    <w:rsid w:val="0064237F"/>
    <w:rPr>
      <w:rFonts w:cs="Times New Roman"/>
      <w:color w:val="000000"/>
      <w:lang w:val="ru-RU" w:eastAsia="ru-RU"/>
    </w:rPr>
  </w:style>
  <w:style w:type="paragraph" w:customStyle="1" w:styleId="aff1">
    <w:name w:val="титут"/>
    <w:autoRedefine/>
    <w:uiPriority w:val="99"/>
    <w:rsid w:val="0064237F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185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85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15656</Words>
  <Characters>113619</Characters>
  <Application>Microsoft Office Word</Application>
  <DocSecurity>0</DocSecurity>
  <Lines>2038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129092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2016-12-19T04:42:00Z</dcterms:created>
  <dcterms:modified xsi:type="dcterms:W3CDTF">2016-12-19T04:42:00Z</dcterms:modified>
</cp:coreProperties>
</file>